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72F" w:rsidRDefault="0002072F" w:rsidP="0002072F">
      <w:pPr>
        <w:jc w:val="center"/>
        <w:rPr>
          <w:b/>
          <w:sz w:val="28"/>
          <w:szCs w:val="28"/>
        </w:rPr>
      </w:pPr>
      <w:r w:rsidRPr="00823159">
        <w:rPr>
          <w:b/>
          <w:sz w:val="28"/>
          <w:szCs w:val="28"/>
        </w:rPr>
        <w:t>Муниципальное бюджетное дошкольное обра</w:t>
      </w:r>
      <w:r w:rsidR="00915AB4">
        <w:rPr>
          <w:b/>
          <w:sz w:val="28"/>
          <w:szCs w:val="28"/>
        </w:rPr>
        <w:t>зовательное учреждение «</w:t>
      </w:r>
      <w:proofErr w:type="spellStart"/>
      <w:r w:rsidR="00915AB4">
        <w:rPr>
          <w:b/>
          <w:sz w:val="28"/>
          <w:szCs w:val="28"/>
        </w:rPr>
        <w:t>Урдалин</w:t>
      </w:r>
      <w:r w:rsidRPr="00823159">
        <w:rPr>
          <w:b/>
          <w:sz w:val="28"/>
          <w:szCs w:val="28"/>
        </w:rPr>
        <w:t>ский</w:t>
      </w:r>
      <w:proofErr w:type="spellEnd"/>
      <w:r w:rsidRPr="00823159">
        <w:rPr>
          <w:b/>
          <w:sz w:val="28"/>
          <w:szCs w:val="28"/>
        </w:rPr>
        <w:t xml:space="preserve"> детский сад» муниципального образования «</w:t>
      </w:r>
      <w:proofErr w:type="spellStart"/>
      <w:r w:rsidRPr="00823159">
        <w:rPr>
          <w:b/>
          <w:sz w:val="28"/>
          <w:szCs w:val="28"/>
        </w:rPr>
        <w:t>Лениногорский</w:t>
      </w:r>
      <w:proofErr w:type="spellEnd"/>
      <w:r w:rsidRPr="00823159">
        <w:rPr>
          <w:b/>
          <w:sz w:val="28"/>
          <w:szCs w:val="28"/>
        </w:rPr>
        <w:t xml:space="preserve"> муниц</w:t>
      </w:r>
      <w:r>
        <w:rPr>
          <w:b/>
          <w:sz w:val="28"/>
          <w:szCs w:val="28"/>
        </w:rPr>
        <w:t>и</w:t>
      </w:r>
      <w:r w:rsidRPr="00823159">
        <w:rPr>
          <w:b/>
          <w:sz w:val="28"/>
          <w:szCs w:val="28"/>
        </w:rPr>
        <w:t>пальный район» Республики Татарстан</w:t>
      </w:r>
    </w:p>
    <w:p w:rsidR="0002072F" w:rsidRPr="00823159" w:rsidRDefault="0002072F" w:rsidP="000207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</w:t>
      </w:r>
    </w:p>
    <w:p w:rsidR="0002072F" w:rsidRDefault="0002072F" w:rsidP="0002072F">
      <w:pPr>
        <w:rPr>
          <w:sz w:val="28"/>
          <w:szCs w:val="28"/>
        </w:rPr>
      </w:pPr>
    </w:p>
    <w:p w:rsidR="0002072F" w:rsidRDefault="0002072F" w:rsidP="0002072F">
      <w:pPr>
        <w:rPr>
          <w:sz w:val="28"/>
          <w:szCs w:val="28"/>
        </w:rPr>
      </w:pPr>
      <w:r>
        <w:rPr>
          <w:sz w:val="28"/>
          <w:szCs w:val="28"/>
        </w:rPr>
        <w:t xml:space="preserve">  ПРИНЯТО                                                                                                                                          УТВЕРЖДЕНО </w:t>
      </w:r>
    </w:p>
    <w:p w:rsidR="0002072F" w:rsidRDefault="0002072F" w:rsidP="0002072F">
      <w:r w:rsidRPr="00823159">
        <w:t xml:space="preserve">решением </w:t>
      </w:r>
      <w:r>
        <w:t xml:space="preserve"> педагогического Совета</w:t>
      </w:r>
      <w:r w:rsidRPr="00823159">
        <w:t xml:space="preserve">                                                                            </w:t>
      </w:r>
      <w:r>
        <w:t xml:space="preserve">                                                           </w:t>
      </w:r>
      <w:r w:rsidRPr="00823159">
        <w:t xml:space="preserve">Заведующий </w:t>
      </w:r>
    </w:p>
    <w:p w:rsidR="0002072F" w:rsidRDefault="00915AB4" w:rsidP="0002072F">
      <w:r>
        <w:t>МБДОУ «</w:t>
      </w:r>
      <w:proofErr w:type="spellStart"/>
      <w:r>
        <w:t>Урдалин</w:t>
      </w:r>
      <w:r w:rsidR="0002072F">
        <w:t>ский</w:t>
      </w:r>
      <w:proofErr w:type="spellEnd"/>
      <w:r w:rsidR="0002072F">
        <w:t xml:space="preserve"> детский сад»                                                                                         </w:t>
      </w:r>
      <w:r w:rsidR="0002072F" w:rsidRPr="00823159">
        <w:t>МБДОУ</w:t>
      </w:r>
      <w:r>
        <w:t xml:space="preserve"> «</w:t>
      </w:r>
      <w:proofErr w:type="spellStart"/>
      <w:r>
        <w:t>Урдалин</w:t>
      </w:r>
      <w:r w:rsidR="0002072F">
        <w:t>ский</w:t>
      </w:r>
      <w:proofErr w:type="spellEnd"/>
      <w:r w:rsidR="0002072F">
        <w:t xml:space="preserve"> детский сад» </w:t>
      </w:r>
    </w:p>
    <w:p w:rsidR="0002072F" w:rsidRPr="00823159" w:rsidRDefault="0002072F" w:rsidP="0002072F">
      <w:r>
        <w:t>МО «ЛМР» РТ                                                                                                                                                                     МО «ЛМР» РТ</w:t>
      </w:r>
    </w:p>
    <w:p w:rsidR="0002072F" w:rsidRPr="00823159" w:rsidRDefault="0002072F" w:rsidP="0002072F">
      <w:r w:rsidRPr="00823159">
        <w:t xml:space="preserve">протокол № </w:t>
      </w:r>
      <w:r w:rsidR="001F3AED">
        <w:t>1_от 02.09</w:t>
      </w:r>
      <w:r w:rsidR="00D67C92">
        <w:rPr>
          <w:u w:val="single"/>
        </w:rPr>
        <w:t>___2015</w:t>
      </w:r>
      <w:r>
        <w:t xml:space="preserve"> г.</w:t>
      </w:r>
      <w:r w:rsidRPr="00823159">
        <w:t xml:space="preserve">                                                              </w:t>
      </w:r>
      <w:r>
        <w:t xml:space="preserve">                        </w:t>
      </w:r>
      <w:r w:rsidR="00915AB4">
        <w:t xml:space="preserve"> _______________/</w:t>
      </w:r>
      <w:proofErr w:type="spellStart"/>
      <w:r w:rsidR="00915AB4">
        <w:t>А.К.Шамсутдинова</w:t>
      </w:r>
      <w:proofErr w:type="spellEnd"/>
      <w:r>
        <w:t xml:space="preserve"> </w:t>
      </w:r>
      <w:r w:rsidRPr="00823159">
        <w:t xml:space="preserve">      </w:t>
      </w:r>
    </w:p>
    <w:p w:rsidR="0002072F" w:rsidRPr="00823159" w:rsidRDefault="0002072F" w:rsidP="0002072F">
      <w:r w:rsidRPr="00823159">
        <w:t xml:space="preserve">                                                                                                                    </w:t>
      </w:r>
      <w:r w:rsidR="001F3AED">
        <w:t xml:space="preserve">                       приказ № 17/15 от «02</w:t>
      </w:r>
      <w:r>
        <w:t xml:space="preserve">» </w:t>
      </w:r>
      <w:r w:rsidR="001F3AED">
        <w:rPr>
          <w:u w:val="single"/>
        </w:rPr>
        <w:t xml:space="preserve"> 09   </w:t>
      </w:r>
      <w:bookmarkStart w:id="0" w:name="_GoBack"/>
      <w:bookmarkEnd w:id="0"/>
      <w:r w:rsidR="00D67C92">
        <w:t>2015</w:t>
      </w:r>
      <w:r>
        <w:t xml:space="preserve"> г.</w:t>
      </w:r>
    </w:p>
    <w:p w:rsidR="0002072F" w:rsidRPr="00823159" w:rsidRDefault="0002072F" w:rsidP="0002072F">
      <w:r w:rsidRPr="00823159">
        <w:t xml:space="preserve">                                                                                   </w:t>
      </w:r>
    </w:p>
    <w:p w:rsidR="0002072F" w:rsidRDefault="0002072F" w:rsidP="0002072F">
      <w:pPr>
        <w:rPr>
          <w:b/>
          <w:sz w:val="52"/>
          <w:szCs w:val="52"/>
        </w:rPr>
      </w:pPr>
    </w:p>
    <w:p w:rsidR="0002072F" w:rsidRPr="00320381" w:rsidRDefault="0002072F" w:rsidP="00D67C92">
      <w:pPr>
        <w:tabs>
          <w:tab w:val="left" w:pos="6116"/>
        </w:tabs>
        <w:rPr>
          <w:b/>
          <w:sz w:val="52"/>
          <w:szCs w:val="52"/>
        </w:rPr>
      </w:pPr>
    </w:p>
    <w:p w:rsidR="0002072F" w:rsidRDefault="0002072F" w:rsidP="0002072F">
      <w:pPr>
        <w:jc w:val="center"/>
        <w:rPr>
          <w:b/>
          <w:sz w:val="52"/>
          <w:szCs w:val="52"/>
        </w:rPr>
      </w:pPr>
      <w:r w:rsidRPr="00320381">
        <w:rPr>
          <w:b/>
          <w:sz w:val="52"/>
          <w:szCs w:val="52"/>
        </w:rPr>
        <w:t xml:space="preserve">  </w:t>
      </w:r>
      <w:r w:rsidR="004B4738">
        <w:rPr>
          <w:b/>
          <w:sz w:val="52"/>
          <w:szCs w:val="52"/>
        </w:rPr>
        <w:t>Годовой</w:t>
      </w:r>
      <w:r>
        <w:rPr>
          <w:b/>
          <w:sz w:val="52"/>
          <w:szCs w:val="52"/>
        </w:rPr>
        <w:t xml:space="preserve"> план </w:t>
      </w:r>
    </w:p>
    <w:p w:rsidR="0002072F" w:rsidRDefault="0002072F" w:rsidP="0002072F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учебно-воспитательной работы </w:t>
      </w:r>
    </w:p>
    <w:p w:rsidR="0002072F" w:rsidRDefault="00325A3D" w:rsidP="0002072F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на 2015 -2016 </w:t>
      </w:r>
      <w:r w:rsidR="0002072F">
        <w:rPr>
          <w:b/>
          <w:sz w:val="52"/>
          <w:szCs w:val="52"/>
        </w:rPr>
        <w:t>учебный год.</w:t>
      </w:r>
    </w:p>
    <w:p w:rsidR="0002072F" w:rsidRDefault="0002072F" w:rsidP="0002072F">
      <w:pPr>
        <w:jc w:val="center"/>
        <w:rPr>
          <w:b/>
          <w:sz w:val="52"/>
          <w:szCs w:val="52"/>
        </w:rPr>
      </w:pPr>
    </w:p>
    <w:p w:rsidR="0002072F" w:rsidRDefault="0002072F" w:rsidP="0002072F">
      <w:pPr>
        <w:jc w:val="center"/>
        <w:rPr>
          <w:b/>
          <w:sz w:val="52"/>
          <w:szCs w:val="52"/>
        </w:rPr>
      </w:pPr>
    </w:p>
    <w:p w:rsidR="0002072F" w:rsidRDefault="0002072F" w:rsidP="0002072F">
      <w:pPr>
        <w:pStyle w:val="a6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02072F" w:rsidRDefault="0002072F" w:rsidP="0002072F">
      <w:pPr>
        <w:pStyle w:val="a6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02072F" w:rsidRDefault="0002072F" w:rsidP="0002072F">
      <w:pPr>
        <w:pStyle w:val="a6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9354C6" w:rsidRPr="00ED32CE" w:rsidRDefault="0002072F" w:rsidP="0002072F">
      <w:pPr>
        <w:pStyle w:val="a6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lastRenderedPageBreak/>
        <w:t xml:space="preserve">                                                                                              </w:t>
      </w:r>
      <w:r w:rsidR="009354C6" w:rsidRPr="00ED32CE">
        <w:rPr>
          <w:b/>
          <w:sz w:val="24"/>
          <w:szCs w:val="24"/>
        </w:rPr>
        <w:t>Анализ деятельности</w:t>
      </w:r>
    </w:p>
    <w:p w:rsidR="009354C6" w:rsidRPr="00ED32CE" w:rsidRDefault="009354C6" w:rsidP="009354C6">
      <w:pPr>
        <w:pStyle w:val="a6"/>
        <w:jc w:val="right"/>
        <w:rPr>
          <w:b/>
          <w:sz w:val="24"/>
          <w:szCs w:val="24"/>
        </w:rPr>
      </w:pPr>
      <w:r w:rsidRPr="00ED32CE">
        <w:rPr>
          <w:b/>
          <w:sz w:val="24"/>
          <w:szCs w:val="24"/>
        </w:rPr>
        <w:t>МБДОУ «</w:t>
      </w:r>
      <w:proofErr w:type="spellStart"/>
      <w:r w:rsidR="00915AB4">
        <w:rPr>
          <w:b/>
          <w:sz w:val="24"/>
          <w:szCs w:val="24"/>
        </w:rPr>
        <w:t>Урдалин</w:t>
      </w:r>
      <w:r>
        <w:rPr>
          <w:b/>
          <w:sz w:val="24"/>
          <w:szCs w:val="24"/>
        </w:rPr>
        <w:t>ский</w:t>
      </w:r>
      <w:proofErr w:type="spellEnd"/>
      <w:r>
        <w:rPr>
          <w:b/>
          <w:sz w:val="24"/>
          <w:szCs w:val="24"/>
        </w:rPr>
        <w:t xml:space="preserve"> </w:t>
      </w:r>
      <w:r w:rsidRPr="00ED32CE">
        <w:rPr>
          <w:b/>
          <w:sz w:val="24"/>
          <w:szCs w:val="24"/>
        </w:rPr>
        <w:t xml:space="preserve"> детский сад» МО «ЛМР» РТ</w:t>
      </w:r>
    </w:p>
    <w:p w:rsidR="009354C6" w:rsidRDefault="00D67C92" w:rsidP="009354C6">
      <w:pPr>
        <w:pStyle w:val="a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за 2014-2015</w:t>
      </w:r>
      <w:r w:rsidR="009354C6" w:rsidRPr="00ED32CE">
        <w:rPr>
          <w:b/>
          <w:sz w:val="24"/>
          <w:szCs w:val="24"/>
        </w:rPr>
        <w:t xml:space="preserve"> учебный год</w:t>
      </w:r>
    </w:p>
    <w:p w:rsidR="009354C6" w:rsidRPr="00ED32CE" w:rsidRDefault="009354C6" w:rsidP="009354C6">
      <w:pPr>
        <w:pStyle w:val="a6"/>
        <w:jc w:val="right"/>
        <w:rPr>
          <w:b/>
          <w:sz w:val="24"/>
          <w:szCs w:val="24"/>
        </w:rPr>
      </w:pPr>
    </w:p>
    <w:p w:rsidR="009354C6" w:rsidRPr="00CF0954" w:rsidRDefault="009354C6" w:rsidP="009354C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 Муниципальное бюджетное дошкольное образ</w:t>
      </w:r>
      <w:r w:rsidR="00204D14">
        <w:rPr>
          <w:rFonts w:ascii="Times New Roman" w:hAnsi="Times New Roman" w:cs="Times New Roman"/>
          <w:sz w:val="24"/>
          <w:szCs w:val="24"/>
        </w:rPr>
        <w:t>овательное учреждение «</w:t>
      </w:r>
      <w:proofErr w:type="spellStart"/>
      <w:r w:rsidR="00204D14">
        <w:rPr>
          <w:rFonts w:ascii="Times New Roman" w:hAnsi="Times New Roman" w:cs="Times New Roman"/>
          <w:sz w:val="24"/>
          <w:szCs w:val="24"/>
        </w:rPr>
        <w:t>Урдалин</w:t>
      </w:r>
      <w:r w:rsidRPr="00CF0954">
        <w:rPr>
          <w:rFonts w:ascii="Times New Roman" w:hAnsi="Times New Roman" w:cs="Times New Roman"/>
          <w:sz w:val="24"/>
          <w:szCs w:val="24"/>
        </w:rPr>
        <w:t>кий</w:t>
      </w:r>
      <w:proofErr w:type="spellEnd"/>
      <w:r w:rsidRPr="00CF0954">
        <w:rPr>
          <w:rFonts w:ascii="Times New Roman" w:hAnsi="Times New Roman" w:cs="Times New Roman"/>
          <w:sz w:val="24"/>
          <w:szCs w:val="24"/>
        </w:rPr>
        <w:t xml:space="preserve">  детский сад» МО «ЛМР» РТ расположен по адресу: </w:t>
      </w:r>
    </w:p>
    <w:p w:rsidR="009354C6" w:rsidRPr="00CF0954" w:rsidRDefault="00915AB4" w:rsidP="009354C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423285</w:t>
      </w:r>
      <w:r w:rsidR="009354C6" w:rsidRPr="00CF0954">
        <w:rPr>
          <w:rFonts w:ascii="Times New Roman" w:hAnsi="Times New Roman" w:cs="Times New Roman"/>
          <w:b/>
          <w:sz w:val="24"/>
          <w:szCs w:val="24"/>
        </w:rPr>
        <w:t xml:space="preserve"> . РТ </w:t>
      </w:r>
      <w:proofErr w:type="spellStart"/>
      <w:r w:rsidR="009354C6" w:rsidRPr="00CF0954">
        <w:rPr>
          <w:rFonts w:ascii="Times New Roman" w:hAnsi="Times New Roman" w:cs="Times New Roman"/>
          <w:b/>
          <w:sz w:val="24"/>
          <w:szCs w:val="24"/>
        </w:rPr>
        <w:t>Ле</w:t>
      </w:r>
      <w:r>
        <w:rPr>
          <w:rFonts w:ascii="Times New Roman" w:hAnsi="Times New Roman" w:cs="Times New Roman"/>
          <w:b/>
          <w:sz w:val="24"/>
          <w:szCs w:val="24"/>
        </w:rPr>
        <w:t>ниногорский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район, село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Туктарово-Урдала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</w:t>
      </w:r>
      <w:r w:rsidR="009354C6" w:rsidRPr="00CF095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04D14">
        <w:rPr>
          <w:rFonts w:ascii="Times New Roman" w:hAnsi="Times New Roman" w:cs="Times New Roman"/>
          <w:b/>
          <w:sz w:val="24"/>
          <w:szCs w:val="24"/>
        </w:rPr>
        <w:t>улица Советская 92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354C6" w:rsidRPr="00CF0954" w:rsidRDefault="009354C6" w:rsidP="009354C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В дошкольном образовательном учреждении функционирует одна разновозрастная группа, которые посещают дети в</w:t>
      </w:r>
      <w:r w:rsidR="00204D14">
        <w:rPr>
          <w:rFonts w:ascii="Times New Roman" w:hAnsi="Times New Roman" w:cs="Times New Roman"/>
          <w:sz w:val="24"/>
          <w:szCs w:val="24"/>
        </w:rPr>
        <w:t xml:space="preserve"> возрасте от  3 до 7 лет. В 2014-2015</w:t>
      </w:r>
      <w:r w:rsidRPr="00CF0954">
        <w:rPr>
          <w:rFonts w:ascii="Times New Roman" w:hAnsi="Times New Roman" w:cs="Times New Roman"/>
          <w:sz w:val="24"/>
          <w:szCs w:val="24"/>
        </w:rPr>
        <w:t xml:space="preserve"> учебном году де</w:t>
      </w:r>
      <w:r w:rsidR="00915AB4">
        <w:rPr>
          <w:rFonts w:ascii="Times New Roman" w:hAnsi="Times New Roman" w:cs="Times New Roman"/>
          <w:sz w:val="24"/>
          <w:szCs w:val="24"/>
        </w:rPr>
        <w:t>тский сад посещали 10</w:t>
      </w:r>
      <w:r w:rsidRPr="00CF0954">
        <w:rPr>
          <w:rFonts w:ascii="Times New Roman" w:hAnsi="Times New Roman" w:cs="Times New Roman"/>
          <w:sz w:val="24"/>
          <w:szCs w:val="24"/>
        </w:rPr>
        <w:t xml:space="preserve">  детей:</w:t>
      </w:r>
    </w:p>
    <w:p w:rsidR="009354C6" w:rsidRPr="00CF0954" w:rsidRDefault="009354C6" w:rsidP="009354C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 Направление образовательной деятельности детского сада осуществлялось в группах общеразвивающей направленности. Образовательная работа велась по основной программе «От рождения до школы» под редакцией Н.Е. </w:t>
      </w:r>
      <w:proofErr w:type="spellStart"/>
      <w:r w:rsidRPr="00CF0954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CF0954">
        <w:rPr>
          <w:rFonts w:ascii="Times New Roman" w:hAnsi="Times New Roman" w:cs="Times New Roman"/>
          <w:sz w:val="24"/>
          <w:szCs w:val="24"/>
        </w:rPr>
        <w:t>, Т.С. Комаровой, М. А. Васильевой и направлена на разностороннее развитие детей с учетом их возрастных и индивидуальных особенностей.</w:t>
      </w:r>
    </w:p>
    <w:p w:rsidR="009354C6" w:rsidRPr="00CF0954" w:rsidRDefault="009354C6" w:rsidP="009354C6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   Муниципальное бюджетное  дошкольное обра</w:t>
      </w:r>
      <w:r w:rsidR="00915AB4">
        <w:rPr>
          <w:rFonts w:ascii="Times New Roman" w:hAnsi="Times New Roman" w:cs="Times New Roman"/>
          <w:sz w:val="24"/>
          <w:szCs w:val="24"/>
        </w:rPr>
        <w:t>зовательное учреждение «</w:t>
      </w:r>
      <w:proofErr w:type="spellStart"/>
      <w:r w:rsidR="00915AB4">
        <w:rPr>
          <w:rFonts w:ascii="Times New Roman" w:hAnsi="Times New Roman" w:cs="Times New Roman"/>
          <w:sz w:val="24"/>
          <w:szCs w:val="24"/>
        </w:rPr>
        <w:t>Урдалин</w:t>
      </w:r>
      <w:r w:rsidRPr="00CF0954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CF0954">
        <w:rPr>
          <w:rFonts w:ascii="Times New Roman" w:hAnsi="Times New Roman" w:cs="Times New Roman"/>
          <w:sz w:val="24"/>
          <w:szCs w:val="24"/>
        </w:rPr>
        <w:t xml:space="preserve">  детский сад» муниципального образования «</w:t>
      </w:r>
      <w:proofErr w:type="spellStart"/>
      <w:r w:rsidRPr="00CF0954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CF0954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</w:t>
      </w:r>
      <w:r w:rsidRPr="00CF0954">
        <w:rPr>
          <w:rStyle w:val="c6"/>
          <w:sz w:val="24"/>
          <w:szCs w:val="24"/>
        </w:rPr>
        <w:t xml:space="preserve"> работает в соответствии с лицензией на право осуществления образовательной деятельности.</w:t>
      </w:r>
    </w:p>
    <w:p w:rsidR="009354C6" w:rsidRPr="00CF0954" w:rsidRDefault="009354C6" w:rsidP="009354C6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F0954">
        <w:rPr>
          <w:rFonts w:ascii="Times New Roman" w:hAnsi="Times New Roman"/>
          <w:sz w:val="24"/>
          <w:szCs w:val="24"/>
        </w:rPr>
        <w:t>Детский сад находится в здании школы.</w:t>
      </w:r>
    </w:p>
    <w:p w:rsidR="009354C6" w:rsidRPr="00CF0954" w:rsidRDefault="00915AB4" w:rsidP="009354C6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Режим работы: с 7.00-17,30, пятидневная   рабочая неделя,  10,5</w:t>
      </w:r>
      <w:r w:rsidR="009354C6" w:rsidRPr="00CF0954">
        <w:rPr>
          <w:rFonts w:ascii="Times New Roman" w:hAnsi="Times New Roman"/>
          <w:sz w:val="24"/>
          <w:szCs w:val="24"/>
        </w:rPr>
        <w:t xml:space="preserve"> часов  пребыванием детей, </w:t>
      </w:r>
    </w:p>
    <w:p w:rsidR="009354C6" w:rsidRPr="00CF0954" w:rsidRDefault="009354C6" w:rsidP="009354C6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F0954">
        <w:rPr>
          <w:rFonts w:ascii="Times New Roman" w:hAnsi="Times New Roman"/>
          <w:sz w:val="24"/>
          <w:szCs w:val="24"/>
        </w:rPr>
        <w:t>Функционирует: 1 разновозрастная группа общеразвивающей направленности.</w:t>
      </w:r>
    </w:p>
    <w:p w:rsidR="009354C6" w:rsidRPr="00CF0954" w:rsidRDefault="00204D14" w:rsidP="009354C6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Количество детей: 10 </w:t>
      </w:r>
      <w:r w:rsidR="004B4738">
        <w:rPr>
          <w:rFonts w:ascii="Times New Roman" w:hAnsi="Times New Roman"/>
          <w:sz w:val="24"/>
          <w:szCs w:val="24"/>
        </w:rPr>
        <w:t>Количество педагогов: 1</w:t>
      </w:r>
    </w:p>
    <w:p w:rsidR="009354C6" w:rsidRPr="00CF0954" w:rsidRDefault="009354C6" w:rsidP="009354C6">
      <w:pPr>
        <w:spacing w:before="100" w:beforeAutospacing="1" w:after="100" w:afterAutospacing="1"/>
        <w:jc w:val="both"/>
      </w:pPr>
      <w:r w:rsidRPr="00CF0954">
        <w:t xml:space="preserve">  В ДОУ создана необходимая материальная база и условия для учебной и воспитательной работы, накоплен и продолжает накапливаться опыт </w:t>
      </w:r>
      <w:proofErr w:type="spellStart"/>
      <w:r w:rsidRPr="00CF0954">
        <w:t>воспитательно</w:t>
      </w:r>
      <w:proofErr w:type="spellEnd"/>
      <w:r w:rsidRPr="00CF0954">
        <w:t xml:space="preserve">-образовательной работы, позволяющий заложить фундамент знаний воспитанников. Групповая комната оборудована необходимой мебелью, мягким инвентарем. При оформлении групповой комнаты  работники детского сада  исходят из требований безопасности для здоровья детей используемого материала, а также характера </w:t>
      </w:r>
      <w:proofErr w:type="spellStart"/>
      <w:r w:rsidRPr="00CF0954">
        <w:t>воспитательно</w:t>
      </w:r>
      <w:proofErr w:type="spellEnd"/>
      <w:r w:rsidRPr="00CF0954">
        <w:t>-образовательной модели, которая лежит в основе планирования и оборудования группы.</w:t>
      </w:r>
    </w:p>
    <w:p w:rsidR="009354C6" w:rsidRPr="00CF0954" w:rsidRDefault="009354C6" w:rsidP="009354C6">
      <w:pPr>
        <w:spacing w:before="100" w:beforeAutospacing="1" w:after="100" w:afterAutospacing="1"/>
        <w:jc w:val="both"/>
      </w:pPr>
      <w:r w:rsidRPr="00CF0954">
        <w:t xml:space="preserve">В ДОУ имеются технические средства: ноутбук, проектор. Имеется достаточное количество методической литературы и учебно-наглядных пособий для обеспечения </w:t>
      </w:r>
      <w:proofErr w:type="spellStart"/>
      <w:r w:rsidRPr="00CF0954">
        <w:t>воспитательно</w:t>
      </w:r>
      <w:proofErr w:type="spellEnd"/>
      <w:r w:rsidRPr="00CF0954">
        <w:t>-образовательного процесса в ДОУ.</w:t>
      </w:r>
    </w:p>
    <w:p w:rsidR="009354C6" w:rsidRPr="00CF0954" w:rsidRDefault="009354C6" w:rsidP="009354C6">
      <w:pPr>
        <w:jc w:val="both"/>
      </w:pPr>
      <w:r w:rsidRPr="00CF0954">
        <w:t xml:space="preserve">    Групповая комната и спальная </w:t>
      </w:r>
      <w:proofErr w:type="gramStart"/>
      <w:r w:rsidRPr="00CF0954">
        <w:t>отделены</w:t>
      </w:r>
      <w:proofErr w:type="gramEnd"/>
      <w:r w:rsidRPr="00CF0954">
        <w:t xml:space="preserve"> друг от друга. Имеется участок  оснащенный оборудованием для двигательной активности, игр, занятий и отдыха детей. На территории детского сада имеется цветники.</w:t>
      </w:r>
    </w:p>
    <w:p w:rsidR="009354C6" w:rsidRPr="00CF0954" w:rsidRDefault="009354C6" w:rsidP="009354C6">
      <w:pPr>
        <w:spacing w:before="100" w:beforeAutospacing="1" w:after="100" w:afterAutospacing="1"/>
        <w:jc w:val="both"/>
      </w:pPr>
      <w:r w:rsidRPr="00CF0954">
        <w:lastRenderedPageBreak/>
        <w:t>Педагоги ДОУ повышают свой профессиональный уровень через посещения РМО, курсы повышения квалификации, самообразование,  приобретают и изучают новинки методической литературы.</w:t>
      </w:r>
    </w:p>
    <w:p w:rsidR="009354C6" w:rsidRPr="00CF0954" w:rsidRDefault="009354C6" w:rsidP="009354C6">
      <w:pPr>
        <w:jc w:val="both"/>
        <w:rPr>
          <w:b/>
        </w:rPr>
      </w:pPr>
      <w:r w:rsidRPr="00CF0954">
        <w:rPr>
          <w:b/>
        </w:rPr>
        <w:t xml:space="preserve">    </w:t>
      </w:r>
    </w:p>
    <w:p w:rsidR="009354C6" w:rsidRPr="00CF0954" w:rsidRDefault="009354C6" w:rsidP="009354C6">
      <w:pPr>
        <w:jc w:val="both"/>
        <w:rPr>
          <w:b/>
        </w:rPr>
      </w:pPr>
    </w:p>
    <w:p w:rsidR="009354C6" w:rsidRPr="00CF0954" w:rsidRDefault="009354C6" w:rsidP="009354C6">
      <w:pPr>
        <w:jc w:val="both"/>
        <w:rPr>
          <w:b/>
        </w:rPr>
      </w:pPr>
    </w:p>
    <w:p w:rsidR="009354C6" w:rsidRPr="00CF0954" w:rsidRDefault="009354C6" w:rsidP="009354C6">
      <w:pPr>
        <w:jc w:val="both"/>
        <w:rPr>
          <w:b/>
        </w:rPr>
      </w:pPr>
      <w:r w:rsidRPr="00CF0954">
        <w:rPr>
          <w:b/>
        </w:rPr>
        <w:t>Сведения о кадровом составе и профессиональной компетентности педагогов</w:t>
      </w:r>
    </w:p>
    <w:p w:rsidR="009354C6" w:rsidRPr="00CF0954" w:rsidRDefault="009354C6" w:rsidP="009354C6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94"/>
        <w:gridCol w:w="1600"/>
        <w:gridCol w:w="1276"/>
        <w:gridCol w:w="992"/>
        <w:gridCol w:w="1276"/>
        <w:gridCol w:w="1093"/>
        <w:gridCol w:w="1559"/>
      </w:tblGrid>
      <w:tr w:rsidR="009354C6" w:rsidRPr="00CF0954" w:rsidTr="00226DEE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  <w:r w:rsidRPr="00CF0954">
              <w:t>ФИ О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  <w:r w:rsidRPr="00CF0954"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  <w:r w:rsidRPr="00CF0954">
              <w:t>Образ-</w:t>
            </w:r>
            <w:proofErr w:type="spellStart"/>
            <w:r w:rsidRPr="00CF0954">
              <w:t>ие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  <w:r w:rsidRPr="00CF0954">
              <w:t>Стаж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  <w:r w:rsidRPr="00CF0954">
              <w:t>Курсы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  <w:proofErr w:type="spellStart"/>
            <w:r w:rsidRPr="00CF0954">
              <w:t>Аттест</w:t>
            </w:r>
            <w:proofErr w:type="spellEnd"/>
            <w:r w:rsidRPr="00CF0954"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  <w:r w:rsidRPr="00CF0954">
              <w:t>Категория</w:t>
            </w:r>
          </w:p>
        </w:tc>
      </w:tr>
      <w:tr w:rsidR="009354C6" w:rsidRPr="00CF0954" w:rsidTr="00226DEE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15AB4" w:rsidP="00226DEE">
            <w:pPr>
              <w:jc w:val="both"/>
            </w:pPr>
            <w:r>
              <w:t>Шамсутдинова А.К.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  <w:r w:rsidRPr="00CF0954">
              <w:t>Заведующая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1B76D5" w:rsidP="00226DEE">
            <w:pPr>
              <w:jc w:val="both"/>
            </w:pPr>
            <w:proofErr w:type="spellStart"/>
            <w:r>
              <w:t>Ср</w:t>
            </w:r>
            <w:proofErr w:type="gramStart"/>
            <w:r>
              <w:t>.с</w:t>
            </w:r>
            <w:proofErr w:type="gramEnd"/>
            <w:r>
              <w:t>пец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204D14" w:rsidP="00226DEE">
            <w:pPr>
              <w:jc w:val="both"/>
            </w:pPr>
            <w:r>
              <w:t>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1B76D5" w:rsidP="00226DEE">
            <w:pPr>
              <w:jc w:val="both"/>
            </w:pPr>
            <w:r>
              <w:t>2010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204D14" w:rsidP="00226DEE">
            <w:pPr>
              <w:jc w:val="both"/>
            </w:pPr>
            <w:r>
              <w:t>2014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</w:p>
        </w:tc>
      </w:tr>
      <w:tr w:rsidR="009354C6" w:rsidRPr="00CF0954" w:rsidTr="00226DEE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1B76D5" w:rsidP="00226DEE">
            <w:pPr>
              <w:jc w:val="both"/>
            </w:pPr>
            <w:proofErr w:type="spellStart"/>
            <w:r>
              <w:t>Багаутдинова</w:t>
            </w:r>
            <w:proofErr w:type="spellEnd"/>
            <w:r>
              <w:t xml:space="preserve"> Р.М.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9354C6" w:rsidP="00226DEE">
            <w:pPr>
              <w:jc w:val="both"/>
            </w:pPr>
            <w:r w:rsidRPr="00CF0954">
              <w:t>Воспитатель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1B76D5" w:rsidP="00226DEE">
            <w:pPr>
              <w:jc w:val="both"/>
            </w:pPr>
            <w:r>
              <w:t>Высшее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204D14" w:rsidP="00226DEE">
            <w:pPr>
              <w:jc w:val="both"/>
            </w:pPr>
            <w:r>
              <w:t>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204D14" w:rsidP="00226DEE">
            <w:pPr>
              <w:jc w:val="both"/>
            </w:pPr>
            <w:r>
              <w:t>2014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204D14" w:rsidP="00226DEE">
            <w:pPr>
              <w:jc w:val="both"/>
            </w:pPr>
            <w:r>
              <w:t>2014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6" w:rsidRPr="00CF0954" w:rsidRDefault="001B76D5" w:rsidP="00226DEE">
            <w:pPr>
              <w:jc w:val="both"/>
            </w:pPr>
            <w:r>
              <w:t>1</w:t>
            </w:r>
          </w:p>
        </w:tc>
      </w:tr>
    </w:tbl>
    <w:p w:rsidR="009354C6" w:rsidRPr="00CF0954" w:rsidRDefault="009354C6" w:rsidP="009354C6">
      <w:pPr>
        <w:jc w:val="both"/>
      </w:pPr>
    </w:p>
    <w:p w:rsidR="009354C6" w:rsidRPr="00CF0954" w:rsidRDefault="009354C6" w:rsidP="009354C6">
      <w:pPr>
        <w:jc w:val="both"/>
      </w:pPr>
    </w:p>
    <w:p w:rsidR="009354C6" w:rsidRPr="00CF0954" w:rsidRDefault="009354C6" w:rsidP="009354C6">
      <w:pPr>
        <w:jc w:val="both"/>
      </w:pPr>
    </w:p>
    <w:p w:rsidR="009354C6" w:rsidRPr="00CF0954" w:rsidRDefault="00325A3D" w:rsidP="009354C6">
      <w:pPr>
        <w:jc w:val="both"/>
      </w:pPr>
      <w:r>
        <w:t>5</w:t>
      </w:r>
    </w:p>
    <w:p w:rsidR="009354C6" w:rsidRPr="00CF0954" w:rsidRDefault="009354C6" w:rsidP="009354C6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F0954">
        <w:rPr>
          <w:rFonts w:ascii="Times New Roman" w:hAnsi="Times New Roman"/>
          <w:b/>
          <w:sz w:val="24"/>
          <w:szCs w:val="24"/>
        </w:rPr>
        <w:t>Педагоги</w:t>
      </w:r>
      <w:r w:rsidR="00325A3D">
        <w:rPr>
          <w:rFonts w:ascii="Times New Roman" w:hAnsi="Times New Roman"/>
          <w:b/>
          <w:sz w:val="24"/>
          <w:szCs w:val="24"/>
        </w:rPr>
        <w:t>ческий анализ итогов работы 2014-201</w:t>
      </w:r>
      <w:r w:rsidR="008C2AB8">
        <w:rPr>
          <w:rFonts w:ascii="Times New Roman" w:hAnsi="Times New Roman"/>
          <w:b/>
          <w:sz w:val="24"/>
          <w:szCs w:val="24"/>
        </w:rPr>
        <w:t>5</w:t>
      </w:r>
      <w:r w:rsidRPr="00CF0954">
        <w:rPr>
          <w:rFonts w:ascii="Times New Roman" w:hAnsi="Times New Roman"/>
          <w:b/>
          <w:sz w:val="24"/>
          <w:szCs w:val="24"/>
        </w:rPr>
        <w:t xml:space="preserve"> учебный год.</w:t>
      </w:r>
    </w:p>
    <w:p w:rsidR="009354C6" w:rsidRPr="00CF0954" w:rsidRDefault="009354C6" w:rsidP="009354C6">
      <w:pPr>
        <w:jc w:val="both"/>
        <w:rPr>
          <w:i/>
        </w:rPr>
      </w:pPr>
      <w:r w:rsidRPr="00CF0954">
        <w:rPr>
          <w:i/>
        </w:rPr>
        <w:t xml:space="preserve">  2.1 Выполнение задач годового плана</w:t>
      </w:r>
    </w:p>
    <w:p w:rsidR="009354C6" w:rsidRPr="00CF0954" w:rsidRDefault="009354C6" w:rsidP="009354C6">
      <w:pPr>
        <w:jc w:val="both"/>
      </w:pPr>
      <w:r w:rsidRPr="00CF0954">
        <w:t xml:space="preserve"> Прошедший год стал очередным шагом в развитии ДОУ. </w:t>
      </w:r>
      <w:proofErr w:type="spellStart"/>
      <w:r w:rsidRPr="00CF0954">
        <w:t>Воспитательно</w:t>
      </w:r>
      <w:proofErr w:type="spellEnd"/>
      <w:r w:rsidRPr="00CF0954">
        <w:t xml:space="preserve">-образовательная работа строилась </w:t>
      </w:r>
      <w:proofErr w:type="gramStart"/>
      <w:r w:rsidRPr="00CF0954">
        <w:t>согласно</w:t>
      </w:r>
      <w:proofErr w:type="gramEnd"/>
      <w:r w:rsidR="00204D14">
        <w:t xml:space="preserve"> годового плана. В 2014-2015</w:t>
      </w:r>
      <w:r w:rsidRPr="00CF0954">
        <w:t xml:space="preserve"> учебном году перед коллективом была поставлена цель: всестороннее и гармоничное развитие личности ребенка-дошкольника, полноценное проживание детьми периода дошкольного детства.</w:t>
      </w:r>
    </w:p>
    <w:p w:rsidR="009354C6" w:rsidRPr="00CF0954" w:rsidRDefault="009354C6" w:rsidP="009354C6">
      <w:pPr>
        <w:jc w:val="both"/>
      </w:pPr>
    </w:p>
    <w:p w:rsidR="009354C6" w:rsidRPr="00CF0954" w:rsidRDefault="009354C6" w:rsidP="009354C6">
      <w:pPr>
        <w:jc w:val="both"/>
      </w:pPr>
      <w:r w:rsidRPr="00CF0954">
        <w:t>Для достижения этой цели были сформированы следующие задачи:</w:t>
      </w:r>
    </w:p>
    <w:p w:rsidR="009354C6" w:rsidRPr="00CF0954" w:rsidRDefault="009354C6" w:rsidP="009354C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0954">
        <w:rPr>
          <w:rFonts w:ascii="Times New Roman" w:hAnsi="Times New Roman"/>
          <w:sz w:val="24"/>
          <w:szCs w:val="24"/>
        </w:rPr>
        <w:t>Продолжать работу по формированию у детей убеждений и привычек к здоровому образу жизни, развитию разнообразных двигательных и физических качеств, укреплению физического здоровья детей.</w:t>
      </w:r>
    </w:p>
    <w:p w:rsidR="009354C6" w:rsidRPr="00CF0954" w:rsidRDefault="009354C6" w:rsidP="009354C6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F0954">
        <w:rPr>
          <w:rFonts w:ascii="Times New Roman" w:hAnsi="Times New Roman"/>
          <w:sz w:val="24"/>
          <w:szCs w:val="24"/>
        </w:rPr>
        <w:t xml:space="preserve">Разностороннее развитие творческой личности с целью     качественной подготовки  к обучению в школе.  </w:t>
      </w:r>
    </w:p>
    <w:p w:rsidR="009354C6" w:rsidRPr="00CF0954" w:rsidRDefault="009354C6" w:rsidP="009354C6">
      <w:pPr>
        <w:jc w:val="both"/>
      </w:pPr>
      <w:r w:rsidRPr="00CF0954">
        <w:t xml:space="preserve"> Вышеперечисленные  задачи реализовывались педагогическим коллективом согласно учебному плану ДОУ, в соответствие с Основной общеобразовательной программой дошкольного образования «От рождения до школы» под редакцией Н.Е. </w:t>
      </w:r>
      <w:proofErr w:type="spellStart"/>
      <w:r w:rsidRPr="00CF0954">
        <w:t>Веракса</w:t>
      </w:r>
      <w:proofErr w:type="spellEnd"/>
      <w:r w:rsidRPr="00CF0954">
        <w:t>.   В  связи с поставленной задачей годового плана была организована и проведена тематическая проверка: «Выполнение образовательной программы по физкультурно-образовательной работе». Результаты проверки показали</w:t>
      </w:r>
      <w:proofErr w:type="gramStart"/>
      <w:r w:rsidRPr="00CF0954">
        <w:t xml:space="preserve"> ,</w:t>
      </w:r>
      <w:proofErr w:type="gramEnd"/>
      <w:r w:rsidRPr="00CF0954">
        <w:t xml:space="preserve"> что уровень организации работы по физическому развитию детей дошкольного возраста соответствует норме и требованиям программы. </w:t>
      </w:r>
    </w:p>
    <w:p w:rsidR="009354C6" w:rsidRPr="00CF0954" w:rsidRDefault="009354C6" w:rsidP="009354C6">
      <w:pPr>
        <w:jc w:val="both"/>
      </w:pPr>
      <w:r w:rsidRPr="00CF0954">
        <w:lastRenderedPageBreak/>
        <w:t xml:space="preserve">  </w:t>
      </w:r>
      <w:proofErr w:type="gramStart"/>
      <w:r w:rsidR="001B76D5">
        <w:t>Детский сад посещали  дети из 8 семей, из них полные семьи 8.</w:t>
      </w:r>
      <w:r w:rsidRPr="00CF0954">
        <w:t>. Коллектив старается строить работу с родителями так, чтобы они были заинтересованы в успехах своих детей и всячески старались помочь ДОУ в создании необходимых для этого условий. 12 декабря в детском саду прошли дни открытых дверей для родителей наших воспитанников.</w:t>
      </w:r>
      <w:proofErr w:type="gramEnd"/>
      <w:r w:rsidRPr="00CF0954">
        <w:t xml:space="preserve"> Они знакомились с предметно развивающей средой. Для родителей была проведена экскурсия по детскому саду. Также в ДОУ была проведена просветительская работа с родителями по формированию  здорового образа жизни: знакомство родителей с оздоровительными мероприятиями,  содержанием физкультурно-оздоровительной работы в ДОУ,  общегигиеническими требованиями рационального режима дня, полноценного сбалансированного питания, закаливания. На родительских собраниях решался вопрос о необходимости вести здоровый образ жизни.  </w:t>
      </w:r>
    </w:p>
    <w:p w:rsidR="009354C6" w:rsidRPr="00CF0954" w:rsidRDefault="009354C6" w:rsidP="009354C6">
      <w:pPr>
        <w:jc w:val="both"/>
      </w:pPr>
      <w:r w:rsidRPr="00CF0954">
        <w:t xml:space="preserve">Мероприятия, организованные в честь Победы в ВОВ, показали важность и значимость патриотического воспитания, большой интерес к данной тематике. Поэтому </w:t>
      </w:r>
      <w:proofErr w:type="gramStart"/>
      <w:r w:rsidRPr="00CF0954">
        <w:t>следующем</w:t>
      </w:r>
      <w:proofErr w:type="gramEnd"/>
      <w:r w:rsidRPr="00CF0954">
        <w:t xml:space="preserve"> учебном году для педагогов станет приоритетной задача совершенствования работы по патриотическому воспитанию дошкольников.</w:t>
      </w:r>
    </w:p>
    <w:p w:rsidR="009354C6" w:rsidRPr="00CF0954" w:rsidRDefault="009354C6" w:rsidP="009354C6">
      <w:pPr>
        <w:jc w:val="both"/>
        <w:rPr>
          <w:i/>
        </w:rPr>
      </w:pPr>
      <w:r w:rsidRPr="00CF0954">
        <w:rPr>
          <w:i/>
        </w:rPr>
        <w:t xml:space="preserve"> 2.2. Выполнение государственного стандарта по дошкольному образованию</w:t>
      </w:r>
      <w:proofErr w:type="gramStart"/>
      <w:r w:rsidRPr="00CF0954">
        <w:rPr>
          <w:i/>
        </w:rPr>
        <w:t>.</w:t>
      </w:r>
      <w:proofErr w:type="gramEnd"/>
      <w:r w:rsidRPr="00CF0954">
        <w:rPr>
          <w:i/>
        </w:rPr>
        <w:t xml:space="preserve"> ( </w:t>
      </w:r>
      <w:proofErr w:type="gramStart"/>
      <w:r w:rsidRPr="00CF0954">
        <w:rPr>
          <w:i/>
        </w:rPr>
        <w:t>п</w:t>
      </w:r>
      <w:proofErr w:type="gramEnd"/>
      <w:r w:rsidRPr="00CF0954">
        <w:rPr>
          <w:i/>
        </w:rPr>
        <w:t>о результатам педагогической диагностики)</w:t>
      </w:r>
    </w:p>
    <w:p w:rsidR="009354C6" w:rsidRPr="00CF0954" w:rsidRDefault="009354C6" w:rsidP="009354C6">
      <w:pPr>
        <w:jc w:val="both"/>
      </w:pPr>
      <w:r w:rsidRPr="00CF0954">
        <w:t>Педагогические условия, в том числе создание развивающей среды воспитания, обеспечение направлений развития детей программно-методическими материалами, использование показателей диагностики развития детей в воспитательном процессе показывает, что в целом детский сад продолжает добиваться хороших результатов умственного, эстетического, физического развития детей.</w:t>
      </w:r>
    </w:p>
    <w:p w:rsidR="009354C6" w:rsidRPr="00CF0954" w:rsidRDefault="009354C6" w:rsidP="009354C6">
      <w:pPr>
        <w:jc w:val="both"/>
        <w:rPr>
          <w:b/>
          <w:i/>
        </w:rPr>
      </w:pPr>
    </w:p>
    <w:p w:rsidR="009354C6" w:rsidRPr="00CF0954" w:rsidRDefault="009354C6" w:rsidP="009354C6">
      <w:pPr>
        <w:jc w:val="both"/>
        <w:rPr>
          <w:b/>
          <w:i/>
        </w:rPr>
      </w:pPr>
    </w:p>
    <w:p w:rsidR="009354C6" w:rsidRPr="00CF0954" w:rsidRDefault="009354C6" w:rsidP="009354C6">
      <w:pPr>
        <w:jc w:val="both"/>
        <w:rPr>
          <w:b/>
          <w:i/>
        </w:rPr>
      </w:pPr>
    </w:p>
    <w:p w:rsidR="009354C6" w:rsidRPr="00CF0954" w:rsidRDefault="009354C6" w:rsidP="00D67C92">
      <w:pPr>
        <w:rPr>
          <w:b/>
        </w:rPr>
      </w:pPr>
    </w:p>
    <w:p w:rsidR="009354C6" w:rsidRPr="00D67C92" w:rsidRDefault="009354C6" w:rsidP="00D67C92"/>
    <w:p w:rsidR="00226DEE" w:rsidRDefault="00226DEE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325A3D" w:rsidRDefault="00325A3D" w:rsidP="00226DEE">
      <w:pPr>
        <w:rPr>
          <w:b/>
        </w:rPr>
      </w:pPr>
    </w:p>
    <w:p w:rsidR="00325A3D" w:rsidRDefault="00325A3D" w:rsidP="00226DEE">
      <w:pPr>
        <w:rPr>
          <w:b/>
        </w:rPr>
      </w:pPr>
    </w:p>
    <w:p w:rsidR="00325A3D" w:rsidRDefault="00325A3D" w:rsidP="00226DEE">
      <w:pPr>
        <w:rPr>
          <w:b/>
        </w:rPr>
      </w:pPr>
    </w:p>
    <w:p w:rsidR="00325A3D" w:rsidRDefault="00325A3D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226DEE" w:rsidRDefault="00226DEE" w:rsidP="00226DEE">
      <w:pPr>
        <w:rPr>
          <w:b/>
        </w:rPr>
      </w:pPr>
    </w:p>
    <w:p w:rsidR="009354C6" w:rsidRPr="00CF0954" w:rsidRDefault="009354C6" w:rsidP="00226DEE">
      <w:pPr>
        <w:rPr>
          <w:b/>
        </w:rPr>
      </w:pPr>
      <w:r w:rsidRPr="00CF0954">
        <w:rPr>
          <w:b/>
        </w:rPr>
        <w:t xml:space="preserve">Мониторинг образовательного процесса в </w:t>
      </w:r>
      <w:r w:rsidR="008C2AB8">
        <w:rPr>
          <w:b/>
        </w:rPr>
        <w:t xml:space="preserve">2014 – 2015  </w:t>
      </w:r>
      <w:r w:rsidR="009916B5">
        <w:rPr>
          <w:b/>
        </w:rPr>
        <w:t>учебном году по МБДОУ «</w:t>
      </w:r>
      <w:proofErr w:type="spellStart"/>
      <w:r w:rsidR="009916B5">
        <w:rPr>
          <w:b/>
        </w:rPr>
        <w:t>Урдалин</w:t>
      </w:r>
      <w:r w:rsidRPr="00CF0954">
        <w:rPr>
          <w:b/>
        </w:rPr>
        <w:t>ский</w:t>
      </w:r>
      <w:proofErr w:type="spellEnd"/>
      <w:r w:rsidRPr="00CF0954">
        <w:rPr>
          <w:b/>
        </w:rPr>
        <w:t xml:space="preserve">  детский сад »</w:t>
      </w:r>
    </w:p>
    <w:p w:rsidR="009354C6" w:rsidRPr="00CF0954" w:rsidRDefault="009354C6" w:rsidP="009354C6">
      <w:pPr>
        <w:jc w:val="center"/>
        <w:rPr>
          <w:b/>
        </w:rPr>
      </w:pPr>
    </w:p>
    <w:p w:rsidR="009354C6" w:rsidRPr="00D67C92" w:rsidRDefault="009354C6" w:rsidP="00D67C92">
      <w:r w:rsidRPr="00CF0954">
        <w:t xml:space="preserve">                                           </w:t>
      </w:r>
    </w:p>
    <w:p w:rsidR="009354C6" w:rsidRPr="00CF0954" w:rsidRDefault="009354C6" w:rsidP="009354C6">
      <w:pPr>
        <w:jc w:val="center"/>
        <w:rPr>
          <w:b/>
        </w:rPr>
      </w:pPr>
    </w:p>
    <w:p w:rsidR="009354C6" w:rsidRPr="00CF0954" w:rsidRDefault="009354C6" w:rsidP="009354C6">
      <w:pPr>
        <w:jc w:val="center"/>
        <w:rPr>
          <w:b/>
        </w:rPr>
      </w:pPr>
      <w:r w:rsidRPr="00CF0954">
        <w:rPr>
          <w:b/>
          <w:noProof/>
        </w:rPr>
        <w:drawing>
          <wp:inline distT="0" distB="0" distL="0" distR="0" wp14:anchorId="1988CD6A" wp14:editId="303D0C10">
            <wp:extent cx="5507990" cy="3205480"/>
            <wp:effectExtent l="0" t="0" r="0" b="0"/>
            <wp:docPr id="4" name="Диаграмма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9354C6" w:rsidRPr="00CF0954" w:rsidRDefault="009354C6" w:rsidP="009354C6">
      <w:r w:rsidRPr="00CF0954">
        <w:rPr>
          <w:b/>
        </w:rPr>
        <w:t>Вывод</w:t>
      </w:r>
      <w:r w:rsidRPr="00CF0954">
        <w:t xml:space="preserve">. Сравнительный 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примерной общеобразовательной программе дошкольного образования «От рождения до школы» под редакцией Н.Е. </w:t>
      </w:r>
      <w:proofErr w:type="spellStart"/>
      <w:r w:rsidRPr="00CF0954">
        <w:t>Вераксы</w:t>
      </w:r>
      <w:proofErr w:type="spellEnd"/>
      <w:r w:rsidRPr="00CF0954">
        <w:t>, Т.С. Комаровой, М.А. Васильевой благоприятно сказываются на результатах итогового мониторинга.</w:t>
      </w:r>
    </w:p>
    <w:p w:rsidR="009354C6" w:rsidRPr="00CF0954" w:rsidRDefault="009354C6" w:rsidP="009354C6">
      <w:r w:rsidRPr="00CF0954">
        <w:t>Таким образом, образовательная деятельность в ДОУ реализуется на достаточном уровне, но существует пробелы с уровнем качества усвоения  образовательных областей «Познание», «Чтение х\литературы», «Коммуникация».</w:t>
      </w:r>
    </w:p>
    <w:p w:rsidR="009354C6" w:rsidRPr="00CF0954" w:rsidRDefault="009354C6" w:rsidP="009354C6">
      <w:r w:rsidRPr="00CF0954">
        <w:rPr>
          <w:b/>
        </w:rPr>
        <w:t>Рекомендации</w:t>
      </w:r>
      <w:r w:rsidRPr="00CF0954">
        <w:t>:</w:t>
      </w:r>
    </w:p>
    <w:p w:rsidR="009354C6" w:rsidRPr="00CF0954" w:rsidRDefault="009354C6" w:rsidP="009354C6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F0954">
        <w:rPr>
          <w:rFonts w:ascii="Times New Roman" w:hAnsi="Times New Roman"/>
          <w:sz w:val="24"/>
          <w:szCs w:val="24"/>
        </w:rPr>
        <w:t>Повысить эффективность работы в ДОУ по реализации образовательных областей «Познание», «Коммуникация»</w:t>
      </w:r>
      <w:proofErr w:type="gramStart"/>
      <w:r w:rsidRPr="00CF0954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CF0954">
        <w:rPr>
          <w:rFonts w:ascii="Times New Roman" w:hAnsi="Times New Roman"/>
          <w:sz w:val="24"/>
          <w:szCs w:val="24"/>
        </w:rPr>
        <w:t xml:space="preserve"> «Чтение х\литературы».</w:t>
      </w:r>
    </w:p>
    <w:p w:rsidR="009354C6" w:rsidRPr="00CF0954" w:rsidRDefault="009354C6" w:rsidP="009354C6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F0954">
        <w:rPr>
          <w:rFonts w:ascii="Times New Roman" w:hAnsi="Times New Roman"/>
          <w:sz w:val="24"/>
          <w:szCs w:val="24"/>
        </w:rPr>
        <w:lastRenderedPageBreak/>
        <w:t>Воспитателям возрастных групп совершенствовать работу по самостоятельной и совместной деятельности детей по образовательным областям  «Познание», «Чтение х\литературы», «Коммуникация», «Социализация».</w:t>
      </w:r>
    </w:p>
    <w:p w:rsidR="009354C6" w:rsidRDefault="009354C6" w:rsidP="009354C6">
      <w:pPr>
        <w:rPr>
          <w:rFonts w:eastAsia="Calibri"/>
          <w:b/>
          <w:lang w:eastAsia="en-US"/>
        </w:rPr>
      </w:pPr>
    </w:p>
    <w:p w:rsidR="009354C6" w:rsidRPr="009354C6" w:rsidRDefault="009354C6" w:rsidP="009354C6">
      <w:pPr>
        <w:rPr>
          <w:b/>
        </w:rPr>
      </w:pPr>
      <w:r w:rsidRPr="009354C6">
        <w:rPr>
          <w:b/>
        </w:rPr>
        <w:t>Сравнительный анализ результативности освоения детьми программы дошкольног</w:t>
      </w:r>
      <w:r w:rsidR="009916B5">
        <w:rPr>
          <w:b/>
        </w:rPr>
        <w:t>о образования по МБДОУ «</w:t>
      </w:r>
      <w:proofErr w:type="spellStart"/>
      <w:r w:rsidR="009916B5">
        <w:rPr>
          <w:b/>
        </w:rPr>
        <w:t>Урдалин</w:t>
      </w:r>
      <w:r w:rsidRPr="009354C6">
        <w:rPr>
          <w:b/>
        </w:rPr>
        <w:t>ский</w:t>
      </w:r>
      <w:proofErr w:type="spellEnd"/>
      <w:r w:rsidRPr="009354C6">
        <w:rPr>
          <w:b/>
        </w:rPr>
        <w:t xml:space="preserve"> детский сад » по сравнению с предыдущими годами.</w:t>
      </w:r>
    </w:p>
    <w:p w:rsidR="009354C6" w:rsidRPr="00CF0954" w:rsidRDefault="009354C6" w:rsidP="009354C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849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7"/>
        <w:gridCol w:w="1162"/>
        <w:gridCol w:w="2342"/>
        <w:gridCol w:w="1801"/>
        <w:gridCol w:w="1777"/>
      </w:tblGrid>
      <w:tr w:rsidR="009354C6" w:rsidRPr="00CF0954" w:rsidTr="00226DEE">
        <w:tc>
          <w:tcPr>
            <w:tcW w:w="1767" w:type="dxa"/>
            <w:vMerge w:val="restart"/>
          </w:tcPr>
          <w:p w:rsidR="009354C6" w:rsidRPr="00CF0954" w:rsidRDefault="009354C6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0954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162" w:type="dxa"/>
            <w:vMerge w:val="restart"/>
          </w:tcPr>
          <w:p w:rsidR="009354C6" w:rsidRPr="00CF0954" w:rsidRDefault="009354C6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0954">
              <w:rPr>
                <w:rFonts w:ascii="Times New Roman" w:hAnsi="Times New Roman"/>
                <w:sz w:val="24"/>
                <w:szCs w:val="24"/>
              </w:rPr>
              <w:t>Кол-во детей</w:t>
            </w:r>
          </w:p>
        </w:tc>
        <w:tc>
          <w:tcPr>
            <w:tcW w:w="5920" w:type="dxa"/>
            <w:gridSpan w:val="3"/>
          </w:tcPr>
          <w:p w:rsidR="009354C6" w:rsidRPr="00CF0954" w:rsidRDefault="009354C6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0954">
              <w:rPr>
                <w:rFonts w:ascii="Times New Roman" w:hAnsi="Times New Roman"/>
                <w:sz w:val="24"/>
                <w:szCs w:val="24"/>
              </w:rPr>
              <w:t>Уровень освоения программы</w:t>
            </w:r>
          </w:p>
        </w:tc>
      </w:tr>
      <w:tr w:rsidR="009354C6" w:rsidRPr="00CF0954" w:rsidTr="00226DEE">
        <w:tc>
          <w:tcPr>
            <w:tcW w:w="1767" w:type="dxa"/>
            <w:vMerge/>
          </w:tcPr>
          <w:p w:rsidR="009354C6" w:rsidRPr="00CF0954" w:rsidRDefault="009354C6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vMerge/>
          </w:tcPr>
          <w:p w:rsidR="009354C6" w:rsidRPr="00CF0954" w:rsidRDefault="009354C6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2" w:type="dxa"/>
          </w:tcPr>
          <w:p w:rsidR="009354C6" w:rsidRPr="00CF0954" w:rsidRDefault="009354C6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0954">
              <w:rPr>
                <w:rFonts w:ascii="Times New Roman" w:hAnsi="Times New Roman"/>
                <w:sz w:val="24"/>
                <w:szCs w:val="24"/>
              </w:rPr>
              <w:t>Высокий %</w:t>
            </w:r>
          </w:p>
        </w:tc>
        <w:tc>
          <w:tcPr>
            <w:tcW w:w="1801" w:type="dxa"/>
          </w:tcPr>
          <w:p w:rsidR="009354C6" w:rsidRPr="00CF0954" w:rsidRDefault="009354C6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0954">
              <w:rPr>
                <w:rFonts w:ascii="Times New Roman" w:hAnsi="Times New Roman"/>
                <w:sz w:val="24"/>
                <w:szCs w:val="24"/>
              </w:rPr>
              <w:t>Средний %</w:t>
            </w:r>
          </w:p>
        </w:tc>
        <w:tc>
          <w:tcPr>
            <w:tcW w:w="1777" w:type="dxa"/>
          </w:tcPr>
          <w:p w:rsidR="009354C6" w:rsidRPr="00CF0954" w:rsidRDefault="009354C6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0954">
              <w:rPr>
                <w:rFonts w:ascii="Times New Roman" w:hAnsi="Times New Roman"/>
                <w:sz w:val="24"/>
                <w:szCs w:val="24"/>
              </w:rPr>
              <w:t>Низкий %</w:t>
            </w:r>
          </w:p>
        </w:tc>
      </w:tr>
      <w:tr w:rsidR="009354C6" w:rsidRPr="00CF0954" w:rsidTr="00226DEE">
        <w:trPr>
          <w:trHeight w:val="198"/>
        </w:trPr>
        <w:tc>
          <w:tcPr>
            <w:tcW w:w="1767" w:type="dxa"/>
          </w:tcPr>
          <w:p w:rsidR="009354C6" w:rsidRPr="00CF0954" w:rsidRDefault="00D67C92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2012 - 2013</w:t>
            </w:r>
          </w:p>
        </w:tc>
        <w:tc>
          <w:tcPr>
            <w:tcW w:w="1162" w:type="dxa"/>
          </w:tcPr>
          <w:p w:rsidR="009354C6" w:rsidRPr="00CF0954" w:rsidRDefault="00325A3D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42" w:type="dxa"/>
          </w:tcPr>
          <w:p w:rsidR="009354C6" w:rsidRPr="00CF0954" w:rsidRDefault="00325A3D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31,7</w:t>
            </w:r>
          </w:p>
        </w:tc>
        <w:tc>
          <w:tcPr>
            <w:tcW w:w="1801" w:type="dxa"/>
          </w:tcPr>
          <w:p w:rsidR="009354C6" w:rsidRPr="00CF0954" w:rsidRDefault="00325A3D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50,4</w:t>
            </w:r>
          </w:p>
        </w:tc>
        <w:tc>
          <w:tcPr>
            <w:tcW w:w="1777" w:type="dxa"/>
          </w:tcPr>
          <w:p w:rsidR="009354C6" w:rsidRPr="00CF0954" w:rsidRDefault="008C2AB8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17,9</w:t>
            </w:r>
          </w:p>
        </w:tc>
      </w:tr>
      <w:tr w:rsidR="009354C6" w:rsidRPr="00CF0954" w:rsidTr="00226DEE">
        <w:trPr>
          <w:trHeight w:val="290"/>
        </w:trPr>
        <w:tc>
          <w:tcPr>
            <w:tcW w:w="1767" w:type="dxa"/>
          </w:tcPr>
          <w:p w:rsidR="009354C6" w:rsidRPr="00CF0954" w:rsidRDefault="00D67C92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2013 - 2014</w:t>
            </w:r>
          </w:p>
        </w:tc>
        <w:tc>
          <w:tcPr>
            <w:tcW w:w="1162" w:type="dxa"/>
          </w:tcPr>
          <w:p w:rsidR="009354C6" w:rsidRPr="00CF0954" w:rsidRDefault="00325A3D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42" w:type="dxa"/>
          </w:tcPr>
          <w:p w:rsidR="009354C6" w:rsidRPr="00CF0954" w:rsidRDefault="00325A3D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33,6</w:t>
            </w:r>
          </w:p>
        </w:tc>
        <w:tc>
          <w:tcPr>
            <w:tcW w:w="1801" w:type="dxa"/>
          </w:tcPr>
          <w:p w:rsidR="009354C6" w:rsidRPr="00CF0954" w:rsidRDefault="00325A3D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50,3</w:t>
            </w:r>
          </w:p>
        </w:tc>
        <w:tc>
          <w:tcPr>
            <w:tcW w:w="1777" w:type="dxa"/>
            <w:tcBorders>
              <w:right w:val="single" w:sz="4" w:space="0" w:color="auto"/>
            </w:tcBorders>
          </w:tcPr>
          <w:p w:rsidR="009354C6" w:rsidRPr="00CF0954" w:rsidRDefault="008C2AB8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16,1</w:t>
            </w:r>
          </w:p>
        </w:tc>
      </w:tr>
      <w:tr w:rsidR="009354C6" w:rsidRPr="00CF0954" w:rsidTr="00226DEE">
        <w:tc>
          <w:tcPr>
            <w:tcW w:w="1767" w:type="dxa"/>
          </w:tcPr>
          <w:p w:rsidR="009354C6" w:rsidRPr="00CF0954" w:rsidRDefault="00D67C92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2014 -2015</w:t>
            </w:r>
          </w:p>
        </w:tc>
        <w:tc>
          <w:tcPr>
            <w:tcW w:w="1162" w:type="dxa"/>
          </w:tcPr>
          <w:p w:rsidR="009354C6" w:rsidRPr="00CF0954" w:rsidRDefault="009916B5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42" w:type="dxa"/>
          </w:tcPr>
          <w:p w:rsidR="009354C6" w:rsidRPr="00CF0954" w:rsidRDefault="00325A3D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  <w:r w:rsidR="009354C6" w:rsidRPr="00CF0954">
              <w:rPr>
                <w:rFonts w:ascii="Times New Roman" w:hAnsi="Times New Roman"/>
                <w:sz w:val="24"/>
                <w:szCs w:val="24"/>
              </w:rPr>
              <w:t>,3</w:t>
            </w:r>
          </w:p>
        </w:tc>
        <w:tc>
          <w:tcPr>
            <w:tcW w:w="1801" w:type="dxa"/>
          </w:tcPr>
          <w:p w:rsidR="009354C6" w:rsidRPr="00CF0954" w:rsidRDefault="00325A3D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53,8</w:t>
            </w:r>
          </w:p>
        </w:tc>
        <w:tc>
          <w:tcPr>
            <w:tcW w:w="1777" w:type="dxa"/>
            <w:tcBorders>
              <w:right w:val="single" w:sz="4" w:space="0" w:color="auto"/>
            </w:tcBorders>
          </w:tcPr>
          <w:p w:rsidR="009354C6" w:rsidRPr="00CF0954" w:rsidRDefault="008C2AB8" w:rsidP="00226DEE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9,9</w:t>
            </w:r>
          </w:p>
        </w:tc>
      </w:tr>
    </w:tbl>
    <w:p w:rsidR="009354C6" w:rsidRPr="00CF0954" w:rsidRDefault="009354C6" w:rsidP="009354C6">
      <w:pPr>
        <w:jc w:val="both"/>
      </w:pPr>
    </w:p>
    <w:p w:rsidR="009354C6" w:rsidRPr="00CF0954" w:rsidRDefault="009354C6" w:rsidP="009354C6">
      <w:pPr>
        <w:jc w:val="both"/>
      </w:pPr>
      <w:r w:rsidRPr="00CF0954">
        <w:t xml:space="preserve">  Детский сад является начальной степенью общеобразовательной школы. С 3-х летнего возраста дети обучаются по программе, где указаны задачи обучения, программа усложняется с возрастом детей и конечный результа</w:t>
      </w:r>
      <w:proofErr w:type="gramStart"/>
      <w:r w:rsidRPr="00CF0954">
        <w:t>т-</w:t>
      </w:r>
      <w:proofErr w:type="gramEnd"/>
      <w:r w:rsidRPr="00CF0954">
        <w:t xml:space="preserve"> это показатель уровня готовности детей к школе.  Педагогический коллектив детского сада поддерживает тесную связь с учителями начальных классов школы. Учителя начальных классов   являются частными гостями на занятиях, родительских собраниях, педагогических советах. Особое внимание уделяется изучению готовности дошкольн</w:t>
      </w:r>
      <w:r w:rsidR="00325A3D">
        <w:t>иков к поступлению в школу. 2014-2015</w:t>
      </w:r>
      <w:r w:rsidRPr="00CF0954">
        <w:t xml:space="preserve"> учеб</w:t>
      </w:r>
      <w:r w:rsidR="00325A3D">
        <w:t>ном году ДОУ выпустило в школу 1</w:t>
      </w:r>
      <w:r w:rsidRPr="00CF0954">
        <w:t xml:space="preserve"> воспитанника.  2 раза в год проводится тестирование детей, начало учебного года и конец учебного года, выделяются сильные и слабые стороны дошкольников.  Можно сказать, что по результатам диагностики  дети к школе готовы.  Выпускники желанием  идут в школу и достаточно хорошо адаптируются в новых условиях. Мотивационная готовность у всех выпускников сформирована. Желание идти в школу основано на адекватном представлении о ней. Вся работа строится на основе плана преемственности в работе детского сада и школы.</w:t>
      </w:r>
    </w:p>
    <w:p w:rsidR="009354C6" w:rsidRPr="00CF0954" w:rsidRDefault="009354C6" w:rsidP="009354C6">
      <w:pPr>
        <w:ind w:firstLine="709"/>
        <w:jc w:val="both"/>
      </w:pPr>
      <w:r w:rsidRPr="00CF0954">
        <w:t xml:space="preserve">Начиная со средней </w:t>
      </w:r>
      <w:proofErr w:type="gramStart"/>
      <w:r w:rsidRPr="00CF0954">
        <w:t>группы</w:t>
      </w:r>
      <w:proofErr w:type="gramEnd"/>
      <w:r w:rsidRPr="00CF0954">
        <w:t xml:space="preserve"> дети изучают русский язык</w:t>
      </w:r>
    </w:p>
    <w:p w:rsidR="009354C6" w:rsidRPr="00CF0954" w:rsidRDefault="009354C6" w:rsidP="009354C6">
      <w:pPr>
        <w:ind w:firstLine="709"/>
        <w:jc w:val="both"/>
      </w:pPr>
      <w:r w:rsidRPr="00CF0954">
        <w:t>Работа по музыкально – эстетическому воспитанию дошкольников строилась на основе перспективного плана. Особое внимание уделялось вовлечению в совместные мероприятия родителей воспитанников. Много интересных мероприятий было организовано в стенах учреждения для детей, совместно с родителями и для них, для коллектива и с привлечением школьников. По этому направлению хорошо налажена  работа сельским домом культуры. Однако в детском саду отсутствует  музыкальный руководитель.</w:t>
      </w:r>
    </w:p>
    <w:p w:rsidR="009354C6" w:rsidRPr="00CF0954" w:rsidRDefault="009354C6" w:rsidP="009354C6">
      <w:pPr>
        <w:ind w:firstLine="540"/>
        <w:jc w:val="both"/>
      </w:pPr>
      <w:r w:rsidRPr="00CF0954">
        <w:t xml:space="preserve">На протяжении учебного года велась работа по ознакомлению педагогов и родителей с правами ребенка </w:t>
      </w:r>
      <w:proofErr w:type="gramStart"/>
      <w:r w:rsidRPr="00CF0954">
        <w:t>через</w:t>
      </w:r>
      <w:proofErr w:type="gramEnd"/>
      <w:r w:rsidRPr="00CF0954">
        <w:t>:</w:t>
      </w:r>
    </w:p>
    <w:p w:rsidR="009354C6" w:rsidRPr="00CF0954" w:rsidRDefault="009354C6" w:rsidP="009354C6">
      <w:pPr>
        <w:ind w:firstLine="540"/>
        <w:jc w:val="both"/>
      </w:pPr>
      <w:r w:rsidRPr="00CF0954">
        <w:lastRenderedPageBreak/>
        <w:t xml:space="preserve">- консультации для родителей на темы: «Что значит право ребенка на любовь», «Конвенция о правах», «Как </w:t>
      </w:r>
      <w:proofErr w:type="gramStart"/>
      <w:r w:rsidRPr="00CF0954">
        <w:t>научиться не нарушать</w:t>
      </w:r>
      <w:proofErr w:type="gramEnd"/>
      <w:r w:rsidRPr="00CF0954">
        <w:t xml:space="preserve"> права собственного ребенка?»</w:t>
      </w:r>
    </w:p>
    <w:p w:rsidR="009354C6" w:rsidRPr="00CF0954" w:rsidRDefault="009354C6" w:rsidP="009354C6">
      <w:pPr>
        <w:ind w:firstLine="540"/>
        <w:jc w:val="both"/>
      </w:pPr>
      <w:r w:rsidRPr="00CF0954">
        <w:t xml:space="preserve"> «Какие права ребенка нарушаются чаще всего родителями и воспитателями?».</w:t>
      </w:r>
    </w:p>
    <w:p w:rsidR="009354C6" w:rsidRPr="00CF0954" w:rsidRDefault="009354C6" w:rsidP="009354C6">
      <w:pPr>
        <w:spacing w:before="100" w:beforeAutospacing="1" w:after="100" w:afterAutospacing="1"/>
      </w:pPr>
      <w:r w:rsidRPr="00CF0954">
        <w:t>-                проведение консультаций с педагогами и родителями (законными представителями) детей по ознакомлению с основными документами по правам ребенка  показало необходимость для них  приобретенных знаний по данной теме;</w:t>
      </w:r>
    </w:p>
    <w:p w:rsidR="009354C6" w:rsidRPr="00CF0954" w:rsidRDefault="009354C6" w:rsidP="009354C6">
      <w:pPr>
        <w:spacing w:before="100" w:beforeAutospacing="1" w:after="100" w:afterAutospacing="1"/>
      </w:pPr>
      <w:r w:rsidRPr="00CF0954">
        <w:t xml:space="preserve">-                анкетирование родителей по вопросам правового воспитания позволило выявить их отношение  к нарушению прав ребёнка, их юридическую педагогическую грамотность и компетентность. </w:t>
      </w:r>
    </w:p>
    <w:p w:rsidR="009354C6" w:rsidRPr="00CF0954" w:rsidRDefault="009354C6" w:rsidP="009354C6">
      <w:pPr>
        <w:spacing w:before="100" w:beforeAutospacing="1" w:after="100" w:afterAutospacing="1"/>
      </w:pPr>
      <w:r w:rsidRPr="00CF0954">
        <w:t>Таким образом, можно сделать вывод, что вся проведённая коллективом работа способствовала оптимизации работы детского сада и семьи, однако работа по данному направлению остается актуальной и в новом учебном году, так как состав родителей ДОУ ежегодно изменяется в связи с уходом детей в школу и поступлением новых воспитанников. Общий уровень грамотности родителей по правовому воспитанию остается низким. Поэтому задачу  по повышению уровня родителей и воспитанников по данному напра</w:t>
      </w:r>
      <w:r w:rsidR="008C2AB8">
        <w:t>влению предстоит решать и в 2015-2016</w:t>
      </w:r>
      <w:r w:rsidRPr="00CF0954">
        <w:t xml:space="preserve"> учебном году.</w:t>
      </w:r>
    </w:p>
    <w:p w:rsidR="009354C6" w:rsidRPr="00CF0954" w:rsidRDefault="009354C6" w:rsidP="009354C6">
      <w:pPr>
        <w:spacing w:before="100" w:after="100" w:line="360" w:lineRule="auto"/>
      </w:pPr>
      <w:r w:rsidRPr="00CF0954">
        <w:t>На фоне достигнутых успехов в системе воспитательной работы детского сада, нами были выявлены следующие проблемы и противоречия:</w:t>
      </w:r>
    </w:p>
    <w:p w:rsidR="009354C6" w:rsidRPr="00CF0954" w:rsidRDefault="009354C6" w:rsidP="009354C6">
      <w:pPr>
        <w:numPr>
          <w:ilvl w:val="0"/>
          <w:numId w:val="1"/>
        </w:numPr>
        <w:spacing w:before="100" w:beforeAutospacing="1" w:after="100" w:afterAutospacing="1" w:line="360" w:lineRule="auto"/>
      </w:pPr>
      <w:r w:rsidRPr="00CF0954">
        <w:t xml:space="preserve">Недостаточный уровень образованности родителей и детей по формированию здорового образа жизни. </w:t>
      </w:r>
    </w:p>
    <w:p w:rsidR="009354C6" w:rsidRPr="00CF0954" w:rsidRDefault="009354C6" w:rsidP="009354C6">
      <w:pPr>
        <w:numPr>
          <w:ilvl w:val="0"/>
          <w:numId w:val="1"/>
        </w:numPr>
        <w:spacing w:before="100" w:beforeAutospacing="1" w:after="100" w:afterAutospacing="1" w:line="360" w:lineRule="auto"/>
      </w:pPr>
      <w:r w:rsidRPr="00CF0954">
        <w:t xml:space="preserve">Низкий уровень развития мелкой моторики рук у дошкольников. </w:t>
      </w:r>
    </w:p>
    <w:p w:rsidR="009354C6" w:rsidRPr="00CF0954" w:rsidRDefault="009354C6" w:rsidP="009354C6">
      <w:pPr>
        <w:numPr>
          <w:ilvl w:val="0"/>
          <w:numId w:val="1"/>
        </w:numPr>
        <w:spacing w:before="100" w:beforeAutospacing="1" w:after="100" w:afterAutospacing="1" w:line="360" w:lineRule="auto"/>
      </w:pPr>
      <w:r w:rsidRPr="00CF0954">
        <w:t xml:space="preserve">Не в полную силу ведётся работа по социальному воспитанию детей и родителей детей старшего дошкольного возраста </w:t>
      </w:r>
    </w:p>
    <w:p w:rsidR="009354C6" w:rsidRPr="00CF0954" w:rsidRDefault="009354C6" w:rsidP="009354C6">
      <w:pPr>
        <w:numPr>
          <w:ilvl w:val="0"/>
          <w:numId w:val="1"/>
        </w:numPr>
        <w:spacing w:before="100" w:beforeAutospacing="1" w:after="100" w:afterAutospacing="1" w:line="360" w:lineRule="auto"/>
      </w:pPr>
      <w:r w:rsidRPr="00CF0954">
        <w:t>Недостаточный уровень знаний и пред</w:t>
      </w:r>
      <w:r w:rsidR="009916B5">
        <w:t>ставлений детей о родном селе</w:t>
      </w:r>
      <w:r w:rsidRPr="00CF0954">
        <w:t>, о стране, в которой они живут.</w:t>
      </w:r>
    </w:p>
    <w:p w:rsidR="009354C6" w:rsidRPr="00CF0954" w:rsidRDefault="00325A3D" w:rsidP="009354C6">
      <w:pPr>
        <w:spacing w:before="100" w:beforeAutospacing="1" w:after="100" w:afterAutospacing="1" w:line="360" w:lineRule="auto"/>
        <w:ind w:left="360"/>
      </w:pPr>
      <w:r>
        <w:t xml:space="preserve">    Поэтому на 2015-2016</w:t>
      </w:r>
      <w:r w:rsidR="009354C6" w:rsidRPr="00CF0954">
        <w:t xml:space="preserve"> учебный год  поставлены следующие </w:t>
      </w:r>
      <w:r w:rsidR="009354C6" w:rsidRPr="00CF0954">
        <w:rPr>
          <w:b/>
        </w:rPr>
        <w:t>задачи</w:t>
      </w:r>
      <w:r w:rsidR="009354C6" w:rsidRPr="00CF0954">
        <w:t xml:space="preserve">: </w:t>
      </w:r>
    </w:p>
    <w:p w:rsidR="009354C6" w:rsidRPr="00CF0954" w:rsidRDefault="009354C6" w:rsidP="009354C6">
      <w:pPr>
        <w:numPr>
          <w:ilvl w:val="0"/>
          <w:numId w:val="2"/>
        </w:numPr>
        <w:spacing w:before="100" w:beforeAutospacing="1" w:after="100" w:afterAutospacing="1" w:line="360" w:lineRule="auto"/>
        <w:rPr>
          <w:b/>
        </w:rPr>
      </w:pPr>
      <w:r w:rsidRPr="00CF0954">
        <w:rPr>
          <w:b/>
        </w:rPr>
        <w:t xml:space="preserve">Продолжать работу по охране жизни и укрепления здоровья детей. </w:t>
      </w:r>
    </w:p>
    <w:p w:rsidR="009354C6" w:rsidRPr="00CF0954" w:rsidRDefault="009354C6" w:rsidP="009354C6">
      <w:pPr>
        <w:numPr>
          <w:ilvl w:val="0"/>
          <w:numId w:val="2"/>
        </w:numPr>
        <w:spacing w:before="100" w:beforeAutospacing="1" w:after="100" w:afterAutospacing="1" w:line="360" w:lineRule="auto"/>
        <w:rPr>
          <w:b/>
        </w:rPr>
      </w:pPr>
      <w:r w:rsidRPr="00CF0954">
        <w:rPr>
          <w:b/>
        </w:rPr>
        <w:t xml:space="preserve">Углубить работу по патриотическому воспитанию через приобщение детей к истории и культуре родного края. </w:t>
      </w:r>
    </w:p>
    <w:p w:rsidR="009354C6" w:rsidRPr="00CF0954" w:rsidRDefault="009354C6" w:rsidP="009354C6">
      <w:pPr>
        <w:numPr>
          <w:ilvl w:val="0"/>
          <w:numId w:val="2"/>
        </w:numPr>
        <w:spacing w:before="100" w:beforeAutospacing="1" w:after="100" w:afterAutospacing="1" w:line="360" w:lineRule="auto"/>
      </w:pPr>
      <w:r w:rsidRPr="00CF0954">
        <w:rPr>
          <w:b/>
        </w:rPr>
        <w:t>Совершенствовать совместную работу детского сада и семьи по социальному воспитанию</w:t>
      </w:r>
      <w:r w:rsidRPr="00CF0954">
        <w:t xml:space="preserve">. </w:t>
      </w:r>
    </w:p>
    <w:p w:rsidR="009354C6" w:rsidRPr="00CF0954" w:rsidRDefault="009354C6" w:rsidP="009354C6">
      <w:pPr>
        <w:pStyle w:val="a6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lastRenderedPageBreak/>
        <w:t xml:space="preserve">             Административно-хозяйственная деятельность также велась </w:t>
      </w:r>
      <w:proofErr w:type="gramStart"/>
      <w:r w:rsidRPr="00CF0954">
        <w:rPr>
          <w:rFonts w:ascii="Times New Roman" w:hAnsi="Times New Roman" w:cs="Times New Roman"/>
          <w:sz w:val="24"/>
          <w:szCs w:val="24"/>
        </w:rPr>
        <w:t>согласно плана</w:t>
      </w:r>
      <w:proofErr w:type="gramEnd"/>
      <w:r w:rsidRPr="00CF0954">
        <w:rPr>
          <w:rFonts w:ascii="Times New Roman" w:hAnsi="Times New Roman" w:cs="Times New Roman"/>
          <w:sz w:val="24"/>
          <w:szCs w:val="24"/>
        </w:rPr>
        <w:t xml:space="preserve"> работы. Материально-техническая база ДОУ находится в постоянном развитии, дополнении и максимально используется. Приобретён:</w:t>
      </w:r>
    </w:p>
    <w:p w:rsidR="009354C6" w:rsidRPr="00CF0954" w:rsidRDefault="009354C6" w:rsidP="009354C6">
      <w:pPr>
        <w:pStyle w:val="a6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постельн</w:t>
      </w:r>
      <w:r w:rsidR="009916B5">
        <w:rPr>
          <w:rFonts w:ascii="Times New Roman" w:hAnsi="Times New Roman" w:cs="Times New Roman"/>
          <w:sz w:val="24"/>
          <w:szCs w:val="24"/>
        </w:rPr>
        <w:t>ое бельё, 3 полных комплекта (40</w:t>
      </w:r>
      <w:r w:rsidRPr="00CF0954">
        <w:rPr>
          <w:rFonts w:ascii="Times New Roman" w:hAnsi="Times New Roman" w:cs="Times New Roman"/>
          <w:sz w:val="24"/>
          <w:szCs w:val="24"/>
        </w:rPr>
        <w:t xml:space="preserve">  наборов в составе: простыня, наволочка, пододеяльник и полотенце, подушки, матрацы, одеяла, полотенца</w:t>
      </w:r>
      <w:proofErr w:type="gramStart"/>
      <w:r w:rsidRPr="00CF095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F0954">
        <w:rPr>
          <w:rFonts w:ascii="Times New Roman" w:hAnsi="Times New Roman" w:cs="Times New Roman"/>
          <w:sz w:val="24"/>
          <w:szCs w:val="24"/>
        </w:rPr>
        <w:t xml:space="preserve"> халаты для сотрудников),</w:t>
      </w:r>
    </w:p>
    <w:p w:rsidR="009354C6" w:rsidRPr="00CF0954" w:rsidRDefault="00325A3D" w:rsidP="009354C6">
      <w:pPr>
        <w:pStyle w:val="a6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посуда, игрушки и т.д.</w:t>
      </w:r>
    </w:p>
    <w:p w:rsidR="009354C6" w:rsidRPr="00CF0954" w:rsidRDefault="009354C6" w:rsidP="009354C6">
      <w:pPr>
        <w:pStyle w:val="a6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По результатам работы коллектив</w:t>
      </w:r>
      <w:r w:rsidR="00325A3D">
        <w:rPr>
          <w:rFonts w:ascii="Times New Roman" w:hAnsi="Times New Roman" w:cs="Times New Roman"/>
          <w:sz w:val="24"/>
          <w:szCs w:val="24"/>
        </w:rPr>
        <w:t>а дошкольного учреждения за 2014-2015</w:t>
      </w:r>
      <w:r w:rsidRPr="00CF0954">
        <w:rPr>
          <w:rFonts w:ascii="Times New Roman" w:hAnsi="Times New Roman" w:cs="Times New Roman"/>
          <w:sz w:val="24"/>
          <w:szCs w:val="24"/>
        </w:rPr>
        <w:t xml:space="preserve"> учебный год можно сделать следующие выводы:</w:t>
      </w:r>
    </w:p>
    <w:p w:rsidR="009354C6" w:rsidRPr="00CF0954" w:rsidRDefault="009354C6" w:rsidP="009354C6">
      <w:pPr>
        <w:pStyle w:val="a6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целевой компонент плана реализован на должном уровне,</w:t>
      </w:r>
    </w:p>
    <w:p w:rsidR="009354C6" w:rsidRPr="00CF0954" w:rsidRDefault="009354C6" w:rsidP="009354C6">
      <w:pPr>
        <w:pStyle w:val="a6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педагогический коллектив успешно осуществляет задачи, поставленные на учебный год,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в ДОУ сложилась система работы с родителями воспитанников, активное участие части родителей в жизни детского сада,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CF0954">
        <w:rPr>
          <w:rFonts w:ascii="Times New Roman" w:hAnsi="Times New Roman" w:cs="Times New Roman"/>
          <w:sz w:val="24"/>
          <w:szCs w:val="24"/>
        </w:rPr>
        <w:t>сформирована</w:t>
      </w:r>
      <w:proofErr w:type="gramEnd"/>
      <w:r w:rsidRPr="00CF0954">
        <w:rPr>
          <w:rFonts w:ascii="Times New Roman" w:hAnsi="Times New Roman" w:cs="Times New Roman"/>
          <w:sz w:val="24"/>
          <w:szCs w:val="24"/>
        </w:rPr>
        <w:t xml:space="preserve"> предметно-развивающая среды в группе в соответствии с рекомендациями программы «От рождения до школы»,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-стабильно положительные результаты мониторинга освоения детьми ООП,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-участие коллектива и детей в конкурсах различного уровня.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0954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CF0954">
        <w:rPr>
          <w:rFonts w:ascii="Times New Roman" w:hAnsi="Times New Roman" w:cs="Times New Roman"/>
          <w:b/>
          <w:i/>
          <w:sz w:val="24"/>
          <w:szCs w:val="24"/>
        </w:rPr>
        <w:t xml:space="preserve">Проанализировав проделанную работу, ее результаты, </w:t>
      </w:r>
      <w:r w:rsidR="00204D14">
        <w:rPr>
          <w:rFonts w:ascii="Times New Roman" w:hAnsi="Times New Roman" w:cs="Times New Roman"/>
          <w:b/>
          <w:i/>
          <w:sz w:val="24"/>
          <w:szCs w:val="24"/>
        </w:rPr>
        <w:t>педагогический коллектив на 2015-2016</w:t>
      </w:r>
      <w:r w:rsidRPr="00CF0954">
        <w:rPr>
          <w:rFonts w:ascii="Times New Roman" w:hAnsi="Times New Roman" w:cs="Times New Roman"/>
          <w:b/>
          <w:i/>
          <w:sz w:val="24"/>
          <w:szCs w:val="24"/>
        </w:rPr>
        <w:t xml:space="preserve"> учебный год поставил перед собой следующие задачи:</w:t>
      </w:r>
    </w:p>
    <w:p w:rsidR="009354C6" w:rsidRPr="00CF0954" w:rsidRDefault="009354C6" w:rsidP="009354C6">
      <w:pPr>
        <w:pStyle w:val="a6"/>
        <w:ind w:left="64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  1. ФГОС </w:t>
      </w:r>
      <w:proofErr w:type="gramStart"/>
      <w:r w:rsidRPr="00CF095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F0954">
        <w:rPr>
          <w:rFonts w:ascii="Times New Roman" w:hAnsi="Times New Roman" w:cs="Times New Roman"/>
          <w:sz w:val="24"/>
          <w:szCs w:val="24"/>
        </w:rPr>
        <w:t xml:space="preserve"> обязывает реализовать </w:t>
      </w:r>
      <w:proofErr w:type="gramStart"/>
      <w:r w:rsidRPr="00CF0954">
        <w:rPr>
          <w:rFonts w:ascii="Times New Roman" w:hAnsi="Times New Roman" w:cs="Times New Roman"/>
          <w:sz w:val="24"/>
          <w:szCs w:val="24"/>
        </w:rPr>
        <w:t>механизмы</w:t>
      </w:r>
      <w:proofErr w:type="gramEnd"/>
      <w:r w:rsidRPr="00CF0954">
        <w:rPr>
          <w:rFonts w:ascii="Times New Roman" w:hAnsi="Times New Roman" w:cs="Times New Roman"/>
          <w:sz w:val="24"/>
          <w:szCs w:val="24"/>
        </w:rPr>
        <w:t xml:space="preserve">, обеспечивающие высокий уровень охраны и укрепления здоровья детей, их психологическую защищённость и эмоциональное благополучие. Для нашего ДОУ </w:t>
      </w:r>
      <w:r w:rsidRPr="00CF0954">
        <w:rPr>
          <w:rFonts w:ascii="Times New Roman" w:hAnsi="Times New Roman" w:cs="Times New Roman"/>
          <w:i/>
          <w:sz w:val="24"/>
          <w:szCs w:val="24"/>
        </w:rPr>
        <w:t>приоритетным остается направление по развитию физического здоровья детей, а также охрана жизни и здоровья воспитанников, обогащение содержания развивающей среды в соответствии с требованиями ФГОС.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 2. Детский сад сегодня функционирует и развивается в условиях нестабильной социально-экономической и образовательной ситуации. Меняются и его нормативные правовые основы. Это не может не повлиять на развитие его предметно-развивающей среды как части образовательного пространства и компонента образовательного процесса, </w:t>
      </w:r>
      <w:r w:rsidRPr="00CF0954">
        <w:rPr>
          <w:rFonts w:ascii="Times New Roman" w:hAnsi="Times New Roman" w:cs="Times New Roman"/>
          <w:i/>
          <w:sz w:val="24"/>
          <w:szCs w:val="24"/>
        </w:rPr>
        <w:t>поэтому мы будем рассматривать развитие предметно-развивающей среды</w:t>
      </w:r>
      <w:r w:rsidRPr="00CF0954">
        <w:rPr>
          <w:rFonts w:ascii="Times New Roman" w:hAnsi="Times New Roman" w:cs="Times New Roman"/>
          <w:sz w:val="24"/>
          <w:szCs w:val="24"/>
        </w:rPr>
        <w:t xml:space="preserve">    с позиции сочетания классического подхода к проектированию и моделированию предметно-развивающей и игровой среды групп и детского сада с содержанием федеральных государственных стандартов.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3. Современная образовательная политика требует исполнения стандартов, требующих построения образовательного процесса на основе удовлетворения интересов детей, с учетом их возможностей и социальной ситуации развития и мы: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-   обеспечиваем доступность и вариативность образовательных услуг, 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- расширяем содержание образования с учетом индивидуальных особенностей воспитанников, запросов и интересов всех участников педагогического взаимодействия, и в первую очередь, детей и их родителей, как основы для повышения социального качества дошкольного образования. 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4. Совершенствовать работу по региональному компоненту через поиск новых форм работы с семьёй, социумом и общественными организациями.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5.</w:t>
      </w:r>
      <w:r w:rsidRPr="00CF09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0954">
        <w:rPr>
          <w:rFonts w:ascii="Times New Roman" w:hAnsi="Times New Roman" w:cs="Times New Roman"/>
          <w:sz w:val="24"/>
          <w:szCs w:val="24"/>
        </w:rPr>
        <w:t xml:space="preserve">Обеспечить развитие кадрового потенциала в процессе внедрения ФГОС через использование активных форм методической работы: 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lastRenderedPageBreak/>
        <w:t xml:space="preserve">- сетевое взаимодействие, 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- открытие просмотры,  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«Творческая группа»;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повышение квалификации на курсах, прохождение процедуры аттестации.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6. Организовать психолого – педагогическое сопровождение воспитанников в условиях реализации Образовательной программы: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разработка адаптированных образовательных программ для воспитанников с ОВЗ;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организация проектной деятельности с воспитанниками в области социально-коммуникативного развития;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создание консультационного пункта для родителей воспитанников младшего дошкольного возраста «Новые стандарты для малышей»;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7. Использовать ИКТ во взаимодействии ДОУ и семьи в интересах развития ребенка: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>- ведение персональных сайтов и блогов педагогов;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- создание страницы на сайте «Внедряем ФГОС </w:t>
      </w:r>
      <w:proofErr w:type="gramStart"/>
      <w:r w:rsidRPr="00CF095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F0954">
        <w:rPr>
          <w:rFonts w:ascii="Times New Roman" w:hAnsi="Times New Roman" w:cs="Times New Roman"/>
          <w:sz w:val="24"/>
          <w:szCs w:val="24"/>
        </w:rPr>
        <w:t>».</w:t>
      </w:r>
    </w:p>
    <w:p w:rsidR="009354C6" w:rsidRPr="00CF0954" w:rsidRDefault="009354C6" w:rsidP="009354C6">
      <w:pPr>
        <w:pStyle w:val="a6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F0954">
        <w:rPr>
          <w:rFonts w:ascii="Times New Roman" w:hAnsi="Times New Roman" w:cs="Times New Roman"/>
          <w:sz w:val="24"/>
          <w:szCs w:val="24"/>
        </w:rPr>
        <w:t xml:space="preserve">            8. Привести в соответствие локальные акты </w:t>
      </w:r>
      <w:r w:rsidRPr="00CF0954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CF0954">
        <w:rPr>
          <w:rFonts w:ascii="Times New Roman" w:hAnsi="Times New Roman" w:cs="Times New Roman"/>
          <w:i/>
          <w:sz w:val="24"/>
          <w:szCs w:val="24"/>
        </w:rPr>
        <w:t>лна</w:t>
      </w:r>
      <w:proofErr w:type="spellEnd"/>
      <w:r w:rsidRPr="00CF0954">
        <w:rPr>
          <w:rFonts w:ascii="Times New Roman" w:hAnsi="Times New Roman" w:cs="Times New Roman"/>
          <w:i/>
          <w:sz w:val="24"/>
          <w:szCs w:val="24"/>
        </w:rPr>
        <w:t>)</w:t>
      </w:r>
      <w:r w:rsidRPr="00CF0954">
        <w:rPr>
          <w:rFonts w:ascii="Times New Roman" w:hAnsi="Times New Roman" w:cs="Times New Roman"/>
          <w:sz w:val="24"/>
          <w:szCs w:val="24"/>
        </w:rPr>
        <w:t xml:space="preserve"> ДОУ. Обновить в соответствии с требованиями Устав.   Доработать и принять Программа развития ДОУ на 2014 – 2017 гг. в соответствии с ФГОС </w:t>
      </w:r>
      <w:proofErr w:type="gramStart"/>
      <w:r w:rsidRPr="00CF095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F0954">
        <w:rPr>
          <w:rFonts w:ascii="Times New Roman" w:hAnsi="Times New Roman" w:cs="Times New Roman"/>
          <w:sz w:val="24"/>
          <w:szCs w:val="24"/>
        </w:rPr>
        <w:t xml:space="preserve"> и новым законом «Об образовании в Российской Федерации». Провести экспертизу и принять Положения. Закончить работу и провести экспертизу новых должностных инструкций, продолжить работу по  заключению эффективных контрактов с сотрудниками</w:t>
      </w:r>
      <w:proofErr w:type="gramStart"/>
      <w:r w:rsidRPr="00CF095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9354C6" w:rsidRPr="00CF0954" w:rsidRDefault="009354C6" w:rsidP="009354C6">
      <w:pPr>
        <w:spacing w:before="100" w:beforeAutospacing="1" w:after="100" w:afterAutospacing="1" w:line="360" w:lineRule="auto"/>
        <w:ind w:left="720"/>
      </w:pPr>
    </w:p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tbl>
      <w:tblPr>
        <w:tblpPr w:leftFromText="180" w:rightFromText="180" w:vertAnchor="text" w:horzAnchor="margin" w:tblpY="-1083"/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8"/>
        <w:gridCol w:w="3132"/>
        <w:gridCol w:w="2838"/>
        <w:gridCol w:w="2583"/>
        <w:gridCol w:w="2440"/>
        <w:gridCol w:w="2638"/>
      </w:tblGrid>
      <w:tr w:rsidR="00226DEE" w:rsidRPr="00CF0954" w:rsidTr="00226DEE">
        <w:tc>
          <w:tcPr>
            <w:tcW w:w="1628" w:type="dxa"/>
          </w:tcPr>
          <w:p w:rsidR="00226DEE" w:rsidRPr="00CF0954" w:rsidRDefault="00226DEE" w:rsidP="00226DEE">
            <w:pPr>
              <w:jc w:val="center"/>
            </w:pPr>
            <w:r w:rsidRPr="00CF0954">
              <w:lastRenderedPageBreak/>
              <w:t>месяц</w:t>
            </w:r>
          </w:p>
        </w:tc>
        <w:tc>
          <w:tcPr>
            <w:tcW w:w="3132" w:type="dxa"/>
          </w:tcPr>
          <w:p w:rsidR="00226DEE" w:rsidRPr="00CF0954" w:rsidRDefault="00226DEE" w:rsidP="00226DEE">
            <w:pPr>
              <w:jc w:val="center"/>
              <w:rPr>
                <w:b/>
              </w:rPr>
            </w:pPr>
            <w:r w:rsidRPr="00CF0954">
              <w:rPr>
                <w:b/>
              </w:rPr>
              <w:t>Методическая работа с кадрами</w:t>
            </w:r>
          </w:p>
        </w:tc>
        <w:tc>
          <w:tcPr>
            <w:tcW w:w="2838" w:type="dxa"/>
          </w:tcPr>
          <w:p w:rsidR="00226DEE" w:rsidRPr="00CF0954" w:rsidRDefault="00226DEE" w:rsidP="00226DEE">
            <w:pPr>
              <w:jc w:val="center"/>
              <w:rPr>
                <w:b/>
              </w:rPr>
            </w:pPr>
            <w:r w:rsidRPr="00CF0954">
              <w:rPr>
                <w:b/>
              </w:rPr>
              <w:t>Работа с детьми</w:t>
            </w:r>
          </w:p>
        </w:tc>
        <w:tc>
          <w:tcPr>
            <w:tcW w:w="2583" w:type="dxa"/>
          </w:tcPr>
          <w:p w:rsidR="00226DEE" w:rsidRPr="00CF0954" w:rsidRDefault="00226DEE" w:rsidP="00226DEE">
            <w:pPr>
              <w:jc w:val="center"/>
              <w:rPr>
                <w:b/>
              </w:rPr>
            </w:pPr>
            <w:r w:rsidRPr="00CF0954">
              <w:rPr>
                <w:b/>
              </w:rPr>
              <w:t>Работа с родителями</w:t>
            </w:r>
          </w:p>
        </w:tc>
        <w:tc>
          <w:tcPr>
            <w:tcW w:w="2440" w:type="dxa"/>
          </w:tcPr>
          <w:p w:rsidR="00226DEE" w:rsidRPr="00CF0954" w:rsidRDefault="00226DEE" w:rsidP="00226DEE">
            <w:pPr>
              <w:jc w:val="center"/>
              <w:rPr>
                <w:b/>
              </w:rPr>
            </w:pPr>
            <w:r w:rsidRPr="00CF0954">
              <w:rPr>
                <w:b/>
              </w:rPr>
              <w:t>Работа со школой и другими организациями</w:t>
            </w:r>
          </w:p>
        </w:tc>
        <w:tc>
          <w:tcPr>
            <w:tcW w:w="2638" w:type="dxa"/>
          </w:tcPr>
          <w:p w:rsidR="00226DEE" w:rsidRPr="00CF0954" w:rsidRDefault="00226DEE" w:rsidP="00226DEE">
            <w:pPr>
              <w:jc w:val="center"/>
              <w:rPr>
                <w:b/>
              </w:rPr>
            </w:pPr>
            <w:r w:rsidRPr="00CF0954">
              <w:rPr>
                <w:b/>
              </w:rPr>
              <w:t>Административно- хозяйственная работа</w:t>
            </w:r>
          </w:p>
        </w:tc>
      </w:tr>
      <w:tr w:rsidR="00226DEE" w:rsidRPr="00CF0954" w:rsidTr="00226DEE">
        <w:trPr>
          <w:trHeight w:val="340"/>
        </w:trPr>
        <w:tc>
          <w:tcPr>
            <w:tcW w:w="1628" w:type="dxa"/>
          </w:tcPr>
          <w:p w:rsidR="00226DEE" w:rsidRPr="00CF0954" w:rsidRDefault="00226DEE" w:rsidP="00226DEE">
            <w:pPr>
              <w:jc w:val="center"/>
              <w:rPr>
                <w:lang w:val="en-US"/>
              </w:rPr>
            </w:pPr>
            <w:r w:rsidRPr="00CF0954">
              <w:t>1</w:t>
            </w:r>
          </w:p>
        </w:tc>
        <w:tc>
          <w:tcPr>
            <w:tcW w:w="3132" w:type="dxa"/>
          </w:tcPr>
          <w:p w:rsidR="00226DEE" w:rsidRPr="00CF0954" w:rsidRDefault="00226DEE" w:rsidP="00226DEE">
            <w:pPr>
              <w:jc w:val="center"/>
            </w:pPr>
            <w:r w:rsidRPr="00CF0954">
              <w:t>2</w:t>
            </w:r>
          </w:p>
        </w:tc>
        <w:tc>
          <w:tcPr>
            <w:tcW w:w="2838" w:type="dxa"/>
          </w:tcPr>
          <w:p w:rsidR="00226DEE" w:rsidRPr="00CF0954" w:rsidRDefault="00226DEE" w:rsidP="00226DEE">
            <w:pPr>
              <w:jc w:val="center"/>
            </w:pPr>
            <w:r w:rsidRPr="00CF0954">
              <w:t>3</w:t>
            </w:r>
          </w:p>
        </w:tc>
        <w:tc>
          <w:tcPr>
            <w:tcW w:w="2583" w:type="dxa"/>
          </w:tcPr>
          <w:p w:rsidR="00226DEE" w:rsidRPr="00CF0954" w:rsidRDefault="00226DEE" w:rsidP="00226DEE">
            <w:pPr>
              <w:jc w:val="center"/>
            </w:pPr>
            <w:r w:rsidRPr="00CF0954">
              <w:t>4</w:t>
            </w:r>
          </w:p>
        </w:tc>
        <w:tc>
          <w:tcPr>
            <w:tcW w:w="2440" w:type="dxa"/>
          </w:tcPr>
          <w:p w:rsidR="00226DEE" w:rsidRPr="00CF0954" w:rsidRDefault="00226DEE" w:rsidP="00226DEE">
            <w:pPr>
              <w:jc w:val="center"/>
            </w:pPr>
            <w:r w:rsidRPr="00CF0954">
              <w:t>5</w:t>
            </w:r>
          </w:p>
        </w:tc>
        <w:tc>
          <w:tcPr>
            <w:tcW w:w="2638" w:type="dxa"/>
          </w:tcPr>
          <w:p w:rsidR="00226DEE" w:rsidRPr="00CF0954" w:rsidRDefault="00226DEE" w:rsidP="00226DEE">
            <w:pPr>
              <w:jc w:val="center"/>
            </w:pPr>
            <w:r w:rsidRPr="00CF0954">
              <w:t>6</w:t>
            </w:r>
          </w:p>
        </w:tc>
      </w:tr>
      <w:tr w:rsidR="00226DEE" w:rsidRPr="00CF0954" w:rsidTr="00226DEE">
        <w:trPr>
          <w:trHeight w:val="300"/>
        </w:trPr>
        <w:tc>
          <w:tcPr>
            <w:tcW w:w="1628" w:type="dxa"/>
          </w:tcPr>
          <w:p w:rsidR="00226DEE" w:rsidRPr="00CF0954" w:rsidRDefault="00226DEE" w:rsidP="00226DEE">
            <w:pPr>
              <w:jc w:val="center"/>
              <w:rPr>
                <w:lang w:val="en-US"/>
              </w:rPr>
            </w:pPr>
          </w:p>
          <w:p w:rsidR="00226DEE" w:rsidRPr="00CF0954" w:rsidRDefault="00226DEE" w:rsidP="00226DEE">
            <w:pPr>
              <w:jc w:val="center"/>
            </w:pPr>
            <w:r w:rsidRPr="00CF0954">
              <w:t>СЕНТЯБРЬ</w:t>
            </w:r>
          </w:p>
          <w:p w:rsidR="00226DEE" w:rsidRPr="00CF0954" w:rsidRDefault="00226DEE" w:rsidP="00226DEE">
            <w:pPr>
              <w:jc w:val="center"/>
            </w:pPr>
          </w:p>
        </w:tc>
        <w:tc>
          <w:tcPr>
            <w:tcW w:w="3132" w:type="dxa"/>
          </w:tcPr>
          <w:p w:rsidR="00226DEE" w:rsidRPr="00CF0954" w:rsidRDefault="00226DEE" w:rsidP="00226DEE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0954">
              <w:rPr>
                <w:rFonts w:ascii="Times New Roman" w:hAnsi="Times New Roman" w:cs="Times New Roman"/>
                <w:sz w:val="24"/>
                <w:szCs w:val="24"/>
              </w:rPr>
              <w:t>1.  Установочный педсовет</w:t>
            </w:r>
          </w:p>
          <w:p w:rsidR="00226DEE" w:rsidRPr="00CF0954" w:rsidRDefault="00226DEE" w:rsidP="00226DEE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F09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Доклад «Готовность ДОУ к внедрению ФГОС </w:t>
            </w:r>
            <w:proofErr w:type="gramStart"/>
            <w:r w:rsidRPr="00CF09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CF09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». </w:t>
            </w:r>
            <w:r w:rsidRPr="00CF09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    Цель: координация действий по внедрению ФГОС </w:t>
            </w:r>
            <w:proofErr w:type="gramStart"/>
            <w:r w:rsidRPr="00CF09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CF09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   учреждении»</w:t>
            </w:r>
          </w:p>
          <w:p w:rsidR="00226DEE" w:rsidRPr="00CF0954" w:rsidRDefault="00226DEE" w:rsidP="00226DEE">
            <w:r w:rsidRPr="00CF0954">
              <w:t>1)  организация учебно-воспитательного процесса и создание условий для работы с детьми на новый учебный год (заведующий);</w:t>
            </w:r>
          </w:p>
          <w:p w:rsidR="00226DEE" w:rsidRPr="00CF0954" w:rsidRDefault="00226DEE" w:rsidP="00226DEE">
            <w:r w:rsidRPr="00CF0954">
              <w:t xml:space="preserve">2)  основные задачи годового плана, формы их реализации </w:t>
            </w:r>
            <w:proofErr w:type="gramStart"/>
            <w:r w:rsidRPr="00CF0954">
              <w:t xml:space="preserve">( </w:t>
            </w:r>
            <w:proofErr w:type="gramEnd"/>
            <w:r w:rsidRPr="00CF0954">
              <w:t>воспитатель);</w:t>
            </w:r>
          </w:p>
          <w:p w:rsidR="00226DEE" w:rsidRPr="00CF0954" w:rsidRDefault="00226DEE" w:rsidP="00226DEE">
            <w:r w:rsidRPr="00CF0954">
              <w:t xml:space="preserve">3) утверждение расписания совместной деятельности воспитателей с детьми  по основной программе и дополнительного образования </w:t>
            </w:r>
            <w:proofErr w:type="gramStart"/>
            <w:r w:rsidRPr="00CF0954">
              <w:t xml:space="preserve">( </w:t>
            </w:r>
            <w:proofErr w:type="gramEnd"/>
            <w:r w:rsidRPr="00CF0954">
              <w:t>воспитатель);</w:t>
            </w:r>
          </w:p>
          <w:p w:rsidR="00226DEE" w:rsidRPr="00CF0954" w:rsidRDefault="00226DEE" w:rsidP="00226DEE">
            <w:r w:rsidRPr="00CF0954">
              <w:t>4) адаптация вновь прибывших детей.</w:t>
            </w:r>
          </w:p>
          <w:p w:rsidR="00226DEE" w:rsidRPr="00CF0954" w:rsidRDefault="00226DEE" w:rsidP="00226DEE"/>
          <w:p w:rsidR="00226DEE" w:rsidRPr="00CF0954" w:rsidRDefault="00226DEE" w:rsidP="00226DEE">
            <w:r w:rsidRPr="00CF0954">
              <w:t>2.  Открытые просмотры:</w:t>
            </w:r>
          </w:p>
          <w:p w:rsidR="00226DEE" w:rsidRPr="00CF0954" w:rsidRDefault="00226DEE" w:rsidP="00226DEE">
            <w:r w:rsidRPr="00CF0954">
              <w:t>1) готовность групп к новому учебному году;</w:t>
            </w:r>
          </w:p>
          <w:p w:rsidR="00226DEE" w:rsidRPr="00CF0954" w:rsidRDefault="00226DEE" w:rsidP="00226DEE">
            <w:r w:rsidRPr="00CF0954">
              <w:t>2) оформление родительских уголков.</w:t>
            </w:r>
          </w:p>
          <w:p w:rsidR="00226DEE" w:rsidRPr="00CF0954" w:rsidRDefault="00226DEE" w:rsidP="00226DEE"/>
          <w:p w:rsidR="00226DEE" w:rsidRPr="00CF0954" w:rsidRDefault="00226DEE" w:rsidP="00226DEE">
            <w:r w:rsidRPr="00CF0954">
              <w:t>3. Выбор тем для самообразования.</w:t>
            </w:r>
          </w:p>
          <w:p w:rsidR="00226DEE" w:rsidRPr="00CF0954" w:rsidRDefault="00226DEE" w:rsidP="00226DEE">
            <w:pPr>
              <w:jc w:val="center"/>
            </w:pPr>
          </w:p>
        </w:tc>
        <w:tc>
          <w:tcPr>
            <w:tcW w:w="2838" w:type="dxa"/>
          </w:tcPr>
          <w:p w:rsidR="00226DEE" w:rsidRPr="00CF0954" w:rsidRDefault="00226DEE" w:rsidP="00226DEE">
            <w:r w:rsidRPr="00CF0954">
              <w:t>1. День знаний – вечер развлечения (воспитатель).</w:t>
            </w:r>
          </w:p>
          <w:p w:rsidR="00226DEE" w:rsidRPr="00CF0954" w:rsidRDefault="00226DEE" w:rsidP="00226DEE"/>
          <w:p w:rsidR="00226DEE" w:rsidRPr="00CF0954" w:rsidRDefault="00226DEE" w:rsidP="00226DEE">
            <w:r w:rsidRPr="00CF0954">
              <w:t>2. Выставка детских рисунков «Очарованье осени» (воспитатель).</w:t>
            </w:r>
          </w:p>
          <w:p w:rsidR="00226DEE" w:rsidRPr="00CF0954" w:rsidRDefault="00226DEE" w:rsidP="00226DEE"/>
          <w:p w:rsidR="00226DEE" w:rsidRPr="00CF0954" w:rsidRDefault="00226DEE" w:rsidP="00226DEE">
            <w:r w:rsidRPr="00CF0954">
              <w:t>3. Подготовка диагностических карт. Проведение первого этапа диагностики (воспитатель).</w:t>
            </w:r>
          </w:p>
        </w:tc>
        <w:tc>
          <w:tcPr>
            <w:tcW w:w="2583" w:type="dxa"/>
          </w:tcPr>
          <w:p w:rsidR="00226DEE" w:rsidRPr="00CF0954" w:rsidRDefault="00226DEE" w:rsidP="00226DEE">
            <w:r w:rsidRPr="00CF0954">
              <w:t>1. Составление социологического паспорта семьи (воспитатель).</w:t>
            </w:r>
          </w:p>
          <w:p w:rsidR="00226DEE" w:rsidRPr="00CF0954" w:rsidRDefault="00226DEE" w:rsidP="00226DEE"/>
          <w:p w:rsidR="00226DEE" w:rsidRPr="00CF0954" w:rsidRDefault="00226DEE" w:rsidP="00226DEE">
            <w:r w:rsidRPr="00CF0954">
              <w:t xml:space="preserve">2. </w:t>
            </w:r>
            <w:proofErr w:type="spellStart"/>
            <w:r w:rsidRPr="00CF0954">
              <w:t>Общесадовское</w:t>
            </w:r>
            <w:proofErr w:type="spellEnd"/>
            <w:r w:rsidRPr="00CF0954">
              <w:t xml:space="preserve"> родительское собрание</w:t>
            </w:r>
          </w:p>
          <w:p w:rsidR="00226DEE" w:rsidRPr="00CF0954" w:rsidRDefault="00226DEE" w:rsidP="00226DEE"/>
          <w:p w:rsidR="00226DEE" w:rsidRPr="00CF0954" w:rsidRDefault="00226DEE" w:rsidP="00226DEE">
            <w:r w:rsidRPr="00CF0954">
              <w:t>3. Оформление договоров с родителями (законными представителями) вновь прибывших детей.</w:t>
            </w:r>
          </w:p>
        </w:tc>
        <w:tc>
          <w:tcPr>
            <w:tcW w:w="2440" w:type="dxa"/>
          </w:tcPr>
          <w:p w:rsidR="00226DEE" w:rsidRPr="00CF0954" w:rsidRDefault="00226DEE" w:rsidP="00226DEE">
            <w:r w:rsidRPr="00CF0954">
              <w:t>1. Заключен</w:t>
            </w:r>
            <w:r>
              <w:t>ие договора о сотрудничестве с О</w:t>
            </w:r>
            <w:r w:rsidRPr="00CF0954">
              <w:t>ОШ.</w:t>
            </w:r>
          </w:p>
        </w:tc>
        <w:tc>
          <w:tcPr>
            <w:tcW w:w="2638" w:type="dxa"/>
          </w:tcPr>
          <w:p w:rsidR="00226DEE" w:rsidRPr="00CF0954" w:rsidRDefault="00226DEE" w:rsidP="00226DEE">
            <w:r w:rsidRPr="00CF0954">
              <w:t>1. Разработка нормативных документов, локальных актов, инструкций, регламентирующих работу ДОУ.</w:t>
            </w:r>
          </w:p>
          <w:p w:rsidR="00226DEE" w:rsidRPr="00CF0954" w:rsidRDefault="00226DEE" w:rsidP="00226DEE"/>
          <w:p w:rsidR="00226DEE" w:rsidRPr="00CF0954" w:rsidRDefault="00226DEE" w:rsidP="00226DEE">
            <w:r w:rsidRPr="00CF0954">
              <w:t>2. Проверка условий:</w:t>
            </w:r>
          </w:p>
          <w:p w:rsidR="00226DEE" w:rsidRPr="00CF0954" w:rsidRDefault="00226DEE" w:rsidP="00226DEE">
            <w:r w:rsidRPr="00CF0954">
              <w:t>1) готовность ДОУ к новому учебному году;</w:t>
            </w:r>
          </w:p>
          <w:p w:rsidR="00226DEE" w:rsidRPr="00CF0954" w:rsidRDefault="00226DEE" w:rsidP="00226DEE">
            <w:r w:rsidRPr="00CF0954">
              <w:t>2) оформление актов готовности помещений  к началу учебного года.</w:t>
            </w:r>
          </w:p>
          <w:p w:rsidR="00226DEE" w:rsidRPr="00CF0954" w:rsidRDefault="00226DEE" w:rsidP="00226DEE"/>
          <w:p w:rsidR="00226DEE" w:rsidRPr="00CF0954" w:rsidRDefault="00226DEE" w:rsidP="00226DEE">
            <w:r w:rsidRPr="00CF0954">
              <w:t>3. Собрание трудового коллектива «Ознакомление, утверждение и согласование всех локальных актов и нормативных документов».</w:t>
            </w:r>
          </w:p>
          <w:p w:rsidR="00226DEE" w:rsidRPr="00CF0954" w:rsidRDefault="00226DEE" w:rsidP="00226DEE"/>
          <w:p w:rsidR="00226DEE" w:rsidRPr="00CF0954" w:rsidRDefault="00226DEE" w:rsidP="00226DEE">
            <w:r w:rsidRPr="00CF0954">
              <w:t>4. Отчётно-выборное профсоюзное собрание.</w:t>
            </w:r>
          </w:p>
          <w:p w:rsidR="00226DEE" w:rsidRPr="00CF0954" w:rsidRDefault="00226DEE" w:rsidP="00226DEE">
            <w:r w:rsidRPr="00CF0954">
              <w:t>5. Анализ маркировки мебели и подбора мебели в группах д\</w:t>
            </w:r>
            <w:proofErr w:type="gramStart"/>
            <w:r w:rsidRPr="00CF0954">
              <w:t>с</w:t>
            </w:r>
            <w:proofErr w:type="gramEnd"/>
          </w:p>
        </w:tc>
      </w:tr>
    </w:tbl>
    <w:p w:rsidR="009354C6" w:rsidRPr="00CF0954" w:rsidRDefault="009354C6" w:rsidP="009354C6"/>
    <w:tbl>
      <w:tblPr>
        <w:tblpPr w:leftFromText="180" w:rightFromText="180" w:vertAnchor="text" w:horzAnchor="margin" w:tblpY="-1128"/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8"/>
        <w:gridCol w:w="3132"/>
        <w:gridCol w:w="2838"/>
        <w:gridCol w:w="2583"/>
        <w:gridCol w:w="2389"/>
        <w:gridCol w:w="51"/>
        <w:gridCol w:w="2638"/>
      </w:tblGrid>
      <w:tr w:rsidR="00A250A8" w:rsidRPr="00CF0954" w:rsidTr="00A250A8">
        <w:trPr>
          <w:trHeight w:val="280"/>
        </w:trPr>
        <w:tc>
          <w:tcPr>
            <w:tcW w:w="1628" w:type="dxa"/>
          </w:tcPr>
          <w:p w:rsidR="00A250A8" w:rsidRPr="00CF0954" w:rsidRDefault="00A250A8" w:rsidP="00A250A8">
            <w:r w:rsidRPr="00CF0954">
              <w:lastRenderedPageBreak/>
              <w:t xml:space="preserve">        </w:t>
            </w:r>
          </w:p>
          <w:p w:rsidR="00A250A8" w:rsidRPr="00CF0954" w:rsidRDefault="00A250A8" w:rsidP="00A250A8">
            <w:r w:rsidRPr="00CF0954">
              <w:t xml:space="preserve">         </w:t>
            </w:r>
            <w:r w:rsidRPr="00CF0954">
              <w:rPr>
                <w:lang w:val="en-US"/>
              </w:rPr>
              <w:t>1</w:t>
            </w:r>
          </w:p>
        </w:tc>
        <w:tc>
          <w:tcPr>
            <w:tcW w:w="3132" w:type="dxa"/>
          </w:tcPr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         </w:t>
            </w:r>
          </w:p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       2</w:t>
            </w:r>
          </w:p>
        </w:tc>
        <w:tc>
          <w:tcPr>
            <w:tcW w:w="2838" w:type="dxa"/>
          </w:tcPr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 </w:t>
            </w:r>
          </w:p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  3</w:t>
            </w:r>
          </w:p>
        </w:tc>
        <w:tc>
          <w:tcPr>
            <w:tcW w:w="2583" w:type="dxa"/>
          </w:tcPr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    </w:t>
            </w:r>
          </w:p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    4</w:t>
            </w:r>
          </w:p>
        </w:tc>
        <w:tc>
          <w:tcPr>
            <w:tcW w:w="2440" w:type="dxa"/>
            <w:gridSpan w:val="2"/>
          </w:tcPr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</w:t>
            </w:r>
          </w:p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  5</w:t>
            </w:r>
          </w:p>
        </w:tc>
        <w:tc>
          <w:tcPr>
            <w:tcW w:w="2638" w:type="dxa"/>
          </w:tcPr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   </w:t>
            </w:r>
          </w:p>
          <w:p w:rsidR="00A250A8" w:rsidRPr="00CF0954" w:rsidRDefault="00A250A8" w:rsidP="00A250A8">
            <w:pPr>
              <w:rPr>
                <w:lang w:val="en-US"/>
              </w:rPr>
            </w:pPr>
            <w:r w:rsidRPr="00CF0954">
              <w:rPr>
                <w:lang w:val="en-US"/>
              </w:rPr>
              <w:t xml:space="preserve">                   6</w:t>
            </w:r>
          </w:p>
        </w:tc>
      </w:tr>
      <w:tr w:rsidR="00A250A8" w:rsidRPr="00CF0954" w:rsidTr="00A250A8">
        <w:trPr>
          <w:trHeight w:val="78"/>
        </w:trPr>
        <w:tc>
          <w:tcPr>
            <w:tcW w:w="1628" w:type="dxa"/>
          </w:tcPr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  <w:r w:rsidRPr="00CF0954">
              <w:t>ОКТЯБРЬ</w:t>
            </w: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/>
          <w:p w:rsidR="00A250A8" w:rsidRPr="00CF0954" w:rsidRDefault="00A250A8" w:rsidP="00A250A8"/>
        </w:tc>
        <w:tc>
          <w:tcPr>
            <w:tcW w:w="3132" w:type="dxa"/>
          </w:tcPr>
          <w:p w:rsidR="00A250A8" w:rsidRPr="00CF0954" w:rsidRDefault="00A250A8" w:rsidP="00A250A8">
            <w:r w:rsidRPr="00CF0954">
              <w:t>1. Подготовка к педсовету № 2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 xml:space="preserve">2. Консультация  для воспитателей «Семья глазами ребёнка» (с использованием детских работ) </w:t>
            </w:r>
            <w:proofErr w:type="gramStart"/>
            <w:r w:rsidRPr="00CF0954">
              <w:t xml:space="preserve">( </w:t>
            </w:r>
            <w:proofErr w:type="gramEnd"/>
            <w:r w:rsidRPr="00CF0954">
              <w:t>воспитатель)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3. Открытые просмотры:</w:t>
            </w:r>
          </w:p>
          <w:p w:rsidR="00A250A8" w:rsidRPr="00CF0954" w:rsidRDefault="00A250A8" w:rsidP="00A250A8">
            <w:r w:rsidRPr="00CF0954">
              <w:t xml:space="preserve">     занятия в </w:t>
            </w:r>
            <w:proofErr w:type="gramStart"/>
            <w:r w:rsidRPr="00CF0954">
              <w:t>старшей</w:t>
            </w:r>
            <w:proofErr w:type="gramEnd"/>
            <w:r w:rsidRPr="00CF0954">
              <w:t xml:space="preserve"> и          </w:t>
            </w:r>
          </w:p>
          <w:p w:rsidR="00A250A8" w:rsidRPr="00CF0954" w:rsidRDefault="00A250A8" w:rsidP="00A250A8">
            <w:r w:rsidRPr="00CF0954">
              <w:t>подготовительной группе по темам</w:t>
            </w:r>
          </w:p>
          <w:p w:rsidR="00A250A8" w:rsidRPr="00CF0954" w:rsidRDefault="00A250A8" w:rsidP="00A250A8">
            <w:r w:rsidRPr="00CF0954">
              <w:t xml:space="preserve"> « Наше здоровье», «Ребёнок на улице» </w:t>
            </w:r>
          </w:p>
          <w:p w:rsidR="00A250A8" w:rsidRPr="00CF0954" w:rsidRDefault="00A250A8" w:rsidP="00A250A8">
            <w:pPr>
              <w:spacing w:before="100" w:beforeAutospacing="1" w:after="100" w:afterAutospacing="1"/>
            </w:pPr>
            <w:r w:rsidRPr="00CF0954">
              <w:t>4. Тематическая проверка № 1 «Состояние работы по созданию условий для оздоровления детей дошкольного возраста»</w:t>
            </w:r>
          </w:p>
          <w:p w:rsidR="00A250A8" w:rsidRPr="00CF0954" w:rsidRDefault="00A250A8" w:rsidP="00A250A8">
            <w:pPr>
              <w:spacing w:before="100" w:beforeAutospacing="1" w:after="100" w:afterAutospacing="1"/>
            </w:pPr>
            <w:r w:rsidRPr="00CF0954">
              <w:t>- выполнение режимных моментов</w:t>
            </w:r>
          </w:p>
          <w:p w:rsidR="00A250A8" w:rsidRPr="00CF0954" w:rsidRDefault="00A250A8" w:rsidP="00A250A8">
            <w:pPr>
              <w:spacing w:before="100" w:beforeAutospacing="1" w:after="100" w:afterAutospacing="1"/>
            </w:pPr>
            <w:r w:rsidRPr="00CF0954">
              <w:t>- организация питания</w:t>
            </w:r>
          </w:p>
          <w:p w:rsidR="00A250A8" w:rsidRPr="00CF0954" w:rsidRDefault="00A250A8" w:rsidP="00A250A8">
            <w:r w:rsidRPr="00CF0954">
              <w:t>- организация проведения прогулок</w:t>
            </w: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</w:tc>
        <w:tc>
          <w:tcPr>
            <w:tcW w:w="2838" w:type="dxa"/>
          </w:tcPr>
          <w:p w:rsidR="00A250A8" w:rsidRPr="00CF0954" w:rsidRDefault="00A250A8" w:rsidP="00A250A8">
            <w:r w:rsidRPr="00CF0954">
              <w:t>1. Спортивное развлечение для детей младшей и средней группы «Малыши-крепыши»</w:t>
            </w:r>
          </w:p>
          <w:p w:rsidR="00A250A8" w:rsidRPr="00CF0954" w:rsidRDefault="00A250A8" w:rsidP="00A250A8">
            <w:r w:rsidRPr="00CF0954">
              <w:t>(воспитатель</w:t>
            </w:r>
            <w:proofErr w:type="gramStart"/>
            <w:r w:rsidRPr="00CF0954">
              <w:t xml:space="preserve"> )</w:t>
            </w:r>
            <w:proofErr w:type="gramEnd"/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2. «Осенняя карусель» - вечер развлечения (воспитатель).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3.  Выставка поделок из природного материала «Природа вокруг нас»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 xml:space="preserve">4. </w:t>
            </w:r>
            <w:r>
              <w:t xml:space="preserve">«День </w:t>
            </w:r>
            <w:proofErr w:type="gramStart"/>
            <w:r>
              <w:t>пожилых</w:t>
            </w:r>
            <w:proofErr w:type="gramEnd"/>
            <w:r>
              <w:t>» совместно с СДК.</w:t>
            </w: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</w:tc>
        <w:tc>
          <w:tcPr>
            <w:tcW w:w="2583" w:type="dxa"/>
          </w:tcPr>
          <w:p w:rsidR="00A250A8" w:rsidRPr="00CF0954" w:rsidRDefault="00A250A8" w:rsidP="00A250A8">
            <w:r w:rsidRPr="00CF0954">
              <w:t>1. Проведение общего родительского собрания для родителей вновь поступивших в д\с детей</w:t>
            </w:r>
            <w:r w:rsidRPr="00CF0954">
              <w:br/>
              <w:t>«Хорошо у нас в саду»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2. Заседание родительского комитета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3. Участие в выставке «Природа вокруг нас».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4. Информационная поддержка «Безопасность и здоровье наших детей» (оформление стенда или ширмы).</w:t>
            </w: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>
            <w:r w:rsidRPr="00CF0954">
              <w:t xml:space="preserve">    </w:t>
            </w:r>
          </w:p>
        </w:tc>
        <w:tc>
          <w:tcPr>
            <w:tcW w:w="2389" w:type="dxa"/>
          </w:tcPr>
          <w:p w:rsidR="00A250A8" w:rsidRPr="00CF0954" w:rsidRDefault="00A250A8" w:rsidP="00A250A8">
            <w:r w:rsidRPr="00CF0954">
              <w:t>1. Экскурсия детей подготовительной к школе группы в СОШ</w:t>
            </w:r>
            <w:proofErr w:type="gramStart"/>
            <w:r w:rsidRPr="00CF0954">
              <w:t xml:space="preserve"> .</w:t>
            </w:r>
            <w:proofErr w:type="gramEnd"/>
          </w:p>
          <w:p w:rsidR="00A250A8" w:rsidRPr="00CF0954" w:rsidRDefault="00A250A8" w:rsidP="00A250A8"/>
          <w:p w:rsidR="00A250A8" w:rsidRPr="00CF0954" w:rsidRDefault="00A250A8" w:rsidP="00A250A8">
            <w:r w:rsidRPr="00CF0954">
              <w:t xml:space="preserve">2. </w:t>
            </w:r>
            <w:proofErr w:type="spellStart"/>
            <w:r w:rsidRPr="00CF0954">
              <w:t>Взаимопосещение</w:t>
            </w:r>
            <w:proofErr w:type="spellEnd"/>
            <w:r w:rsidRPr="00CF0954">
              <w:t xml:space="preserve"> уроков и занятий воспитателями и учителями начальных классов для ознакомления с методами и приёмами работы.</w:t>
            </w: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</w:tc>
        <w:tc>
          <w:tcPr>
            <w:tcW w:w="2689" w:type="dxa"/>
            <w:gridSpan w:val="2"/>
          </w:tcPr>
          <w:p w:rsidR="00A250A8" w:rsidRPr="00CF0954" w:rsidRDefault="00A250A8" w:rsidP="00A250A8">
            <w:r w:rsidRPr="00CF0954">
              <w:t>1. Работа с кадрами</w:t>
            </w:r>
          </w:p>
          <w:p w:rsidR="00A250A8" w:rsidRPr="00CF0954" w:rsidRDefault="00A250A8" w:rsidP="00A250A8">
            <w:r w:rsidRPr="00CF0954">
              <w:t>«Соблюдение правил внутреннего распорядка. Охрана жизни, здоровья детей».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2. Рейды и смотры по санитарному состоянию групп (заведующий</w:t>
            </w:r>
            <w:proofErr w:type="gramStart"/>
            <w:r w:rsidRPr="00CF0954">
              <w:t xml:space="preserve"> )</w:t>
            </w:r>
            <w:proofErr w:type="gramEnd"/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>
            <w:r w:rsidRPr="00CF0954">
              <w:t xml:space="preserve">         </w:t>
            </w:r>
          </w:p>
        </w:tc>
      </w:tr>
    </w:tbl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tbl>
      <w:tblPr>
        <w:tblpPr w:leftFromText="180" w:rightFromText="180" w:vertAnchor="text" w:horzAnchor="margin" w:tblpY="116"/>
        <w:tblW w:w="155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54"/>
        <w:gridCol w:w="3180"/>
        <w:gridCol w:w="20"/>
        <w:gridCol w:w="2862"/>
        <w:gridCol w:w="2617"/>
        <w:gridCol w:w="8"/>
        <w:gridCol w:w="2438"/>
        <w:gridCol w:w="2735"/>
      </w:tblGrid>
      <w:tr w:rsidR="00A250A8" w:rsidRPr="00CF0954" w:rsidTr="00A250A8">
        <w:trPr>
          <w:trHeight w:val="143"/>
        </w:trPr>
        <w:tc>
          <w:tcPr>
            <w:tcW w:w="1654" w:type="dxa"/>
          </w:tcPr>
          <w:p w:rsidR="00A250A8" w:rsidRPr="00CF0954" w:rsidRDefault="00A250A8" w:rsidP="00A250A8">
            <w:pPr>
              <w:jc w:val="center"/>
            </w:pPr>
            <w:r w:rsidRPr="00CF0954">
              <w:t>1</w:t>
            </w:r>
          </w:p>
        </w:tc>
        <w:tc>
          <w:tcPr>
            <w:tcW w:w="3200" w:type="dxa"/>
            <w:gridSpan w:val="2"/>
          </w:tcPr>
          <w:p w:rsidR="00A250A8" w:rsidRPr="00CF0954" w:rsidRDefault="00A250A8" w:rsidP="00A250A8">
            <w:pPr>
              <w:jc w:val="center"/>
            </w:pPr>
            <w:r w:rsidRPr="00CF0954">
              <w:t>2</w:t>
            </w:r>
          </w:p>
        </w:tc>
        <w:tc>
          <w:tcPr>
            <w:tcW w:w="2862" w:type="dxa"/>
          </w:tcPr>
          <w:p w:rsidR="00A250A8" w:rsidRPr="00CF0954" w:rsidRDefault="00A250A8" w:rsidP="00A250A8">
            <w:pPr>
              <w:jc w:val="center"/>
            </w:pPr>
            <w:r w:rsidRPr="00CF0954">
              <w:t>3</w:t>
            </w:r>
          </w:p>
        </w:tc>
        <w:tc>
          <w:tcPr>
            <w:tcW w:w="2617" w:type="dxa"/>
          </w:tcPr>
          <w:p w:rsidR="00A250A8" w:rsidRPr="00CF0954" w:rsidRDefault="00A250A8" w:rsidP="00A250A8">
            <w:pPr>
              <w:jc w:val="center"/>
            </w:pPr>
            <w:r w:rsidRPr="00CF0954">
              <w:t>4</w:t>
            </w:r>
          </w:p>
        </w:tc>
        <w:tc>
          <w:tcPr>
            <w:tcW w:w="2446" w:type="dxa"/>
            <w:gridSpan w:val="2"/>
          </w:tcPr>
          <w:p w:rsidR="00A250A8" w:rsidRPr="00CF0954" w:rsidRDefault="00A250A8" w:rsidP="00A250A8">
            <w:pPr>
              <w:jc w:val="center"/>
            </w:pPr>
            <w:r w:rsidRPr="00CF0954">
              <w:t>5</w:t>
            </w:r>
          </w:p>
        </w:tc>
        <w:tc>
          <w:tcPr>
            <w:tcW w:w="2735" w:type="dxa"/>
          </w:tcPr>
          <w:p w:rsidR="00A250A8" w:rsidRPr="00CF0954" w:rsidRDefault="00A250A8" w:rsidP="00A250A8">
            <w:pPr>
              <w:jc w:val="center"/>
            </w:pPr>
            <w:r w:rsidRPr="00CF0954">
              <w:t>6</w:t>
            </w:r>
          </w:p>
        </w:tc>
      </w:tr>
      <w:tr w:rsidR="00A250A8" w:rsidRPr="00CF0954" w:rsidTr="00A250A8">
        <w:tblPrEx>
          <w:tblLook w:val="01E0" w:firstRow="1" w:lastRow="1" w:firstColumn="1" w:lastColumn="1" w:noHBand="0" w:noVBand="0"/>
        </w:tblPrEx>
        <w:trPr>
          <w:trHeight w:val="6088"/>
        </w:trPr>
        <w:tc>
          <w:tcPr>
            <w:tcW w:w="1654" w:type="dxa"/>
          </w:tcPr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  <w:r w:rsidRPr="00CF0954">
              <w:t>НОЯБРЬ</w:t>
            </w: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</w:tc>
        <w:tc>
          <w:tcPr>
            <w:tcW w:w="3180" w:type="dxa"/>
          </w:tcPr>
          <w:p w:rsidR="00A250A8" w:rsidRPr="00CF0954" w:rsidRDefault="00A250A8" w:rsidP="00A250A8">
            <w:r w:rsidRPr="00CF0954">
              <w:t>1. Педсовет № 2 «Безопасность и здоровье наших детей»</w:t>
            </w: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r w:rsidRPr="00CF0954">
              <w:t>2. Итоги тематической проверки № 1</w:t>
            </w: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r w:rsidRPr="00CF0954">
              <w:t xml:space="preserve">3. Семинар-практикум «Разработка памяток по реализации прав ребёнка» </w:t>
            </w:r>
            <w:proofErr w:type="gramStart"/>
            <w:r w:rsidRPr="00CF0954">
              <w:t xml:space="preserve">( </w:t>
            </w:r>
            <w:proofErr w:type="gramEnd"/>
            <w:r w:rsidRPr="00CF0954">
              <w:t>воспитатель)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 xml:space="preserve">4. Открытые просмотры и анализ занятий  в младшей и средней группе </w:t>
            </w:r>
            <w:proofErr w:type="gramStart"/>
            <w:r w:rsidRPr="00CF0954">
              <w:t xml:space="preserve">( </w:t>
            </w:r>
            <w:proofErr w:type="gramEnd"/>
            <w:r w:rsidRPr="00CF0954">
              <w:t>воспитатель)</w:t>
            </w:r>
          </w:p>
          <w:p w:rsidR="00A250A8" w:rsidRPr="00CF0954" w:rsidRDefault="00A250A8" w:rsidP="00A250A8"/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/>
          <w:p w:rsidR="00A250A8" w:rsidRPr="00CF0954" w:rsidRDefault="00A250A8" w:rsidP="00A250A8">
            <w:pPr>
              <w:jc w:val="center"/>
            </w:pPr>
          </w:p>
        </w:tc>
        <w:tc>
          <w:tcPr>
            <w:tcW w:w="2882" w:type="dxa"/>
            <w:gridSpan w:val="2"/>
          </w:tcPr>
          <w:p w:rsidR="00A250A8" w:rsidRPr="00CF0954" w:rsidRDefault="00A250A8" w:rsidP="00A250A8">
            <w:r w:rsidRPr="00CF0954">
              <w:t xml:space="preserve">1. «День матери» - совместный досуг 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2. Неделя по ПДД «Добрая дорога детства»</w:t>
            </w: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>
            <w:pPr>
              <w:jc w:val="center"/>
            </w:pPr>
          </w:p>
        </w:tc>
        <w:tc>
          <w:tcPr>
            <w:tcW w:w="2625" w:type="dxa"/>
            <w:gridSpan w:val="2"/>
          </w:tcPr>
          <w:p w:rsidR="00A250A8" w:rsidRPr="00CF0954" w:rsidRDefault="00A250A8" w:rsidP="00A250A8">
            <w:r w:rsidRPr="00CF0954">
              <w:t>1.  Консультация «Ребёнок и его права».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2. Изготовление семейных альбомов «Я и моя семья».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 xml:space="preserve">3. Родительское собрание  для </w:t>
            </w:r>
            <w:proofErr w:type="gramStart"/>
            <w:r w:rsidRPr="00CF0954">
              <w:t>родителей</w:t>
            </w:r>
            <w:proofErr w:type="gramEnd"/>
            <w:r w:rsidRPr="00CF0954">
              <w:t xml:space="preserve"> будущих первоклассников.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4. Участие в создании мини-музея «Вязаное чудо»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5. Участие в досуге «День матери».</w:t>
            </w: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>
            <w:pPr>
              <w:jc w:val="center"/>
            </w:pPr>
          </w:p>
        </w:tc>
        <w:tc>
          <w:tcPr>
            <w:tcW w:w="2438" w:type="dxa"/>
          </w:tcPr>
          <w:p w:rsidR="00A250A8" w:rsidRPr="00CF0954" w:rsidRDefault="00A250A8" w:rsidP="00A250A8">
            <w:r w:rsidRPr="00CF0954">
              <w:t>Экскурсия в детскую библиотеку детей старшей и подготовительной группы.</w:t>
            </w:r>
          </w:p>
          <w:p w:rsidR="00A250A8" w:rsidRPr="00CF0954" w:rsidRDefault="00A250A8" w:rsidP="00A250A8">
            <w:pPr>
              <w:spacing w:before="100" w:beforeAutospacing="1" w:after="100" w:afterAutospacing="1"/>
            </w:pP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>
            <w:pPr>
              <w:jc w:val="center"/>
            </w:pPr>
          </w:p>
        </w:tc>
        <w:tc>
          <w:tcPr>
            <w:tcW w:w="2735" w:type="dxa"/>
          </w:tcPr>
          <w:p w:rsidR="00A250A8" w:rsidRPr="00CF0954" w:rsidRDefault="00A250A8" w:rsidP="00A250A8">
            <w:r w:rsidRPr="00CF0954">
              <w:t>1. Работа по подготовке здания к зимнему периоду.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2. Проверка освещения ДОУ, работа по дополнительному освещению ДОУ</w:t>
            </w: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>
            <w:pPr>
              <w:jc w:val="center"/>
            </w:pPr>
          </w:p>
        </w:tc>
      </w:tr>
    </w:tbl>
    <w:tbl>
      <w:tblPr>
        <w:tblpPr w:leftFromText="180" w:rightFromText="180" w:vertAnchor="text" w:horzAnchor="margin" w:tblpY="-124"/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8"/>
        <w:gridCol w:w="15"/>
        <w:gridCol w:w="3117"/>
        <w:gridCol w:w="2812"/>
        <w:gridCol w:w="26"/>
        <w:gridCol w:w="2549"/>
        <w:gridCol w:w="34"/>
        <w:gridCol w:w="2355"/>
        <w:gridCol w:w="34"/>
        <w:gridCol w:w="2689"/>
      </w:tblGrid>
      <w:tr w:rsidR="00A250A8" w:rsidRPr="00CF0954" w:rsidTr="00A250A8">
        <w:trPr>
          <w:trHeight w:val="373"/>
        </w:trPr>
        <w:tc>
          <w:tcPr>
            <w:tcW w:w="1643" w:type="dxa"/>
            <w:gridSpan w:val="2"/>
          </w:tcPr>
          <w:p w:rsidR="00A250A8" w:rsidRPr="00CF0954" w:rsidRDefault="00A250A8" w:rsidP="00A250A8">
            <w:pPr>
              <w:jc w:val="center"/>
            </w:pPr>
            <w:r w:rsidRPr="00CF0954">
              <w:lastRenderedPageBreak/>
              <w:t>1</w:t>
            </w:r>
          </w:p>
        </w:tc>
        <w:tc>
          <w:tcPr>
            <w:tcW w:w="3117" w:type="dxa"/>
          </w:tcPr>
          <w:p w:rsidR="00A250A8" w:rsidRPr="00CF0954" w:rsidRDefault="00A250A8" w:rsidP="00A250A8">
            <w:pPr>
              <w:jc w:val="center"/>
            </w:pPr>
            <w:r w:rsidRPr="00CF0954">
              <w:t>2</w:t>
            </w:r>
          </w:p>
        </w:tc>
        <w:tc>
          <w:tcPr>
            <w:tcW w:w="2812" w:type="dxa"/>
          </w:tcPr>
          <w:p w:rsidR="00A250A8" w:rsidRPr="00CF0954" w:rsidRDefault="00A250A8" w:rsidP="00A250A8">
            <w:pPr>
              <w:jc w:val="center"/>
            </w:pPr>
            <w:r w:rsidRPr="00CF0954">
              <w:t>3</w:t>
            </w:r>
          </w:p>
        </w:tc>
        <w:tc>
          <w:tcPr>
            <w:tcW w:w="2575" w:type="dxa"/>
            <w:gridSpan w:val="2"/>
          </w:tcPr>
          <w:p w:rsidR="00A250A8" w:rsidRPr="00CF0954" w:rsidRDefault="00A250A8" w:rsidP="00A250A8">
            <w:pPr>
              <w:jc w:val="center"/>
            </w:pPr>
            <w:r w:rsidRPr="00CF0954">
              <w:t>4</w:t>
            </w:r>
          </w:p>
        </w:tc>
        <w:tc>
          <w:tcPr>
            <w:tcW w:w="2389" w:type="dxa"/>
            <w:gridSpan w:val="2"/>
          </w:tcPr>
          <w:p w:rsidR="00A250A8" w:rsidRPr="00CF0954" w:rsidRDefault="00A250A8" w:rsidP="00A250A8">
            <w:pPr>
              <w:jc w:val="center"/>
            </w:pPr>
            <w:r w:rsidRPr="00CF0954">
              <w:t>5</w:t>
            </w:r>
          </w:p>
        </w:tc>
        <w:tc>
          <w:tcPr>
            <w:tcW w:w="2723" w:type="dxa"/>
            <w:gridSpan w:val="2"/>
          </w:tcPr>
          <w:p w:rsidR="00A250A8" w:rsidRPr="00CF0954" w:rsidRDefault="00A250A8" w:rsidP="00A250A8">
            <w:pPr>
              <w:jc w:val="center"/>
            </w:pPr>
            <w:r w:rsidRPr="00CF0954">
              <w:t>6</w:t>
            </w:r>
          </w:p>
        </w:tc>
      </w:tr>
      <w:tr w:rsidR="00A250A8" w:rsidRPr="00CF0954" w:rsidTr="00A250A8">
        <w:tblPrEx>
          <w:tblLook w:val="01E0" w:firstRow="1" w:lastRow="1" w:firstColumn="1" w:lastColumn="1" w:noHBand="0" w:noVBand="0"/>
        </w:tblPrEx>
        <w:trPr>
          <w:trHeight w:val="7682"/>
        </w:trPr>
        <w:tc>
          <w:tcPr>
            <w:tcW w:w="1628" w:type="dxa"/>
          </w:tcPr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/>
          <w:p w:rsidR="00A250A8" w:rsidRPr="00CF0954" w:rsidRDefault="00A250A8" w:rsidP="00A250A8">
            <w:pPr>
              <w:jc w:val="center"/>
            </w:pPr>
            <w:r w:rsidRPr="00CF0954">
              <w:t>ДЕКАБРЬ</w:t>
            </w: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>
            <w:pPr>
              <w:jc w:val="center"/>
            </w:pP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</w:tc>
        <w:tc>
          <w:tcPr>
            <w:tcW w:w="3132" w:type="dxa"/>
            <w:gridSpan w:val="2"/>
          </w:tcPr>
          <w:p w:rsidR="00A250A8" w:rsidRPr="00CF0954" w:rsidRDefault="00A250A8" w:rsidP="00A250A8">
            <w:r w:rsidRPr="00CF0954">
              <w:t>1. Подготовка к педсовету № 3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 xml:space="preserve">2.  Консультация для воспитателей «Типы родительской любви» </w:t>
            </w:r>
            <w:proofErr w:type="gramStart"/>
            <w:r w:rsidRPr="00CF0954">
              <w:t xml:space="preserve">( </w:t>
            </w:r>
            <w:proofErr w:type="gramEnd"/>
            <w:r w:rsidRPr="00CF0954">
              <w:t>воспитатель)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3. Открытые просмотры новогодних праздников во всех возрастных группах (заведующий, воспитатель).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4. Тематическая проверка №2</w:t>
            </w:r>
          </w:p>
          <w:p w:rsidR="00A250A8" w:rsidRPr="00CF0954" w:rsidRDefault="00A250A8" w:rsidP="00A250A8">
            <w:r w:rsidRPr="00CF0954">
              <w:t xml:space="preserve">«Состояние </w:t>
            </w:r>
            <w:proofErr w:type="spellStart"/>
            <w:r w:rsidRPr="00CF0954">
              <w:t>воспитательно</w:t>
            </w:r>
            <w:proofErr w:type="spellEnd"/>
            <w:r w:rsidRPr="00CF0954">
              <w:t>–образовательной работы по правовому воспитанию детей дошкольного возраста»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5. Практикум для воспитателей «Изготовление елочных украшений»</w:t>
            </w:r>
          </w:p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  <w:p w:rsidR="00A250A8" w:rsidRPr="00CF0954" w:rsidRDefault="00A250A8" w:rsidP="00A250A8"/>
        </w:tc>
        <w:tc>
          <w:tcPr>
            <w:tcW w:w="2838" w:type="dxa"/>
            <w:gridSpan w:val="2"/>
          </w:tcPr>
          <w:p w:rsidR="00A250A8" w:rsidRPr="00CF0954" w:rsidRDefault="00A250A8" w:rsidP="00A250A8">
            <w:r w:rsidRPr="00CF0954">
              <w:t>1. Новогодние праздники во всех возрастных группах (воспитатель).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2. Выставка совместных работ (поделок) детей и взрослых «Мастерская Деда Мороза» (воспитатель).</w:t>
            </w:r>
          </w:p>
          <w:p w:rsidR="00A250A8" w:rsidRPr="00CF0954" w:rsidRDefault="00A250A8" w:rsidP="00A250A8"/>
        </w:tc>
        <w:tc>
          <w:tcPr>
            <w:tcW w:w="2583" w:type="dxa"/>
            <w:gridSpan w:val="2"/>
          </w:tcPr>
          <w:p w:rsidR="00A250A8" w:rsidRPr="00CF0954" w:rsidRDefault="00A250A8" w:rsidP="00A250A8">
            <w:r w:rsidRPr="00CF0954">
              <w:t>1. Совместное творчество по изготовлению атрибутов к новогодним праздникам.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2. Участие в выставке поделок «Мастерская Деда Мороза» (воспитатель).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>3. Организация и приобретение новогодних подарков</w:t>
            </w:r>
          </w:p>
          <w:p w:rsidR="00A250A8" w:rsidRPr="00CF0954" w:rsidRDefault="00A250A8" w:rsidP="00A250A8">
            <w:r w:rsidRPr="00CF0954">
              <w:t>(родительский комитет)</w:t>
            </w:r>
          </w:p>
        </w:tc>
        <w:tc>
          <w:tcPr>
            <w:tcW w:w="2389" w:type="dxa"/>
            <w:gridSpan w:val="2"/>
          </w:tcPr>
          <w:p w:rsidR="00A250A8" w:rsidRPr="00CF0954" w:rsidRDefault="00A250A8" w:rsidP="00A250A8">
            <w:r w:rsidRPr="00CF0954">
              <w:t xml:space="preserve">Посещение детских мероприятий  в </w:t>
            </w:r>
            <w:proofErr w:type="spellStart"/>
            <w:r>
              <w:t>Керлигачском</w:t>
            </w:r>
            <w:proofErr w:type="spellEnd"/>
            <w:r>
              <w:t xml:space="preserve"> </w:t>
            </w:r>
            <w:r w:rsidRPr="00CF0954">
              <w:t xml:space="preserve"> Доме культуры, посвящённых новогодним праздникам</w:t>
            </w:r>
          </w:p>
        </w:tc>
        <w:tc>
          <w:tcPr>
            <w:tcW w:w="2689" w:type="dxa"/>
          </w:tcPr>
          <w:p w:rsidR="00A250A8" w:rsidRPr="00CF0954" w:rsidRDefault="00A250A8" w:rsidP="00A250A8">
            <w:r w:rsidRPr="00CF0954">
              <w:t>1. Подготовка помещения к проведению новогодних праздников:</w:t>
            </w:r>
          </w:p>
          <w:p w:rsidR="00A250A8" w:rsidRPr="00CF0954" w:rsidRDefault="00A250A8" w:rsidP="00A250A8">
            <w:r w:rsidRPr="00CF0954">
              <w:t>анализ и проведение инструктажа по правилам противопожарной безопасности. Составление актов о готовности помещений к проведению праздников.</w:t>
            </w:r>
          </w:p>
          <w:p w:rsidR="00A250A8" w:rsidRPr="00CF0954" w:rsidRDefault="00A250A8" w:rsidP="00A250A8"/>
          <w:p w:rsidR="00A250A8" w:rsidRPr="00CF0954" w:rsidRDefault="00A250A8" w:rsidP="00A250A8">
            <w:r w:rsidRPr="00CF0954">
              <w:t xml:space="preserve">2. Проведение рейда комиссии </w:t>
            </w:r>
            <w:proofErr w:type="gramStart"/>
            <w:r w:rsidRPr="00CF0954">
              <w:t>по</w:t>
            </w:r>
            <w:proofErr w:type="gramEnd"/>
            <w:r w:rsidRPr="00CF0954">
              <w:t xml:space="preserve"> ОТ.</w:t>
            </w:r>
          </w:p>
        </w:tc>
      </w:tr>
    </w:tbl>
    <w:p w:rsidR="009354C6" w:rsidRPr="00CF0954" w:rsidRDefault="009354C6" w:rsidP="009354C6"/>
    <w:tbl>
      <w:tblPr>
        <w:tblpPr w:leftFromText="180" w:rightFromText="180" w:vertAnchor="text" w:horzAnchor="margin" w:tblpY="41"/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7"/>
        <w:gridCol w:w="3082"/>
        <w:gridCol w:w="48"/>
        <w:gridCol w:w="2831"/>
        <w:gridCol w:w="6"/>
        <w:gridCol w:w="2552"/>
        <w:gridCol w:w="31"/>
        <w:gridCol w:w="2392"/>
        <w:gridCol w:w="2690"/>
      </w:tblGrid>
      <w:tr w:rsidR="008F5F69" w:rsidRPr="00CF0954" w:rsidTr="009916B5">
        <w:trPr>
          <w:trHeight w:val="356"/>
        </w:trPr>
        <w:tc>
          <w:tcPr>
            <w:tcW w:w="1627" w:type="dxa"/>
          </w:tcPr>
          <w:p w:rsidR="008F5F69" w:rsidRPr="00CF0954" w:rsidRDefault="008F5F69" w:rsidP="009916B5">
            <w:r w:rsidRPr="00CF0954">
              <w:lastRenderedPageBreak/>
              <w:t>1</w:t>
            </w:r>
          </w:p>
        </w:tc>
        <w:tc>
          <w:tcPr>
            <w:tcW w:w="3082" w:type="dxa"/>
          </w:tcPr>
          <w:p w:rsidR="008F5F69" w:rsidRPr="00CF0954" w:rsidRDefault="008F5F69" w:rsidP="009916B5">
            <w:r w:rsidRPr="00CF0954">
              <w:t>2</w:t>
            </w:r>
          </w:p>
        </w:tc>
        <w:tc>
          <w:tcPr>
            <w:tcW w:w="2879" w:type="dxa"/>
            <w:gridSpan w:val="2"/>
          </w:tcPr>
          <w:p w:rsidR="008F5F69" w:rsidRPr="00CF0954" w:rsidRDefault="008F5F69" w:rsidP="009916B5">
            <w:r w:rsidRPr="00CF0954">
              <w:t>3</w:t>
            </w:r>
          </w:p>
        </w:tc>
        <w:tc>
          <w:tcPr>
            <w:tcW w:w="2558" w:type="dxa"/>
            <w:gridSpan w:val="2"/>
          </w:tcPr>
          <w:p w:rsidR="008F5F69" w:rsidRPr="00CF0954" w:rsidRDefault="008F5F69" w:rsidP="009916B5">
            <w:r w:rsidRPr="00CF0954">
              <w:t>4</w:t>
            </w:r>
          </w:p>
        </w:tc>
        <w:tc>
          <w:tcPr>
            <w:tcW w:w="2423" w:type="dxa"/>
            <w:gridSpan w:val="2"/>
          </w:tcPr>
          <w:p w:rsidR="008F5F69" w:rsidRPr="00CF0954" w:rsidRDefault="008F5F69" w:rsidP="009916B5">
            <w:r w:rsidRPr="00CF0954">
              <w:t>5</w:t>
            </w:r>
          </w:p>
        </w:tc>
        <w:tc>
          <w:tcPr>
            <w:tcW w:w="2690" w:type="dxa"/>
          </w:tcPr>
          <w:p w:rsidR="008F5F69" w:rsidRPr="00CF0954" w:rsidRDefault="008F5F69" w:rsidP="009916B5">
            <w:r w:rsidRPr="00CF0954">
              <w:t>6</w:t>
            </w:r>
          </w:p>
        </w:tc>
      </w:tr>
      <w:tr w:rsidR="008F5F69" w:rsidRPr="00CF0954" w:rsidTr="009916B5">
        <w:tblPrEx>
          <w:tblLook w:val="01E0" w:firstRow="1" w:lastRow="1" w:firstColumn="1" w:lastColumn="1" w:noHBand="0" w:noVBand="0"/>
        </w:tblPrEx>
        <w:trPr>
          <w:trHeight w:val="8354"/>
        </w:trPr>
        <w:tc>
          <w:tcPr>
            <w:tcW w:w="1627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>ЯНВАРЬ</w:t>
            </w:r>
          </w:p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</w:tc>
        <w:tc>
          <w:tcPr>
            <w:tcW w:w="3130" w:type="dxa"/>
            <w:gridSpan w:val="2"/>
          </w:tcPr>
          <w:p w:rsidR="008F5F69" w:rsidRPr="00CF0954" w:rsidRDefault="008F5F69" w:rsidP="009916B5">
            <w:r w:rsidRPr="00CF0954">
              <w:t>1. Педагогический совет № 3 «Работа воспитателей с родителями по профилактике жестокого обращения с детьми »</w:t>
            </w:r>
          </w:p>
          <w:p w:rsidR="008F5F69" w:rsidRPr="00CF0954" w:rsidRDefault="008F5F69" w:rsidP="009916B5">
            <w:r w:rsidRPr="00CF0954">
              <w:t>2.  Открытые просмотры тематических занятий в старшей и подготовительной группе по теме «Мы тоже имеем права»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3. Итоги тематической проверки №2</w:t>
            </w:r>
          </w:p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</w:tc>
        <w:tc>
          <w:tcPr>
            <w:tcW w:w="2837" w:type="dxa"/>
            <w:gridSpan w:val="2"/>
          </w:tcPr>
          <w:p w:rsidR="008F5F69" w:rsidRPr="00CF0954" w:rsidRDefault="008F5F69" w:rsidP="009916B5">
            <w:r w:rsidRPr="00CF0954">
              <w:t>1. «Неделя зимних игр и забав» (воспитатель, мл</w:t>
            </w:r>
            <w:proofErr w:type="gramStart"/>
            <w:r w:rsidRPr="00CF0954">
              <w:t>.</w:t>
            </w:r>
            <w:proofErr w:type="gramEnd"/>
            <w:r w:rsidRPr="00CF0954">
              <w:t xml:space="preserve"> </w:t>
            </w:r>
            <w:proofErr w:type="spellStart"/>
            <w:proofErr w:type="gramStart"/>
            <w:r w:rsidRPr="00CF0954">
              <w:t>в</w:t>
            </w:r>
            <w:proofErr w:type="gramEnd"/>
            <w:r w:rsidRPr="00CF0954">
              <w:t>оспит</w:t>
            </w:r>
            <w:proofErr w:type="spellEnd"/>
            <w:r w:rsidRPr="00CF0954">
              <w:t>.).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2. Зимние постройки на участках (воспитатель, </w:t>
            </w:r>
            <w:proofErr w:type="spellStart"/>
            <w:r w:rsidRPr="00CF0954">
              <w:t>мл</w:t>
            </w:r>
            <w:proofErr w:type="gramStart"/>
            <w:r w:rsidRPr="00CF0954">
              <w:t>.в</w:t>
            </w:r>
            <w:proofErr w:type="gramEnd"/>
            <w:r w:rsidRPr="00CF0954">
              <w:t>оспитатель</w:t>
            </w:r>
            <w:proofErr w:type="spellEnd"/>
            <w:r w:rsidRPr="00CF0954">
              <w:t>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3. Выставка детских рисунков «Зимушка хрустальная» (воспитатель).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4. Проведение промежуточного этапа диагностики (воспитатель, </w:t>
            </w:r>
            <w:proofErr w:type="spellStart"/>
            <w:r w:rsidRPr="00CF0954">
              <w:t>мл</w:t>
            </w:r>
            <w:proofErr w:type="gramStart"/>
            <w:r w:rsidRPr="00CF0954">
              <w:t>.в</w:t>
            </w:r>
            <w:proofErr w:type="gramEnd"/>
            <w:r w:rsidRPr="00CF0954">
              <w:t>оспитатели</w:t>
            </w:r>
            <w:proofErr w:type="spellEnd"/>
            <w:r w:rsidRPr="00CF0954">
              <w:t>).</w:t>
            </w:r>
          </w:p>
        </w:tc>
        <w:tc>
          <w:tcPr>
            <w:tcW w:w="2583" w:type="dxa"/>
            <w:gridSpan w:val="2"/>
          </w:tcPr>
          <w:p w:rsidR="008F5F69" w:rsidRPr="00CF0954" w:rsidRDefault="008F5F69" w:rsidP="009916B5">
            <w:r w:rsidRPr="00CF0954">
              <w:t>1. Привлечение родителей к зимним постройкам на участках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2. Совместное проведение недели зимних игр и забав (воспитатель, мл</w:t>
            </w:r>
            <w:proofErr w:type="gramStart"/>
            <w:r w:rsidRPr="00CF0954">
              <w:t>.</w:t>
            </w:r>
            <w:proofErr w:type="gramEnd"/>
            <w:r w:rsidRPr="00CF0954">
              <w:t xml:space="preserve"> </w:t>
            </w:r>
            <w:proofErr w:type="spellStart"/>
            <w:proofErr w:type="gramStart"/>
            <w:r w:rsidRPr="00CF0954">
              <w:t>в</w:t>
            </w:r>
            <w:proofErr w:type="gramEnd"/>
            <w:r w:rsidRPr="00CF0954">
              <w:t>оспит</w:t>
            </w:r>
            <w:proofErr w:type="spellEnd"/>
            <w:r w:rsidRPr="00CF0954">
              <w:t>.).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3. Проведение общего родительского собрания «Скоро в школу» в старших и подготовительных к школе группах.</w:t>
            </w:r>
          </w:p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</w:tc>
        <w:tc>
          <w:tcPr>
            <w:tcW w:w="2392" w:type="dxa"/>
          </w:tcPr>
          <w:p w:rsidR="008F5F69" w:rsidRPr="00CF0954" w:rsidRDefault="008F5F69" w:rsidP="009916B5">
            <w:r w:rsidRPr="00CF0954">
              <w:t>Зимний спортивный праздник с участием воспитанников детского сада и первоклассников</w:t>
            </w:r>
          </w:p>
        </w:tc>
        <w:tc>
          <w:tcPr>
            <w:tcW w:w="2690" w:type="dxa"/>
          </w:tcPr>
          <w:p w:rsidR="008F5F69" w:rsidRPr="00CF0954" w:rsidRDefault="008F5F69" w:rsidP="009916B5">
            <w:r w:rsidRPr="00CF0954">
              <w:t xml:space="preserve">1. Инструктаж по технике безопасности и охране жизни и здоровья детей в зимний период (заведующий, ответственный </w:t>
            </w:r>
            <w:proofErr w:type="gramStart"/>
            <w:r w:rsidRPr="00CF0954">
              <w:t>по</w:t>
            </w:r>
            <w:proofErr w:type="gramEnd"/>
            <w:r w:rsidRPr="00CF0954">
              <w:t xml:space="preserve"> ОТ).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2. Очистка крыши. Ревизия электропроводки в ДОУ</w:t>
            </w:r>
          </w:p>
        </w:tc>
      </w:tr>
    </w:tbl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tbl>
      <w:tblPr>
        <w:tblpPr w:leftFromText="180" w:rightFromText="180" w:vertAnchor="text" w:horzAnchor="margin" w:tblpY="-70"/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8"/>
        <w:gridCol w:w="3132"/>
        <w:gridCol w:w="2838"/>
        <w:gridCol w:w="2583"/>
        <w:gridCol w:w="2389"/>
        <w:gridCol w:w="2689"/>
      </w:tblGrid>
      <w:tr w:rsidR="008F5F69" w:rsidRPr="00CF0954" w:rsidTr="008F5F69">
        <w:trPr>
          <w:trHeight w:val="6657"/>
        </w:trPr>
        <w:tc>
          <w:tcPr>
            <w:tcW w:w="1628" w:type="dxa"/>
          </w:tcPr>
          <w:p w:rsidR="008F5F69" w:rsidRPr="00CF0954" w:rsidRDefault="008F5F69" w:rsidP="008F5F69">
            <w:pPr>
              <w:jc w:val="center"/>
            </w:pPr>
            <w:r w:rsidRPr="00CF0954">
              <w:t>ФЕВРАЛЬ</w:t>
            </w: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/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  <w:p w:rsidR="008F5F69" w:rsidRPr="00CF0954" w:rsidRDefault="008F5F69" w:rsidP="008F5F69">
            <w:pPr>
              <w:jc w:val="center"/>
            </w:pPr>
          </w:p>
        </w:tc>
        <w:tc>
          <w:tcPr>
            <w:tcW w:w="3132" w:type="dxa"/>
          </w:tcPr>
          <w:p w:rsidR="008F5F69" w:rsidRPr="00CF0954" w:rsidRDefault="008F5F69" w:rsidP="008F5F69">
            <w:r w:rsidRPr="00CF0954">
              <w:t>1. Подготовка к педсовету № 4.</w:t>
            </w:r>
          </w:p>
          <w:p w:rsidR="008F5F69" w:rsidRPr="00CF0954" w:rsidRDefault="008F5F69" w:rsidP="008F5F69"/>
          <w:p w:rsidR="008F5F69" w:rsidRPr="00CF0954" w:rsidRDefault="008F5F69" w:rsidP="008F5F69">
            <w:r w:rsidRPr="00CF0954">
              <w:t>2. Тематическая проверка №»3</w:t>
            </w:r>
          </w:p>
          <w:p w:rsidR="008F5F69" w:rsidRPr="00CF0954" w:rsidRDefault="008F5F69" w:rsidP="008F5F69">
            <w:r w:rsidRPr="00CF0954">
              <w:t xml:space="preserve">«Состояние </w:t>
            </w:r>
            <w:proofErr w:type="spellStart"/>
            <w:r w:rsidRPr="00CF0954">
              <w:t>воспитательно</w:t>
            </w:r>
            <w:proofErr w:type="spellEnd"/>
            <w:r w:rsidRPr="00CF0954">
              <w:t>–образовательной работы по патриотическому воспитанию детей дошкольного возраста»</w:t>
            </w:r>
          </w:p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F0954">
              <w:rPr>
                <w:rFonts w:ascii="Times New Roman" w:hAnsi="Times New Roman"/>
                <w:sz w:val="24"/>
                <w:szCs w:val="24"/>
              </w:rPr>
              <w:t>3. Консультация для воспитателей  «Народная кукла в игре современных детей»</w:t>
            </w:r>
          </w:p>
          <w:p w:rsidR="008F5F69" w:rsidRPr="00CF0954" w:rsidRDefault="008F5F69" w:rsidP="008F5F69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8F5F69" w:rsidRPr="00CF0954" w:rsidRDefault="008F5F69" w:rsidP="008F5F69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F0954">
              <w:rPr>
                <w:rFonts w:ascii="Times New Roman" w:hAnsi="Times New Roman"/>
                <w:sz w:val="24"/>
                <w:szCs w:val="24"/>
              </w:rPr>
              <w:t>4. Создание мини-музея «Куклы наших бабушек»</w:t>
            </w:r>
          </w:p>
          <w:p w:rsidR="008F5F69" w:rsidRPr="00CF0954" w:rsidRDefault="008F5F69" w:rsidP="008F5F69"/>
        </w:tc>
        <w:tc>
          <w:tcPr>
            <w:tcW w:w="2838" w:type="dxa"/>
          </w:tcPr>
          <w:p w:rsidR="008F5F69" w:rsidRPr="00CF0954" w:rsidRDefault="008F5F69" w:rsidP="008F5F69">
            <w:r w:rsidRPr="00CF0954">
              <w:t>1. Проведение соревнований «Мама, папа и я – спортивная семья» (воспитатель, мл</w:t>
            </w:r>
            <w:proofErr w:type="gramStart"/>
            <w:r w:rsidRPr="00CF0954">
              <w:t>.</w:t>
            </w:r>
            <w:proofErr w:type="gramEnd"/>
            <w:r w:rsidRPr="00CF0954">
              <w:t xml:space="preserve"> </w:t>
            </w:r>
            <w:proofErr w:type="spellStart"/>
            <w:proofErr w:type="gramStart"/>
            <w:r w:rsidRPr="00CF0954">
              <w:t>в</w:t>
            </w:r>
            <w:proofErr w:type="gramEnd"/>
            <w:r w:rsidRPr="00CF0954">
              <w:t>оспит</w:t>
            </w:r>
            <w:proofErr w:type="spellEnd"/>
            <w:r w:rsidRPr="00CF0954">
              <w:t>.).</w:t>
            </w:r>
          </w:p>
          <w:p w:rsidR="008F5F69" w:rsidRPr="00CF0954" w:rsidRDefault="008F5F69" w:rsidP="008F5F69"/>
          <w:p w:rsidR="008F5F69" w:rsidRPr="00CF0954" w:rsidRDefault="008F5F69" w:rsidP="008F5F69">
            <w:r w:rsidRPr="00CF0954">
              <w:t>2. День защитника Отечества – досуг в старшей и подготовительной группе (воспитатель, мл</w:t>
            </w:r>
            <w:proofErr w:type="gramStart"/>
            <w:r w:rsidRPr="00CF0954">
              <w:t>.</w:t>
            </w:r>
            <w:proofErr w:type="gramEnd"/>
            <w:r w:rsidRPr="00CF0954">
              <w:t xml:space="preserve"> </w:t>
            </w:r>
            <w:proofErr w:type="spellStart"/>
            <w:proofErr w:type="gramStart"/>
            <w:r w:rsidRPr="00CF0954">
              <w:t>в</w:t>
            </w:r>
            <w:proofErr w:type="gramEnd"/>
            <w:r w:rsidRPr="00CF0954">
              <w:t>оспит</w:t>
            </w:r>
            <w:proofErr w:type="spellEnd"/>
            <w:r w:rsidRPr="00CF0954">
              <w:t>.).</w:t>
            </w:r>
          </w:p>
          <w:p w:rsidR="008F5F69" w:rsidRPr="00CF0954" w:rsidRDefault="008F5F69" w:rsidP="008F5F69"/>
          <w:p w:rsidR="008F5F69" w:rsidRPr="00CF0954" w:rsidRDefault="008F5F69" w:rsidP="008F5F69">
            <w:r w:rsidRPr="00CF0954">
              <w:t>3. Выставка «Наши замечательные папы» (воспитатель).</w:t>
            </w:r>
          </w:p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</w:tc>
        <w:tc>
          <w:tcPr>
            <w:tcW w:w="2583" w:type="dxa"/>
          </w:tcPr>
          <w:p w:rsidR="008F5F69" w:rsidRPr="00CF0954" w:rsidRDefault="008F5F69" w:rsidP="008F5F69">
            <w:r>
              <w:t>1</w:t>
            </w:r>
            <w:r w:rsidRPr="00CF0954">
              <w:t>. Участие в соревновании «Мама, папа и я – спортивная семья».</w:t>
            </w:r>
          </w:p>
          <w:p w:rsidR="008F5F69" w:rsidRPr="00CF0954" w:rsidRDefault="008F5F69" w:rsidP="008F5F69"/>
          <w:p w:rsidR="008F5F69" w:rsidRPr="00CF0954" w:rsidRDefault="008F5F69" w:rsidP="008F5F69">
            <w:r>
              <w:t>2</w:t>
            </w:r>
            <w:r w:rsidRPr="00CF0954">
              <w:t xml:space="preserve">. Помощь в создании </w:t>
            </w:r>
          </w:p>
          <w:p w:rsidR="008F5F69" w:rsidRPr="00CF0954" w:rsidRDefault="008F5F69" w:rsidP="008F5F69">
            <w:r w:rsidRPr="00CF0954">
              <w:t xml:space="preserve">  мини-музея «Куклы    </w:t>
            </w:r>
          </w:p>
          <w:p w:rsidR="008F5F69" w:rsidRPr="00CF0954" w:rsidRDefault="008F5F69" w:rsidP="008F5F69">
            <w:r w:rsidRPr="00CF0954">
              <w:t xml:space="preserve">  наших бабушек»</w:t>
            </w:r>
          </w:p>
        </w:tc>
        <w:tc>
          <w:tcPr>
            <w:tcW w:w="2389" w:type="dxa"/>
          </w:tcPr>
          <w:p w:rsidR="008F5F69" w:rsidRPr="00CF0954" w:rsidRDefault="008F5F69" w:rsidP="008F5F69">
            <w:r>
              <w:t>Экскурсия в музей в О</w:t>
            </w:r>
            <w:r w:rsidRPr="00CF0954">
              <w:t>ОШ  детей старшей и подготовительной группы.</w:t>
            </w:r>
          </w:p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>
            <w:pPr>
              <w:jc w:val="center"/>
            </w:pPr>
          </w:p>
        </w:tc>
        <w:tc>
          <w:tcPr>
            <w:tcW w:w="2689" w:type="dxa"/>
          </w:tcPr>
          <w:p w:rsidR="008F5F69" w:rsidRPr="00CF0954" w:rsidRDefault="008F5F69" w:rsidP="008F5F69">
            <w:r w:rsidRPr="00CF0954">
              <w:t>1. Проведение производственного контроля в учреждении</w:t>
            </w:r>
          </w:p>
          <w:p w:rsidR="008F5F69" w:rsidRPr="00CF0954" w:rsidRDefault="008F5F69" w:rsidP="008F5F69"/>
          <w:p w:rsidR="008F5F69" w:rsidRPr="00CF0954" w:rsidRDefault="008F5F69" w:rsidP="008F5F69">
            <w:r w:rsidRPr="00CF0954">
              <w:t>2. Проверка организации питания по СанПиНу.</w:t>
            </w:r>
          </w:p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/>
          <w:p w:rsidR="008F5F69" w:rsidRPr="00CF0954" w:rsidRDefault="008F5F69" w:rsidP="008F5F69">
            <w:pPr>
              <w:jc w:val="center"/>
            </w:pPr>
          </w:p>
        </w:tc>
      </w:tr>
    </w:tbl>
    <w:p w:rsidR="009354C6" w:rsidRPr="00CF0954" w:rsidRDefault="009354C6" w:rsidP="009354C6"/>
    <w:tbl>
      <w:tblPr>
        <w:tblpPr w:leftFromText="180" w:rightFromText="180" w:vertAnchor="text" w:horzAnchor="margin" w:tblpY="-370"/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8"/>
        <w:gridCol w:w="3132"/>
        <w:gridCol w:w="2838"/>
        <w:gridCol w:w="2583"/>
        <w:gridCol w:w="2389"/>
        <w:gridCol w:w="2689"/>
      </w:tblGrid>
      <w:tr w:rsidR="008F5F69" w:rsidRPr="00CF0954" w:rsidTr="009916B5">
        <w:trPr>
          <w:trHeight w:val="420"/>
        </w:trPr>
        <w:tc>
          <w:tcPr>
            <w:tcW w:w="1628" w:type="dxa"/>
          </w:tcPr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  <w:r w:rsidRPr="00CF0954">
              <w:t>1</w:t>
            </w:r>
          </w:p>
        </w:tc>
        <w:tc>
          <w:tcPr>
            <w:tcW w:w="3132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        2</w:t>
            </w:r>
          </w:p>
          <w:p w:rsidR="008F5F69" w:rsidRPr="00CF0954" w:rsidRDefault="008F5F69" w:rsidP="009916B5"/>
        </w:tc>
        <w:tc>
          <w:tcPr>
            <w:tcW w:w="2838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3</w:t>
            </w:r>
          </w:p>
          <w:p w:rsidR="008F5F69" w:rsidRPr="00CF0954" w:rsidRDefault="008F5F69" w:rsidP="009916B5"/>
        </w:tc>
        <w:tc>
          <w:tcPr>
            <w:tcW w:w="2583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  4</w:t>
            </w:r>
          </w:p>
          <w:p w:rsidR="008F5F69" w:rsidRPr="00CF0954" w:rsidRDefault="008F5F69" w:rsidP="009916B5"/>
        </w:tc>
        <w:tc>
          <w:tcPr>
            <w:tcW w:w="2389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5</w:t>
            </w:r>
          </w:p>
          <w:p w:rsidR="008F5F69" w:rsidRPr="00CF0954" w:rsidRDefault="008F5F69" w:rsidP="009916B5"/>
        </w:tc>
        <w:tc>
          <w:tcPr>
            <w:tcW w:w="2689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  6</w:t>
            </w:r>
          </w:p>
          <w:p w:rsidR="008F5F69" w:rsidRPr="00CF0954" w:rsidRDefault="008F5F69" w:rsidP="009916B5"/>
        </w:tc>
      </w:tr>
      <w:tr w:rsidR="008F5F69" w:rsidRPr="00CF0954" w:rsidTr="009916B5">
        <w:trPr>
          <w:trHeight w:val="6680"/>
        </w:trPr>
        <w:tc>
          <w:tcPr>
            <w:tcW w:w="1628" w:type="dxa"/>
          </w:tcPr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  <w:r w:rsidRPr="00CF0954">
              <w:t>МАРТ</w:t>
            </w: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/>
          <w:p w:rsidR="008F5F69" w:rsidRPr="00CF0954" w:rsidRDefault="008F5F69" w:rsidP="009916B5">
            <w:pPr>
              <w:jc w:val="center"/>
            </w:pPr>
          </w:p>
        </w:tc>
        <w:tc>
          <w:tcPr>
            <w:tcW w:w="3132" w:type="dxa"/>
          </w:tcPr>
          <w:p w:rsidR="008F5F69" w:rsidRPr="00CF0954" w:rsidRDefault="008F5F69" w:rsidP="009916B5">
            <w:r w:rsidRPr="00CF0954">
              <w:t>1.  Педагогический совет № 4 «Знай и люби свой край родной»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2.  Консультация «Зонирование помещений детского сада. Оформление групповых уголков»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3. Итоги тематической проверки №3.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4. Открытые просмотры праздников к 8 Марта (заведующий, воспитатель).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5. День открытых дверей для родителей (воспитатель,  заведующий).</w:t>
            </w:r>
          </w:p>
        </w:tc>
        <w:tc>
          <w:tcPr>
            <w:tcW w:w="2838" w:type="dxa"/>
          </w:tcPr>
          <w:p w:rsidR="008F5F69" w:rsidRPr="00CF0954" w:rsidRDefault="008F5F69" w:rsidP="009916B5">
            <w:r w:rsidRPr="00CF0954">
              <w:t>1. «8 Марта» - праздники во всех возрастных группах (воспитатель).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2. Выставка детских работ «Наши любимые мамочки» (воспитатель).</w:t>
            </w:r>
          </w:p>
          <w:p w:rsidR="008F5F69" w:rsidRPr="00CF0954" w:rsidRDefault="008F5F69" w:rsidP="009916B5"/>
          <w:p w:rsidR="008F5F69" w:rsidRPr="00CF0954" w:rsidRDefault="008F5F69" w:rsidP="009916B5"/>
          <w:p w:rsidR="008F5F69" w:rsidRPr="00CF0954" w:rsidRDefault="008F5F69" w:rsidP="009916B5"/>
        </w:tc>
        <w:tc>
          <w:tcPr>
            <w:tcW w:w="2583" w:type="dxa"/>
          </w:tcPr>
          <w:p w:rsidR="008F5F69" w:rsidRPr="00CF0954" w:rsidRDefault="008F5F69" w:rsidP="009916B5">
            <w:r w:rsidRPr="00CF0954">
              <w:t>1. День открытых дверей для родителей всех групп (воспитатель).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2. Анкетирование родителей «Удовлетворённость детским садом».  </w:t>
            </w:r>
          </w:p>
        </w:tc>
        <w:tc>
          <w:tcPr>
            <w:tcW w:w="2389" w:type="dxa"/>
          </w:tcPr>
          <w:p w:rsidR="008F5F69" w:rsidRPr="00CF0954" w:rsidRDefault="008F5F69" w:rsidP="009916B5">
            <w:r w:rsidRPr="00CF0954">
              <w:t>Экскурсия в детскую библиотеку детей старшей и подготовительной группы</w:t>
            </w:r>
          </w:p>
        </w:tc>
        <w:tc>
          <w:tcPr>
            <w:tcW w:w="2689" w:type="dxa"/>
          </w:tcPr>
          <w:p w:rsidR="008F5F69" w:rsidRPr="00CF0954" w:rsidRDefault="008F5F69" w:rsidP="009916B5">
            <w:r w:rsidRPr="00CF0954">
              <w:t xml:space="preserve">1. Санитарное состояние групп - взаимопроверка 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2. Выполнение норм СанПиН в ДОУ (заведующий).</w:t>
            </w:r>
          </w:p>
        </w:tc>
      </w:tr>
    </w:tbl>
    <w:p w:rsidR="009354C6" w:rsidRPr="00CF0954" w:rsidRDefault="009354C6" w:rsidP="009354C6"/>
    <w:tbl>
      <w:tblPr>
        <w:tblpPr w:leftFromText="180" w:rightFromText="180" w:vertAnchor="text" w:horzAnchor="margin" w:tblpY="-370"/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0"/>
        <w:gridCol w:w="3041"/>
        <w:gridCol w:w="3127"/>
        <w:gridCol w:w="2506"/>
        <w:gridCol w:w="2366"/>
        <w:gridCol w:w="2629"/>
      </w:tblGrid>
      <w:tr w:rsidR="008F5F69" w:rsidRPr="00CF0954" w:rsidTr="009916B5">
        <w:trPr>
          <w:trHeight w:val="180"/>
        </w:trPr>
        <w:tc>
          <w:tcPr>
            <w:tcW w:w="1628" w:type="dxa"/>
          </w:tcPr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  <w:r w:rsidRPr="00CF0954">
              <w:t>1</w:t>
            </w:r>
          </w:p>
        </w:tc>
        <w:tc>
          <w:tcPr>
            <w:tcW w:w="3132" w:type="dxa"/>
          </w:tcPr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  <w:r w:rsidRPr="00CF0954">
              <w:t>2</w:t>
            </w:r>
          </w:p>
        </w:tc>
        <w:tc>
          <w:tcPr>
            <w:tcW w:w="2838" w:type="dxa"/>
          </w:tcPr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  <w:r w:rsidRPr="00CF0954">
              <w:t>3</w:t>
            </w:r>
          </w:p>
        </w:tc>
        <w:tc>
          <w:tcPr>
            <w:tcW w:w="2583" w:type="dxa"/>
          </w:tcPr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  <w:r w:rsidRPr="00CF0954">
              <w:t>4</w:t>
            </w:r>
          </w:p>
        </w:tc>
        <w:tc>
          <w:tcPr>
            <w:tcW w:w="2389" w:type="dxa"/>
          </w:tcPr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  <w:r w:rsidRPr="00CF0954">
              <w:t>5</w:t>
            </w:r>
          </w:p>
        </w:tc>
        <w:tc>
          <w:tcPr>
            <w:tcW w:w="2689" w:type="dxa"/>
          </w:tcPr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  <w:r w:rsidRPr="00CF0954">
              <w:t>6</w:t>
            </w:r>
          </w:p>
        </w:tc>
      </w:tr>
      <w:tr w:rsidR="008F5F69" w:rsidRPr="00CF0954" w:rsidTr="009916B5">
        <w:trPr>
          <w:trHeight w:val="6480"/>
        </w:trPr>
        <w:tc>
          <w:tcPr>
            <w:tcW w:w="1628" w:type="dxa"/>
          </w:tcPr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  <w:r w:rsidRPr="00CF0954">
              <w:t>АПРЕЛЬ</w:t>
            </w: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</w:tc>
        <w:tc>
          <w:tcPr>
            <w:tcW w:w="3132" w:type="dxa"/>
          </w:tcPr>
          <w:p w:rsidR="008F5F69" w:rsidRPr="00CF0954" w:rsidRDefault="008F5F69" w:rsidP="009916B5">
            <w:r w:rsidRPr="00CF0954">
              <w:t>1. Подготовка к педсовету № 5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2.  </w:t>
            </w:r>
            <w:proofErr w:type="spellStart"/>
            <w:r w:rsidRPr="00CF0954">
              <w:t>Взаимопросмотр</w:t>
            </w:r>
            <w:proofErr w:type="spellEnd"/>
            <w:r w:rsidRPr="00CF0954">
              <w:t xml:space="preserve"> итоговых занятий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3. Анкетирование воспитателей (заведующий)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4. Анализ самообразования педагогов. Отчёт о проделанной работе.</w:t>
            </w:r>
          </w:p>
        </w:tc>
        <w:tc>
          <w:tcPr>
            <w:tcW w:w="2838" w:type="dxa"/>
          </w:tcPr>
          <w:p w:rsidR="008F5F69" w:rsidRPr="00CF0954" w:rsidRDefault="008F5F69" w:rsidP="009916B5">
            <w:r w:rsidRPr="00CF0954">
              <w:t>1. Спортивный досуг «День здоровья» (</w:t>
            </w:r>
            <w:proofErr w:type="spellStart"/>
            <w:r w:rsidRPr="00CF0954">
              <w:t>воспитатель</w:t>
            </w:r>
            <w:proofErr w:type="gramStart"/>
            <w:r w:rsidRPr="00CF0954">
              <w:t>,м</w:t>
            </w:r>
            <w:proofErr w:type="gramEnd"/>
            <w:r w:rsidRPr="00CF0954">
              <w:t>л.воспит</w:t>
            </w:r>
            <w:proofErr w:type="spellEnd"/>
            <w:r w:rsidRPr="00CF0954">
              <w:t>.).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2. </w:t>
            </w:r>
            <w:r>
              <w:t xml:space="preserve">Проведение дня рождения </w:t>
            </w:r>
            <w:proofErr w:type="spellStart"/>
            <w:r>
              <w:t>Г.Тукая</w:t>
            </w:r>
            <w:proofErr w:type="spellEnd"/>
            <w:r>
              <w:t xml:space="preserve"> совместно с библиотекой</w:t>
            </w:r>
            <w:proofErr w:type="gramStart"/>
            <w:r>
              <w:t>.(</w:t>
            </w:r>
            <w:proofErr w:type="gramEnd"/>
            <w:r>
              <w:t>воспитатель)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3. Экологический досуг «День земли» для детей старшей и подготовительной группы (воспитатель).</w:t>
            </w:r>
          </w:p>
          <w:p w:rsidR="008F5F69" w:rsidRDefault="008F5F69" w:rsidP="009916B5">
            <w:r>
              <w:t>4. Беседа с детьми старшей и подготовительной группы о дне космонавтики</w:t>
            </w:r>
            <w:proofErr w:type="gramStart"/>
            <w:r>
              <w:t>.(</w:t>
            </w:r>
            <w:proofErr w:type="gramEnd"/>
            <w:r>
              <w:t>воспитатель)</w:t>
            </w:r>
          </w:p>
          <w:p w:rsidR="008F5F69" w:rsidRPr="00CF0954" w:rsidRDefault="008F5F69" w:rsidP="009916B5">
            <w:r>
              <w:t>5. «Неделя татарского языка» беседа с детьми</w:t>
            </w:r>
            <w:proofErr w:type="gramStart"/>
            <w:r>
              <w:t>.(</w:t>
            </w:r>
            <w:proofErr w:type="gramEnd"/>
            <w:r>
              <w:t xml:space="preserve">воспитатель)  </w:t>
            </w:r>
          </w:p>
        </w:tc>
        <w:tc>
          <w:tcPr>
            <w:tcW w:w="2583" w:type="dxa"/>
          </w:tcPr>
          <w:p w:rsidR="008F5F69" w:rsidRPr="00CF0954" w:rsidRDefault="008F5F69" w:rsidP="009916B5">
            <w:proofErr w:type="gramStart"/>
            <w:r w:rsidRPr="00CF0954">
              <w:t>родительское</w:t>
            </w:r>
            <w:proofErr w:type="gramEnd"/>
            <w:r w:rsidRPr="00CF0954">
              <w:t xml:space="preserve"> </w:t>
            </w:r>
            <w:proofErr w:type="spellStart"/>
            <w:r w:rsidRPr="00CF0954">
              <w:t>собранияе</w:t>
            </w:r>
            <w:proofErr w:type="spellEnd"/>
            <w:r w:rsidRPr="00CF0954">
              <w:t xml:space="preserve"> «Вот и стали мы на год взрослей» (воспитатель, заведующий)</w:t>
            </w:r>
          </w:p>
        </w:tc>
        <w:tc>
          <w:tcPr>
            <w:tcW w:w="2389" w:type="dxa"/>
          </w:tcPr>
          <w:p w:rsidR="008F5F69" w:rsidRPr="00CF0954" w:rsidRDefault="008F5F69" w:rsidP="009916B5">
            <w:r w:rsidRPr="00CF0954">
              <w:t>Физкультурное развлечение с детьми подготовительной группы и первоклассников.</w:t>
            </w:r>
          </w:p>
        </w:tc>
        <w:tc>
          <w:tcPr>
            <w:tcW w:w="2689" w:type="dxa"/>
          </w:tcPr>
          <w:p w:rsidR="008F5F69" w:rsidRPr="00CF0954" w:rsidRDefault="008F5F69" w:rsidP="009916B5">
            <w:r w:rsidRPr="00CF0954">
              <w:t>1. Проведение инструктажа «Охрана жизни и здоровья детей в весенне-летний период» (воспитатель).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2. Работа по благоустройству территории</w:t>
            </w:r>
          </w:p>
          <w:p w:rsidR="008F5F69" w:rsidRPr="00CF0954" w:rsidRDefault="008F5F69" w:rsidP="009916B5"/>
        </w:tc>
      </w:tr>
    </w:tbl>
    <w:p w:rsidR="009354C6" w:rsidRDefault="009354C6" w:rsidP="009354C6"/>
    <w:p w:rsidR="00A250A8" w:rsidRDefault="00A250A8" w:rsidP="009354C6"/>
    <w:tbl>
      <w:tblPr>
        <w:tblpPr w:leftFromText="180" w:rightFromText="180" w:vertAnchor="text" w:horzAnchor="margin" w:tblpY="-370"/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8"/>
        <w:gridCol w:w="3132"/>
        <w:gridCol w:w="2838"/>
        <w:gridCol w:w="2583"/>
        <w:gridCol w:w="2389"/>
        <w:gridCol w:w="2689"/>
      </w:tblGrid>
      <w:tr w:rsidR="008F5F69" w:rsidRPr="00CF0954" w:rsidTr="009916B5">
        <w:trPr>
          <w:trHeight w:val="540"/>
        </w:trPr>
        <w:tc>
          <w:tcPr>
            <w:tcW w:w="1628" w:type="dxa"/>
          </w:tcPr>
          <w:p w:rsidR="008F5F69" w:rsidRPr="00CF0954" w:rsidRDefault="008F5F69" w:rsidP="009916B5"/>
          <w:p w:rsidR="008F5F69" w:rsidRPr="00CF0954" w:rsidRDefault="008F5F69" w:rsidP="009916B5">
            <w:pPr>
              <w:jc w:val="center"/>
            </w:pPr>
            <w:r w:rsidRPr="00CF0954">
              <w:t>1</w:t>
            </w:r>
          </w:p>
        </w:tc>
        <w:tc>
          <w:tcPr>
            <w:tcW w:w="3132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           2</w:t>
            </w:r>
          </w:p>
        </w:tc>
        <w:tc>
          <w:tcPr>
            <w:tcW w:w="2838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  3</w:t>
            </w:r>
          </w:p>
        </w:tc>
        <w:tc>
          <w:tcPr>
            <w:tcW w:w="2583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   4</w:t>
            </w:r>
          </w:p>
        </w:tc>
        <w:tc>
          <w:tcPr>
            <w:tcW w:w="2389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  5</w:t>
            </w:r>
          </w:p>
        </w:tc>
        <w:tc>
          <w:tcPr>
            <w:tcW w:w="2689" w:type="dxa"/>
          </w:tcPr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                    6</w:t>
            </w:r>
          </w:p>
        </w:tc>
      </w:tr>
      <w:tr w:rsidR="008F5F69" w:rsidRPr="00CF0954" w:rsidTr="009916B5">
        <w:trPr>
          <w:trHeight w:val="3580"/>
        </w:trPr>
        <w:tc>
          <w:tcPr>
            <w:tcW w:w="1628" w:type="dxa"/>
          </w:tcPr>
          <w:p w:rsidR="008F5F69" w:rsidRPr="00CF0954" w:rsidRDefault="008F5F69" w:rsidP="009916B5">
            <w:pPr>
              <w:jc w:val="center"/>
            </w:pPr>
            <w:r w:rsidRPr="00CF0954">
              <w:t>МАЙ</w:t>
            </w: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  <w:p w:rsidR="008F5F69" w:rsidRPr="00CF0954" w:rsidRDefault="008F5F69" w:rsidP="009916B5">
            <w:pPr>
              <w:jc w:val="center"/>
            </w:pPr>
          </w:p>
        </w:tc>
        <w:tc>
          <w:tcPr>
            <w:tcW w:w="3132" w:type="dxa"/>
          </w:tcPr>
          <w:p w:rsidR="008F5F69" w:rsidRPr="00CF0954" w:rsidRDefault="008F5F69" w:rsidP="009916B5">
            <w:r w:rsidRPr="00CF0954">
              <w:t>1. Педсовет № 5. Итоговый.</w:t>
            </w:r>
          </w:p>
          <w:p w:rsidR="008F5F69" w:rsidRPr="00CF0954" w:rsidRDefault="008F5F69" w:rsidP="009916B5">
            <w:r w:rsidRPr="00CF0954">
              <w:t xml:space="preserve">  </w:t>
            </w:r>
          </w:p>
          <w:p w:rsidR="008F5F69" w:rsidRPr="00CF0954" w:rsidRDefault="008F5F69" w:rsidP="009916B5">
            <w:r w:rsidRPr="00CF0954">
              <w:t xml:space="preserve">   1.1</w:t>
            </w:r>
            <w:proofErr w:type="gramStart"/>
            <w:r w:rsidRPr="00CF0954">
              <w:t xml:space="preserve">  О</w:t>
            </w:r>
            <w:proofErr w:type="gramEnd"/>
            <w:r w:rsidRPr="00CF0954">
              <w:t xml:space="preserve"> выполнении годовых   </w:t>
            </w:r>
          </w:p>
          <w:p w:rsidR="008F5F69" w:rsidRPr="00CF0954" w:rsidRDefault="008F5F69" w:rsidP="009916B5">
            <w:r w:rsidRPr="00CF0954">
              <w:t xml:space="preserve">   задач учебного года </w:t>
            </w:r>
          </w:p>
          <w:p w:rsidR="008F5F69" w:rsidRPr="00CF0954" w:rsidRDefault="008F5F69" w:rsidP="009916B5">
            <w:r w:rsidRPr="00CF0954">
              <w:t xml:space="preserve">   1.2.  «О наших успехах» - отчёт воспитателя  о проделанной работе за год</w:t>
            </w:r>
          </w:p>
          <w:p w:rsidR="008F5F69" w:rsidRPr="00CF0954" w:rsidRDefault="008F5F69" w:rsidP="009916B5">
            <w:r w:rsidRPr="00CF0954">
              <w:t xml:space="preserve">   1.3.  Анализ заболеваемости детей </w:t>
            </w:r>
          </w:p>
          <w:p w:rsidR="008F5F69" w:rsidRPr="00CF0954" w:rsidRDefault="008F5F69" w:rsidP="009916B5">
            <w:r w:rsidRPr="00CF0954">
              <w:t xml:space="preserve">   1.4. Анализ физкультурно-оздоровительной работы за год</w:t>
            </w:r>
          </w:p>
          <w:p w:rsidR="008F5F69" w:rsidRPr="00CF0954" w:rsidRDefault="008F5F69" w:rsidP="009916B5">
            <w:r w:rsidRPr="00CF0954">
              <w:t xml:space="preserve">   2. Оформление информационного стенда «Готовимся к лету» (воспитатель)</w:t>
            </w:r>
          </w:p>
          <w:p w:rsidR="008F5F69" w:rsidRPr="00CF0954" w:rsidRDefault="008F5F69" w:rsidP="009916B5">
            <w:r w:rsidRPr="00CF0954">
              <w:t xml:space="preserve">   </w:t>
            </w:r>
          </w:p>
        </w:tc>
        <w:tc>
          <w:tcPr>
            <w:tcW w:w="2838" w:type="dxa"/>
          </w:tcPr>
          <w:p w:rsidR="008F5F69" w:rsidRPr="00CF0954" w:rsidRDefault="008F5F69" w:rsidP="009916B5">
            <w:r w:rsidRPr="00CF0954">
              <w:t>1. «День Победы!» - досуг в старшей и подготовительной группе ( воспитатель, мл</w:t>
            </w:r>
            <w:proofErr w:type="gramStart"/>
            <w:r w:rsidRPr="00CF0954">
              <w:t>.</w:t>
            </w:r>
            <w:proofErr w:type="gramEnd"/>
            <w:r w:rsidRPr="00CF0954">
              <w:t xml:space="preserve"> </w:t>
            </w:r>
            <w:proofErr w:type="spellStart"/>
            <w:proofErr w:type="gramStart"/>
            <w:r w:rsidRPr="00CF0954">
              <w:t>в</w:t>
            </w:r>
            <w:proofErr w:type="gramEnd"/>
            <w:r w:rsidRPr="00CF0954">
              <w:t>оспит</w:t>
            </w:r>
            <w:proofErr w:type="spellEnd"/>
            <w:r w:rsidRPr="00CF0954">
              <w:t>.).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2. Праздник «Выпуск в школу» ( воспитатель, </w:t>
            </w:r>
            <w:proofErr w:type="spellStart"/>
            <w:r w:rsidRPr="00CF0954">
              <w:t>мл</w:t>
            </w:r>
            <w:proofErr w:type="gramStart"/>
            <w:r w:rsidRPr="00CF0954">
              <w:t>.в</w:t>
            </w:r>
            <w:proofErr w:type="gramEnd"/>
            <w:r w:rsidRPr="00CF0954">
              <w:t>оспит</w:t>
            </w:r>
            <w:proofErr w:type="spellEnd"/>
            <w:r w:rsidRPr="00CF0954">
              <w:t>.).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 xml:space="preserve">3. Проведение заключительного этапа диагностики </w:t>
            </w:r>
            <w:proofErr w:type="gramStart"/>
            <w:r w:rsidRPr="00CF0954">
              <w:t xml:space="preserve">( </w:t>
            </w:r>
            <w:proofErr w:type="gramEnd"/>
            <w:r w:rsidRPr="00CF0954">
              <w:t>воспитатель).</w:t>
            </w:r>
          </w:p>
          <w:p w:rsidR="008F5F69" w:rsidRPr="00CF0954" w:rsidRDefault="008F5F69" w:rsidP="009916B5"/>
        </w:tc>
        <w:tc>
          <w:tcPr>
            <w:tcW w:w="2583" w:type="dxa"/>
          </w:tcPr>
          <w:p w:rsidR="008F5F69" w:rsidRPr="00CF0954" w:rsidRDefault="008F5F69" w:rsidP="009916B5">
            <w:r w:rsidRPr="00CF0954">
              <w:t>1. Заседание родительского комитета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2. Выставка работ художественно-продуктивной деятельности «Чему мы научились за год»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3. Участие в празднике «Выпу</w:t>
            </w:r>
            <w:proofErr w:type="gramStart"/>
            <w:r w:rsidRPr="00CF0954">
              <w:t>ск в шк</w:t>
            </w:r>
            <w:proofErr w:type="gramEnd"/>
            <w:r w:rsidRPr="00CF0954">
              <w:t>олу»</w:t>
            </w:r>
          </w:p>
        </w:tc>
        <w:tc>
          <w:tcPr>
            <w:tcW w:w="2389" w:type="dxa"/>
          </w:tcPr>
          <w:p w:rsidR="008F5F69" w:rsidRPr="00CF0954" w:rsidRDefault="008F5F69" w:rsidP="009916B5">
            <w:r w:rsidRPr="00CF0954">
              <w:t xml:space="preserve">Экскурсия к памятнику </w:t>
            </w:r>
          </w:p>
        </w:tc>
        <w:tc>
          <w:tcPr>
            <w:tcW w:w="2689" w:type="dxa"/>
          </w:tcPr>
          <w:p w:rsidR="008F5F69" w:rsidRPr="00CF0954" w:rsidRDefault="008F5F69" w:rsidP="009916B5">
            <w:r w:rsidRPr="00CF0954">
              <w:t>1. Закупка материалов для ремонтных работ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2. Подготовка учреждения к работе в летний период.</w:t>
            </w:r>
          </w:p>
          <w:p w:rsidR="008F5F69" w:rsidRPr="00CF0954" w:rsidRDefault="008F5F69" w:rsidP="009916B5"/>
          <w:p w:rsidR="008F5F69" w:rsidRPr="00CF0954" w:rsidRDefault="008F5F69" w:rsidP="009916B5">
            <w:r w:rsidRPr="00CF0954">
              <w:t>3. Проведение инструктажей к летне-оздоровительной работе</w:t>
            </w:r>
          </w:p>
        </w:tc>
      </w:tr>
    </w:tbl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Default="00A250A8" w:rsidP="009354C6"/>
    <w:p w:rsidR="00A250A8" w:rsidRPr="00CF0954" w:rsidRDefault="00A250A8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Default="009354C6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Default="008F5F69" w:rsidP="009354C6"/>
    <w:p w:rsidR="008F5F69" w:rsidRPr="00CF0954" w:rsidRDefault="008F5F69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9354C6" w:rsidRPr="00CF0954" w:rsidRDefault="009354C6" w:rsidP="009354C6"/>
    <w:p w:rsidR="00551B3F" w:rsidRDefault="00551B3F"/>
    <w:sectPr w:rsidR="00551B3F" w:rsidSect="009354C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8CE" w:rsidRDefault="001328CE" w:rsidP="008F5F69">
      <w:r>
        <w:separator/>
      </w:r>
    </w:p>
  </w:endnote>
  <w:endnote w:type="continuationSeparator" w:id="0">
    <w:p w:rsidR="001328CE" w:rsidRDefault="001328CE" w:rsidP="008F5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8CE" w:rsidRDefault="001328CE" w:rsidP="008F5F69">
      <w:r>
        <w:separator/>
      </w:r>
    </w:p>
  </w:footnote>
  <w:footnote w:type="continuationSeparator" w:id="0">
    <w:p w:rsidR="001328CE" w:rsidRDefault="001328CE" w:rsidP="008F5F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577AF"/>
    <w:multiLevelType w:val="multilevel"/>
    <w:tmpl w:val="62A4B33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4B3297"/>
    <w:multiLevelType w:val="hybridMultilevel"/>
    <w:tmpl w:val="FB2EDABC"/>
    <w:lvl w:ilvl="0" w:tplc="0419000F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">
    <w:nsid w:val="12C36659"/>
    <w:multiLevelType w:val="hybridMultilevel"/>
    <w:tmpl w:val="5A9A5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F15754"/>
    <w:multiLevelType w:val="hybridMultilevel"/>
    <w:tmpl w:val="79DEB3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2505C95"/>
    <w:multiLevelType w:val="multilevel"/>
    <w:tmpl w:val="F6CA6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9B8"/>
    <w:rsid w:val="0002072F"/>
    <w:rsid w:val="000D2FD3"/>
    <w:rsid w:val="000D3498"/>
    <w:rsid w:val="001328CE"/>
    <w:rsid w:val="001B76D5"/>
    <w:rsid w:val="001F3AED"/>
    <w:rsid w:val="00204D14"/>
    <w:rsid w:val="00226DEE"/>
    <w:rsid w:val="00325A3D"/>
    <w:rsid w:val="004B4738"/>
    <w:rsid w:val="00551B3F"/>
    <w:rsid w:val="00637815"/>
    <w:rsid w:val="008C2AB8"/>
    <w:rsid w:val="008F5F69"/>
    <w:rsid w:val="00915AB4"/>
    <w:rsid w:val="009354C6"/>
    <w:rsid w:val="009916B5"/>
    <w:rsid w:val="00A250A8"/>
    <w:rsid w:val="00B214A5"/>
    <w:rsid w:val="00B759B8"/>
    <w:rsid w:val="00D017B7"/>
    <w:rsid w:val="00D67C92"/>
    <w:rsid w:val="00DC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54C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1">
    <w:name w:val="c1"/>
    <w:basedOn w:val="a"/>
    <w:uiPriority w:val="99"/>
    <w:rsid w:val="009354C6"/>
    <w:pPr>
      <w:spacing w:before="100" w:beforeAutospacing="1" w:after="100" w:afterAutospacing="1"/>
    </w:pPr>
  </w:style>
  <w:style w:type="character" w:customStyle="1" w:styleId="c6">
    <w:name w:val="c6"/>
    <w:uiPriority w:val="99"/>
    <w:rsid w:val="009354C6"/>
    <w:rPr>
      <w:rFonts w:ascii="Times New Roman" w:hAnsi="Times New Roman" w:cs="Times New Roman" w:hint="default"/>
    </w:rPr>
  </w:style>
  <w:style w:type="paragraph" w:styleId="a4">
    <w:name w:val="Balloon Text"/>
    <w:basedOn w:val="a"/>
    <w:link w:val="a5"/>
    <w:uiPriority w:val="99"/>
    <w:semiHidden/>
    <w:unhideWhenUsed/>
    <w:rsid w:val="009354C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54C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qFormat/>
    <w:rsid w:val="009354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6">
    <w:name w:val="No Spacing"/>
    <w:link w:val="a7"/>
    <w:uiPriority w:val="1"/>
    <w:qFormat/>
    <w:rsid w:val="009354C6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rsid w:val="009354C6"/>
  </w:style>
  <w:style w:type="paragraph" w:styleId="a8">
    <w:name w:val="header"/>
    <w:basedOn w:val="a"/>
    <w:link w:val="a9"/>
    <w:uiPriority w:val="99"/>
    <w:unhideWhenUsed/>
    <w:rsid w:val="008F5F6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F5F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F5F6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F5F6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54C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1">
    <w:name w:val="c1"/>
    <w:basedOn w:val="a"/>
    <w:uiPriority w:val="99"/>
    <w:rsid w:val="009354C6"/>
    <w:pPr>
      <w:spacing w:before="100" w:beforeAutospacing="1" w:after="100" w:afterAutospacing="1"/>
    </w:pPr>
  </w:style>
  <w:style w:type="character" w:customStyle="1" w:styleId="c6">
    <w:name w:val="c6"/>
    <w:uiPriority w:val="99"/>
    <w:rsid w:val="009354C6"/>
    <w:rPr>
      <w:rFonts w:ascii="Times New Roman" w:hAnsi="Times New Roman" w:cs="Times New Roman" w:hint="default"/>
    </w:rPr>
  </w:style>
  <w:style w:type="paragraph" w:styleId="a4">
    <w:name w:val="Balloon Text"/>
    <w:basedOn w:val="a"/>
    <w:link w:val="a5"/>
    <w:uiPriority w:val="99"/>
    <w:semiHidden/>
    <w:unhideWhenUsed/>
    <w:rsid w:val="009354C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54C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qFormat/>
    <w:rsid w:val="009354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6">
    <w:name w:val="No Spacing"/>
    <w:link w:val="a7"/>
    <w:uiPriority w:val="1"/>
    <w:qFormat/>
    <w:rsid w:val="009354C6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rsid w:val="009354C6"/>
  </w:style>
  <w:style w:type="paragraph" w:styleId="a8">
    <w:name w:val="header"/>
    <w:basedOn w:val="a"/>
    <w:link w:val="a9"/>
    <w:uiPriority w:val="99"/>
    <w:unhideWhenUsed/>
    <w:rsid w:val="008F5F6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F5F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F5F6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F5F6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Лист1!$B$2:$B$5</c:f>
              <c:numCache>
                <c:formatCode>#,000%</c:formatCode>
                <c:ptCount val="4"/>
                <c:pt idx="0">
                  <c:v>8.1250000000000003E-2</c:v>
                </c:pt>
                <c:pt idx="1">
                  <c:v>0.42499999999999999</c:v>
                </c:pt>
                <c:pt idx="2">
                  <c:v>0.38124999999999998</c:v>
                </c:pt>
                <c:pt idx="3">
                  <c:v>0.1125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Лист1!$C$2:$C$5</c:f>
              <c:numCache>
                <c:formatCode>#,000%</c:formatCode>
                <c:ptCount val="4"/>
                <c:pt idx="0">
                  <c:v>0.36875000000000002</c:v>
                </c:pt>
                <c:pt idx="1">
                  <c:v>0.48749999999999999</c:v>
                </c:pt>
                <c:pt idx="2" formatCode="0%">
                  <c:v>0.14299999999999999</c:v>
                </c:pt>
                <c:pt idx="3" formatCode="\О\с\н\о\в\н\о\й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4821120"/>
        <c:axId val="104822656"/>
      </c:barChart>
      <c:catAx>
        <c:axId val="104821120"/>
        <c:scaling>
          <c:orientation val="minMax"/>
        </c:scaling>
        <c:delete val="0"/>
        <c:axPos val="b"/>
        <c:numFmt formatCode="\О\с\н\о\в\н\о\й" sourceLinked="1"/>
        <c:majorTickMark val="out"/>
        <c:minorTickMark val="none"/>
        <c:tickLblPos val="nextTo"/>
        <c:crossAx val="104822656"/>
        <c:crosses val="autoZero"/>
        <c:auto val="1"/>
        <c:lblAlgn val="ctr"/>
        <c:lblOffset val="100"/>
        <c:noMultiLvlLbl val="0"/>
      </c:catAx>
      <c:valAx>
        <c:axId val="104822656"/>
        <c:scaling>
          <c:orientation val="minMax"/>
        </c:scaling>
        <c:delete val="0"/>
        <c:axPos val="l"/>
        <c:majorGridlines/>
        <c:numFmt formatCode="#,000%" sourceLinked="1"/>
        <c:majorTickMark val="out"/>
        <c:minorTickMark val="none"/>
        <c:tickLblPos val="nextTo"/>
        <c:crossAx val="104821120"/>
        <c:crosses val="autoZero"/>
        <c:crossBetween val="between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8B464-81DF-4248-B2FE-D7E8402EE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21</Pages>
  <Words>4072</Words>
  <Characters>23216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User</cp:lastModifiedBy>
  <cp:revision>13</cp:revision>
  <dcterms:created xsi:type="dcterms:W3CDTF">2014-08-24T15:39:00Z</dcterms:created>
  <dcterms:modified xsi:type="dcterms:W3CDTF">2016-01-15T09:55:00Z</dcterms:modified>
</cp:coreProperties>
</file>